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48C91" w14:textId="77777777" w:rsidR="00574200" w:rsidRPr="00267034" w:rsidRDefault="00005E6A" w:rsidP="00574200">
      <w:pPr>
        <w:pStyle w:val="Title"/>
        <w:ind w:left="0"/>
        <w:jc w:val="center"/>
        <w:rPr>
          <w:sz w:val="24"/>
          <w:szCs w:val="24"/>
        </w:rPr>
      </w:pPr>
      <w:r w:rsidRPr="00267034">
        <w:rPr>
          <w:sz w:val="24"/>
          <w:szCs w:val="24"/>
        </w:rPr>
        <w:t>DAISY MOUNTAIN FIRE DISTRICT</w:t>
      </w:r>
    </w:p>
    <w:p w14:paraId="683C762A" w14:textId="22D15252" w:rsidR="00005E6A" w:rsidRPr="00267034" w:rsidRDefault="00CB6554" w:rsidP="00574200">
      <w:pPr>
        <w:pStyle w:val="Title"/>
        <w:ind w:left="0"/>
        <w:jc w:val="center"/>
        <w:rPr>
          <w:sz w:val="24"/>
          <w:szCs w:val="24"/>
        </w:rPr>
      </w:pPr>
      <w:r w:rsidRPr="00267034">
        <w:rPr>
          <w:sz w:val="24"/>
          <w:szCs w:val="24"/>
        </w:rPr>
        <w:t>BOARD MEETING</w:t>
      </w:r>
      <w:r w:rsidR="007A0531" w:rsidRPr="00267034">
        <w:rPr>
          <w:sz w:val="24"/>
          <w:szCs w:val="24"/>
        </w:rPr>
        <w:t xml:space="preserve"> </w:t>
      </w:r>
      <w:r w:rsidR="0039029C" w:rsidRPr="00267034">
        <w:rPr>
          <w:sz w:val="24"/>
          <w:szCs w:val="24"/>
        </w:rPr>
        <w:t>AGENDA</w:t>
      </w:r>
    </w:p>
    <w:p w14:paraId="7C1488B3" w14:textId="77777777" w:rsidR="00574200" w:rsidRPr="00267034" w:rsidRDefault="00574200" w:rsidP="00574200">
      <w:pPr>
        <w:rPr>
          <w:szCs w:val="24"/>
        </w:rPr>
      </w:pPr>
    </w:p>
    <w:p w14:paraId="172FFC1F" w14:textId="534FDDBE" w:rsidR="00574200" w:rsidRPr="00267034" w:rsidRDefault="00005E6A" w:rsidP="00574200">
      <w:pPr>
        <w:pStyle w:val="Heading1"/>
        <w:numPr>
          <w:ilvl w:val="0"/>
          <w:numId w:val="0"/>
        </w:numPr>
        <w:jc w:val="center"/>
        <w:rPr>
          <w:sz w:val="24"/>
          <w:szCs w:val="24"/>
        </w:rPr>
      </w:pPr>
      <w:r w:rsidRPr="00267034">
        <w:rPr>
          <w:sz w:val="24"/>
          <w:szCs w:val="24"/>
        </w:rPr>
        <w:t>MISSION STAT</w:t>
      </w:r>
      <w:r w:rsidR="00574200" w:rsidRPr="00267034">
        <w:rPr>
          <w:sz w:val="24"/>
          <w:szCs w:val="24"/>
        </w:rPr>
        <w:t>EMENT</w:t>
      </w:r>
    </w:p>
    <w:p w14:paraId="51414C98" w14:textId="39FAA694" w:rsidR="00005E6A" w:rsidRPr="00267034" w:rsidRDefault="00005E6A" w:rsidP="00574200">
      <w:pPr>
        <w:pStyle w:val="Heading1"/>
        <w:numPr>
          <w:ilvl w:val="0"/>
          <w:numId w:val="0"/>
        </w:numPr>
        <w:jc w:val="center"/>
        <w:rPr>
          <w:sz w:val="24"/>
          <w:szCs w:val="24"/>
        </w:rPr>
      </w:pPr>
      <w:r w:rsidRPr="00267034">
        <w:rPr>
          <w:sz w:val="24"/>
          <w:szCs w:val="24"/>
        </w:rPr>
        <w:t xml:space="preserve">Honorable Compassionate </w:t>
      </w:r>
      <w:r w:rsidR="00195B47" w:rsidRPr="00267034">
        <w:rPr>
          <w:sz w:val="24"/>
          <w:szCs w:val="24"/>
        </w:rPr>
        <w:t>E</w:t>
      </w:r>
      <w:r w:rsidRPr="00267034">
        <w:rPr>
          <w:sz w:val="24"/>
          <w:szCs w:val="24"/>
        </w:rPr>
        <w:t>xceptional</w:t>
      </w:r>
    </w:p>
    <w:p w14:paraId="691E6B39" w14:textId="77777777" w:rsidR="00EA70B0" w:rsidRPr="00267034" w:rsidRDefault="00EA70B0" w:rsidP="00EA70B0">
      <w:pPr>
        <w:pStyle w:val="BodyText3"/>
        <w:spacing w:before="60"/>
        <w:ind w:left="2160"/>
        <w:jc w:val="both"/>
        <w:rPr>
          <w:szCs w:val="24"/>
        </w:rPr>
      </w:pPr>
    </w:p>
    <w:p w14:paraId="75F8917B" w14:textId="77777777" w:rsidR="00EA70B0" w:rsidRPr="00267034" w:rsidRDefault="00EA70B0" w:rsidP="00EA70B0">
      <w:pPr>
        <w:pStyle w:val="BodyText3"/>
        <w:spacing w:before="60"/>
        <w:ind w:left="2160"/>
        <w:jc w:val="both"/>
        <w:rPr>
          <w:szCs w:val="24"/>
        </w:rPr>
      </w:pPr>
    </w:p>
    <w:p w14:paraId="5E3318E7" w14:textId="611FB36F" w:rsidR="00702330" w:rsidRPr="00267034" w:rsidRDefault="00702330" w:rsidP="00702330">
      <w:pPr>
        <w:spacing w:line="360" w:lineRule="auto"/>
        <w:rPr>
          <w:b/>
          <w:szCs w:val="24"/>
        </w:rPr>
      </w:pPr>
      <w:r w:rsidRPr="00267034">
        <w:rPr>
          <w:b/>
          <w:szCs w:val="24"/>
        </w:rPr>
        <w:t>DATE:</w:t>
      </w:r>
      <w:r w:rsidR="00E8139E">
        <w:rPr>
          <w:b/>
          <w:szCs w:val="24"/>
        </w:rPr>
        <w:t xml:space="preserve"> </w:t>
      </w:r>
      <w:r w:rsidRPr="00267034">
        <w:rPr>
          <w:bCs/>
          <w:szCs w:val="24"/>
        </w:rPr>
        <w:t>Tuesday</w:t>
      </w:r>
      <w:r w:rsidR="0060122F">
        <w:rPr>
          <w:bCs/>
          <w:szCs w:val="24"/>
        </w:rPr>
        <w:t>. Ju</w:t>
      </w:r>
      <w:r w:rsidR="00034828">
        <w:rPr>
          <w:bCs/>
          <w:szCs w:val="24"/>
        </w:rPr>
        <w:t>ly 28</w:t>
      </w:r>
      <w:proofErr w:type="gramStart"/>
      <w:r w:rsidR="00034828" w:rsidRPr="00034828">
        <w:rPr>
          <w:bCs/>
          <w:szCs w:val="24"/>
          <w:vertAlign w:val="superscript"/>
        </w:rPr>
        <w:t>th</w:t>
      </w:r>
      <w:r w:rsidR="00034828">
        <w:rPr>
          <w:bCs/>
          <w:szCs w:val="24"/>
        </w:rPr>
        <w:t xml:space="preserve"> </w:t>
      </w:r>
      <w:r w:rsidR="002E0663">
        <w:rPr>
          <w:bCs/>
          <w:szCs w:val="24"/>
        </w:rPr>
        <w:t xml:space="preserve"> </w:t>
      </w:r>
      <w:r w:rsidR="003F2566">
        <w:rPr>
          <w:bCs/>
          <w:szCs w:val="24"/>
        </w:rPr>
        <w:t>,</w:t>
      </w:r>
      <w:proofErr w:type="gramEnd"/>
      <w:r w:rsidR="003F2566">
        <w:rPr>
          <w:bCs/>
          <w:szCs w:val="24"/>
        </w:rPr>
        <w:t xml:space="preserve"> 2026</w:t>
      </w:r>
    </w:p>
    <w:p w14:paraId="694F39A5" w14:textId="5CC78B14" w:rsidR="00702330" w:rsidRPr="00267034" w:rsidRDefault="00702330" w:rsidP="00702330">
      <w:pPr>
        <w:spacing w:line="360" w:lineRule="auto"/>
        <w:rPr>
          <w:b/>
          <w:szCs w:val="24"/>
        </w:rPr>
      </w:pPr>
      <w:r w:rsidRPr="00267034">
        <w:rPr>
          <w:b/>
          <w:szCs w:val="24"/>
        </w:rPr>
        <w:t xml:space="preserve">TIME: </w:t>
      </w:r>
      <w:r w:rsidR="00CF052B" w:rsidRPr="00CF052B">
        <w:rPr>
          <w:b/>
          <w:szCs w:val="24"/>
        </w:rPr>
        <w:t>6:00pm</w:t>
      </w:r>
      <w:r w:rsidR="00CF052B">
        <w:rPr>
          <w:bCs/>
          <w:i/>
          <w:iCs/>
          <w:szCs w:val="24"/>
        </w:rPr>
        <w:t xml:space="preserve"> </w:t>
      </w:r>
      <w:r w:rsidRPr="00267034">
        <w:rPr>
          <w:bCs/>
          <w:i/>
          <w:iCs/>
          <w:szCs w:val="24"/>
        </w:rPr>
        <w:t>Doors are open to the public at 5:45pm</w:t>
      </w:r>
    </w:p>
    <w:p w14:paraId="1F636614" w14:textId="77777777" w:rsidR="00702330" w:rsidRPr="00267034" w:rsidRDefault="00702330" w:rsidP="00702330">
      <w:pPr>
        <w:spacing w:line="360" w:lineRule="auto"/>
        <w:ind w:left="1440" w:hanging="1440"/>
        <w:rPr>
          <w:bCs/>
          <w:szCs w:val="24"/>
        </w:rPr>
      </w:pPr>
      <w:r w:rsidRPr="00267034">
        <w:rPr>
          <w:b/>
          <w:szCs w:val="24"/>
        </w:rPr>
        <w:t>PLACE:</w:t>
      </w:r>
      <w:r w:rsidRPr="00267034">
        <w:rPr>
          <w:bCs/>
          <w:szCs w:val="24"/>
        </w:rPr>
        <w:t xml:space="preserve"> Daisy Mountain Fire District Administration Office / Training Room</w:t>
      </w:r>
    </w:p>
    <w:p w14:paraId="434FDFC3" w14:textId="77777777" w:rsidR="00702330" w:rsidRPr="00267034" w:rsidRDefault="00702330" w:rsidP="00702330">
      <w:pPr>
        <w:spacing w:line="360" w:lineRule="auto"/>
        <w:ind w:firstLine="720"/>
        <w:rPr>
          <w:bCs/>
          <w:szCs w:val="24"/>
        </w:rPr>
      </w:pPr>
      <w:r w:rsidRPr="00267034">
        <w:rPr>
          <w:bCs/>
          <w:szCs w:val="24"/>
        </w:rPr>
        <w:t>41018 N. Daisy Mountain Dr.</w:t>
      </w:r>
    </w:p>
    <w:p w14:paraId="6A481527" w14:textId="77777777" w:rsidR="00702330" w:rsidRPr="00267034" w:rsidRDefault="00702330" w:rsidP="00702330">
      <w:pPr>
        <w:spacing w:line="360" w:lineRule="auto"/>
        <w:ind w:firstLine="720"/>
        <w:rPr>
          <w:bCs/>
          <w:szCs w:val="24"/>
        </w:rPr>
      </w:pPr>
      <w:r w:rsidRPr="00267034">
        <w:rPr>
          <w:bCs/>
          <w:szCs w:val="24"/>
        </w:rPr>
        <w:t>Anthem, AZ 85086</w:t>
      </w:r>
    </w:p>
    <w:p w14:paraId="6A6066C9" w14:textId="77777777" w:rsidR="00702330" w:rsidRPr="00267034" w:rsidRDefault="00702330" w:rsidP="00702330">
      <w:pPr>
        <w:spacing w:line="360" w:lineRule="auto"/>
        <w:ind w:left="1440" w:hanging="1440"/>
        <w:rPr>
          <w:bCs/>
          <w:szCs w:val="24"/>
        </w:rPr>
      </w:pPr>
    </w:p>
    <w:p w14:paraId="0F542342" w14:textId="77777777" w:rsidR="00702330" w:rsidRPr="00267034" w:rsidRDefault="00702330" w:rsidP="00702330">
      <w:pPr>
        <w:spacing w:line="360" w:lineRule="auto"/>
        <w:ind w:firstLine="720"/>
        <w:rPr>
          <w:bCs/>
          <w:szCs w:val="24"/>
        </w:rPr>
      </w:pPr>
      <w:bookmarkStart w:id="0" w:name="_Hlk125018411"/>
      <w:r w:rsidRPr="00267034">
        <w:rPr>
          <w:bCs/>
          <w:szCs w:val="24"/>
        </w:rPr>
        <w:t>Web Conference via ZOOM</w:t>
      </w:r>
      <w:bookmarkStart w:id="1" w:name="_Hlk101433003"/>
    </w:p>
    <w:p w14:paraId="29D96695" w14:textId="77777777" w:rsidR="00702330" w:rsidRPr="00267034" w:rsidRDefault="00702330" w:rsidP="00702330">
      <w:pPr>
        <w:spacing w:line="360" w:lineRule="auto"/>
        <w:ind w:firstLine="540"/>
        <w:rPr>
          <w:bCs/>
          <w:szCs w:val="24"/>
        </w:rPr>
      </w:pPr>
      <w:r w:rsidRPr="00267034">
        <w:rPr>
          <w:bCs/>
          <w:szCs w:val="24"/>
        </w:rPr>
        <w:t xml:space="preserve">   Meeting ID: 623 465 7400</w:t>
      </w:r>
    </w:p>
    <w:bookmarkEnd w:id="0"/>
    <w:bookmarkEnd w:id="1"/>
    <w:p w14:paraId="40BC3B0B" w14:textId="425F9A2E" w:rsidR="00E53F13" w:rsidRPr="00267034" w:rsidRDefault="00E53F13" w:rsidP="00EA70B0">
      <w:pPr>
        <w:rPr>
          <w:b/>
          <w:szCs w:val="24"/>
        </w:rPr>
      </w:pPr>
    </w:p>
    <w:p w14:paraId="5CF715C3" w14:textId="6912F0C2" w:rsidR="00005E6A" w:rsidRPr="00267034" w:rsidRDefault="00005E6A" w:rsidP="00880DAC">
      <w:pPr>
        <w:pStyle w:val="Heading1"/>
        <w:rPr>
          <w:sz w:val="24"/>
          <w:szCs w:val="24"/>
        </w:rPr>
      </w:pPr>
      <w:r w:rsidRPr="00267034">
        <w:rPr>
          <w:sz w:val="24"/>
          <w:szCs w:val="24"/>
        </w:rPr>
        <w:t>CALL TO ORDER</w:t>
      </w:r>
      <w:r w:rsidR="00D033EE" w:rsidRPr="00267034">
        <w:rPr>
          <w:sz w:val="24"/>
          <w:szCs w:val="24"/>
        </w:rPr>
        <w:t xml:space="preserve"> </w:t>
      </w:r>
    </w:p>
    <w:p w14:paraId="0E0ACD28" w14:textId="77777777" w:rsidR="00005E6A" w:rsidRPr="00267034" w:rsidRDefault="00005E6A" w:rsidP="00005E6A">
      <w:pPr>
        <w:rPr>
          <w:szCs w:val="24"/>
        </w:rPr>
      </w:pPr>
    </w:p>
    <w:p w14:paraId="4F6D3FE9" w14:textId="77777777" w:rsidR="00005E6A" w:rsidRPr="00267034" w:rsidRDefault="00005E6A" w:rsidP="00880DAC">
      <w:pPr>
        <w:pStyle w:val="Heading1"/>
        <w:rPr>
          <w:sz w:val="24"/>
          <w:szCs w:val="24"/>
        </w:rPr>
      </w:pPr>
      <w:r w:rsidRPr="00267034">
        <w:rPr>
          <w:sz w:val="24"/>
          <w:szCs w:val="24"/>
        </w:rPr>
        <w:t>ROLL CALL/AFFIRMATION OF QUORUM:</w:t>
      </w:r>
    </w:p>
    <w:p w14:paraId="2D39B951" w14:textId="77777777" w:rsidR="00005E6A" w:rsidRPr="00267034" w:rsidRDefault="00005E6A" w:rsidP="00005E6A">
      <w:pPr>
        <w:pStyle w:val="ListParagraph"/>
        <w:rPr>
          <w:szCs w:val="24"/>
        </w:rPr>
      </w:pPr>
    </w:p>
    <w:p w14:paraId="1A8732F1" w14:textId="5C619F10" w:rsidR="00005E6A" w:rsidRPr="00267034" w:rsidRDefault="00005E6A" w:rsidP="00E16931">
      <w:pPr>
        <w:ind w:left="1440"/>
        <w:rPr>
          <w:szCs w:val="24"/>
        </w:rPr>
      </w:pPr>
      <w:r w:rsidRPr="00267034">
        <w:rPr>
          <w:szCs w:val="24"/>
        </w:rPr>
        <w:t>Brian Moore</w:t>
      </w:r>
      <w:r w:rsidR="00D877AE" w:rsidRPr="00267034">
        <w:rPr>
          <w:szCs w:val="24"/>
        </w:rPr>
        <w:tab/>
      </w:r>
      <w:r w:rsidR="00D877AE" w:rsidRPr="00267034">
        <w:rPr>
          <w:szCs w:val="24"/>
        </w:rPr>
        <w:tab/>
      </w:r>
    </w:p>
    <w:p w14:paraId="4FBA0B36" w14:textId="312B9773" w:rsidR="00005E6A" w:rsidRPr="00267034" w:rsidRDefault="00005E6A" w:rsidP="00005E6A">
      <w:pPr>
        <w:ind w:left="720" w:firstLine="720"/>
        <w:rPr>
          <w:szCs w:val="24"/>
        </w:rPr>
      </w:pPr>
      <w:r w:rsidRPr="00267034">
        <w:rPr>
          <w:szCs w:val="24"/>
        </w:rPr>
        <w:t>Joe Cantelme</w:t>
      </w:r>
      <w:r w:rsidR="00FB67A0" w:rsidRPr="00267034">
        <w:rPr>
          <w:szCs w:val="24"/>
        </w:rPr>
        <w:t xml:space="preserve"> </w:t>
      </w:r>
      <w:r w:rsidR="00D877AE" w:rsidRPr="00267034">
        <w:rPr>
          <w:szCs w:val="24"/>
        </w:rPr>
        <w:tab/>
      </w:r>
      <w:r w:rsidR="00D877AE" w:rsidRPr="00267034">
        <w:rPr>
          <w:szCs w:val="24"/>
        </w:rPr>
        <w:tab/>
      </w:r>
    </w:p>
    <w:p w14:paraId="2F4CF148" w14:textId="5F21A49B" w:rsidR="00005E6A" w:rsidRPr="00267034" w:rsidRDefault="00005E6A" w:rsidP="00005E6A">
      <w:pPr>
        <w:ind w:left="720" w:firstLine="720"/>
        <w:rPr>
          <w:szCs w:val="24"/>
        </w:rPr>
      </w:pPr>
      <w:r w:rsidRPr="00267034">
        <w:rPr>
          <w:szCs w:val="24"/>
        </w:rPr>
        <w:t xml:space="preserve">Randy Hancock </w:t>
      </w:r>
      <w:r w:rsidR="00FB67A0" w:rsidRPr="00267034">
        <w:rPr>
          <w:szCs w:val="24"/>
        </w:rPr>
        <w:t xml:space="preserve"> </w:t>
      </w:r>
      <w:r w:rsidR="00D877AE" w:rsidRPr="00267034">
        <w:rPr>
          <w:szCs w:val="24"/>
        </w:rPr>
        <w:tab/>
      </w:r>
      <w:r w:rsidR="00D877AE" w:rsidRPr="00267034">
        <w:rPr>
          <w:szCs w:val="24"/>
        </w:rPr>
        <w:tab/>
      </w:r>
    </w:p>
    <w:p w14:paraId="35D128C1" w14:textId="4EE006FA" w:rsidR="00005E6A" w:rsidRPr="00267034" w:rsidRDefault="00005E6A" w:rsidP="00005E6A">
      <w:pPr>
        <w:ind w:left="720" w:firstLine="720"/>
        <w:rPr>
          <w:szCs w:val="24"/>
        </w:rPr>
      </w:pPr>
      <w:r w:rsidRPr="00267034">
        <w:rPr>
          <w:szCs w:val="24"/>
        </w:rPr>
        <w:t xml:space="preserve">Delene Mahoney </w:t>
      </w:r>
      <w:r w:rsidR="00D877AE" w:rsidRPr="00267034">
        <w:rPr>
          <w:szCs w:val="24"/>
        </w:rPr>
        <w:tab/>
      </w:r>
      <w:r w:rsidR="00D877AE" w:rsidRPr="00267034">
        <w:rPr>
          <w:szCs w:val="24"/>
        </w:rPr>
        <w:tab/>
      </w:r>
      <w:r w:rsidR="00D877AE" w:rsidRPr="00267034">
        <w:rPr>
          <w:szCs w:val="24"/>
        </w:rPr>
        <w:tab/>
      </w:r>
      <w:r w:rsidR="00D877AE" w:rsidRPr="00267034">
        <w:rPr>
          <w:szCs w:val="24"/>
        </w:rPr>
        <w:tab/>
      </w:r>
    </w:p>
    <w:p w14:paraId="34154689" w14:textId="74871335" w:rsidR="00005E6A" w:rsidRPr="00267034" w:rsidRDefault="00005E6A" w:rsidP="00005E6A">
      <w:pPr>
        <w:ind w:left="720" w:firstLine="720"/>
        <w:rPr>
          <w:szCs w:val="24"/>
        </w:rPr>
      </w:pPr>
      <w:r w:rsidRPr="00267034">
        <w:rPr>
          <w:szCs w:val="24"/>
        </w:rPr>
        <w:t>Jonathan Maitem</w:t>
      </w:r>
    </w:p>
    <w:p w14:paraId="2F3FC81E" w14:textId="77777777" w:rsidR="00005E6A" w:rsidRPr="00267034" w:rsidRDefault="00005E6A" w:rsidP="00005E6A">
      <w:pPr>
        <w:ind w:left="720" w:firstLine="720"/>
        <w:rPr>
          <w:szCs w:val="24"/>
        </w:rPr>
      </w:pPr>
    </w:p>
    <w:p w14:paraId="5BA80F1A" w14:textId="77777777" w:rsidR="0040435F" w:rsidRPr="00267034" w:rsidRDefault="00005E6A" w:rsidP="00880DAC">
      <w:pPr>
        <w:pStyle w:val="Heading1"/>
        <w:rPr>
          <w:sz w:val="24"/>
          <w:szCs w:val="24"/>
        </w:rPr>
      </w:pPr>
      <w:r w:rsidRPr="00267034">
        <w:rPr>
          <w:sz w:val="24"/>
          <w:szCs w:val="24"/>
        </w:rPr>
        <w:t>PLEDGE OF ALLEGIANCE</w:t>
      </w:r>
    </w:p>
    <w:p w14:paraId="689C0F75" w14:textId="647F70D5" w:rsidR="00A31646" w:rsidRPr="00267034" w:rsidRDefault="00A31646" w:rsidP="005B0F80">
      <w:pPr>
        <w:pStyle w:val="Heading1"/>
        <w:numPr>
          <w:ilvl w:val="0"/>
          <w:numId w:val="0"/>
        </w:numPr>
        <w:rPr>
          <w:sz w:val="24"/>
          <w:szCs w:val="24"/>
        </w:rPr>
      </w:pPr>
    </w:p>
    <w:p w14:paraId="69175D4A" w14:textId="7F3D2AB3" w:rsidR="00005E6A" w:rsidRPr="00267034" w:rsidRDefault="00005E6A" w:rsidP="00880DAC">
      <w:pPr>
        <w:pStyle w:val="Heading1"/>
        <w:rPr>
          <w:sz w:val="24"/>
          <w:szCs w:val="24"/>
        </w:rPr>
      </w:pPr>
      <w:proofErr w:type="gramStart"/>
      <w:r w:rsidRPr="00267034">
        <w:rPr>
          <w:sz w:val="24"/>
          <w:szCs w:val="24"/>
        </w:rPr>
        <w:t>CALL TO</w:t>
      </w:r>
      <w:proofErr w:type="gramEnd"/>
      <w:r w:rsidRPr="00267034">
        <w:rPr>
          <w:sz w:val="24"/>
          <w:szCs w:val="24"/>
        </w:rPr>
        <w:t xml:space="preserve"> THE PUBLIC:</w:t>
      </w:r>
    </w:p>
    <w:p w14:paraId="2D78A272" w14:textId="77777777" w:rsidR="00C37C36" w:rsidRPr="00267034" w:rsidRDefault="00C37C36" w:rsidP="00984A09">
      <w:pPr>
        <w:pStyle w:val="BodyText3"/>
        <w:snapToGrid w:val="0"/>
        <w:rPr>
          <w:szCs w:val="24"/>
        </w:rPr>
      </w:pPr>
    </w:p>
    <w:p w14:paraId="1F510B31" w14:textId="0DFA0F87" w:rsidR="00F14C9D" w:rsidRPr="00267034" w:rsidRDefault="00F14C9D" w:rsidP="00984A09">
      <w:pPr>
        <w:pStyle w:val="BodyText3"/>
        <w:snapToGrid w:val="0"/>
        <w:rPr>
          <w:b w:val="0"/>
          <w:bCs/>
          <w:i/>
          <w:iCs/>
          <w:sz w:val="20"/>
        </w:rPr>
      </w:pPr>
      <w:r w:rsidRPr="00267034">
        <w:rPr>
          <w:b w:val="0"/>
          <w:bCs/>
          <w:i/>
          <w:iCs/>
          <w:sz w:val="20"/>
        </w:rPr>
        <w:t xml:space="preserve">Those individuals wishing to address the Fire Board may fill out a “Request to Address the Board” form available in the meeting room prior to the start of the Fire Board Meeting or by emailing your name, address, email address and phone number with your question or comment to </w:t>
      </w:r>
      <w:proofErr w:type="gramStart"/>
      <w:r w:rsidRPr="00267034">
        <w:rPr>
          <w:b w:val="0"/>
          <w:bCs/>
          <w:i/>
          <w:iCs/>
          <w:sz w:val="20"/>
        </w:rPr>
        <w:t>tiffany.marik@dmfd.org  by</w:t>
      </w:r>
      <w:proofErr w:type="gramEnd"/>
      <w:r w:rsidRPr="00267034">
        <w:rPr>
          <w:b w:val="0"/>
          <w:bCs/>
          <w:i/>
          <w:iCs/>
          <w:sz w:val="20"/>
        </w:rPr>
        <w:t xml:space="preserve"> 5:00PM on the day of the meeting.  </w:t>
      </w:r>
    </w:p>
    <w:p w14:paraId="08DDB125" w14:textId="26F8DE07" w:rsidR="002E0663" w:rsidRDefault="007224B0" w:rsidP="0054784A">
      <w:pPr>
        <w:pStyle w:val="Heading1"/>
        <w:numPr>
          <w:ilvl w:val="0"/>
          <w:numId w:val="0"/>
        </w:numPr>
        <w:ind w:left="900" w:hanging="360"/>
        <w:rPr>
          <w:sz w:val="24"/>
          <w:szCs w:val="24"/>
        </w:rPr>
      </w:pPr>
      <w:r w:rsidRPr="00267034">
        <w:rPr>
          <w:sz w:val="24"/>
          <w:szCs w:val="24"/>
        </w:rPr>
        <w:br/>
      </w:r>
    </w:p>
    <w:p w14:paraId="2CC372C4" w14:textId="0D2CC066" w:rsidR="003A7C67" w:rsidRPr="00267034" w:rsidRDefault="003A7C67" w:rsidP="00880DAC">
      <w:pPr>
        <w:pStyle w:val="Heading1"/>
        <w:rPr>
          <w:sz w:val="24"/>
          <w:szCs w:val="24"/>
        </w:rPr>
      </w:pPr>
      <w:r w:rsidRPr="00267034">
        <w:rPr>
          <w:sz w:val="24"/>
          <w:szCs w:val="24"/>
        </w:rPr>
        <w:t xml:space="preserve">ADOPTION OF THE CONSENT AGENDA  </w:t>
      </w:r>
      <w:proofErr w:type="gramStart"/>
      <w:r w:rsidRPr="00267034">
        <w:rPr>
          <w:sz w:val="24"/>
          <w:szCs w:val="24"/>
        </w:rPr>
        <w:t xml:space="preserve">   (</w:t>
      </w:r>
      <w:proofErr w:type="gramEnd"/>
      <w:r w:rsidRPr="00267034">
        <w:rPr>
          <w:sz w:val="24"/>
          <w:szCs w:val="24"/>
        </w:rPr>
        <w:t>Items Marked With *)</w:t>
      </w:r>
    </w:p>
    <w:p w14:paraId="611688D1" w14:textId="77777777" w:rsidR="003A7C67" w:rsidRPr="00267034" w:rsidRDefault="003A7C67" w:rsidP="003A7C67">
      <w:pPr>
        <w:pStyle w:val="BodyText3"/>
        <w:snapToGrid w:val="0"/>
        <w:ind w:left="720"/>
        <w:rPr>
          <w:b w:val="0"/>
          <w:szCs w:val="24"/>
        </w:rPr>
      </w:pPr>
      <w:r w:rsidRPr="00267034">
        <w:rPr>
          <w:b w:val="0"/>
          <w:szCs w:val="24"/>
        </w:rPr>
        <w:t xml:space="preserve">          *Approval of Minutes of Previous Meetings:</w:t>
      </w:r>
    </w:p>
    <w:p w14:paraId="388B9BEF" w14:textId="77777777" w:rsidR="003A7C67" w:rsidRPr="00267034" w:rsidRDefault="003A7C67" w:rsidP="003A7C67">
      <w:pPr>
        <w:ind w:left="2160"/>
        <w:rPr>
          <w:szCs w:val="24"/>
        </w:rPr>
      </w:pPr>
    </w:p>
    <w:p w14:paraId="56BB00E8" w14:textId="069B10A8" w:rsidR="0060122F" w:rsidRPr="0060122F" w:rsidRDefault="00666609" w:rsidP="0054784A">
      <w:pPr>
        <w:pStyle w:val="ListParagraph"/>
        <w:numPr>
          <w:ilvl w:val="1"/>
          <w:numId w:val="1"/>
        </w:numPr>
        <w:rPr>
          <w:szCs w:val="24"/>
        </w:rPr>
      </w:pPr>
      <w:r w:rsidRPr="00267034">
        <w:rPr>
          <w:szCs w:val="24"/>
        </w:rPr>
        <w:t xml:space="preserve">Regular Meeting- </w:t>
      </w:r>
      <w:r w:rsidR="009F4A9E">
        <w:rPr>
          <w:szCs w:val="24"/>
        </w:rPr>
        <w:t>June 23</w:t>
      </w:r>
      <w:r w:rsidR="009F4A9E" w:rsidRPr="009F4A9E">
        <w:rPr>
          <w:szCs w:val="24"/>
          <w:vertAlign w:val="superscript"/>
        </w:rPr>
        <w:t>rd</w:t>
      </w:r>
      <w:r w:rsidR="009F4A9E">
        <w:rPr>
          <w:szCs w:val="24"/>
        </w:rPr>
        <w:t>, 2026</w:t>
      </w:r>
      <w:r w:rsidR="0054784A" w:rsidRPr="0054784A">
        <w:rPr>
          <w:i/>
          <w:iCs/>
          <w:szCs w:val="24"/>
        </w:rPr>
        <w:t xml:space="preserve"> </w:t>
      </w:r>
      <w:r w:rsidR="007E3C5C">
        <w:rPr>
          <w:i/>
          <w:iCs/>
          <w:szCs w:val="24"/>
        </w:rPr>
        <w:t>(</w:t>
      </w:r>
      <w:r w:rsidR="00583D1D">
        <w:rPr>
          <w:i/>
          <w:iCs/>
          <w:szCs w:val="24"/>
        </w:rPr>
        <w:t xml:space="preserve">Moore, Cantelme, </w:t>
      </w:r>
      <w:r w:rsidR="009F4A9E">
        <w:rPr>
          <w:i/>
          <w:iCs/>
          <w:szCs w:val="24"/>
        </w:rPr>
        <w:t>Hancock</w:t>
      </w:r>
      <w:r w:rsidR="00583D1D">
        <w:rPr>
          <w:i/>
          <w:iCs/>
          <w:szCs w:val="24"/>
        </w:rPr>
        <w:t>, Maitem</w:t>
      </w:r>
      <w:r w:rsidR="0054784A" w:rsidRPr="0054784A">
        <w:rPr>
          <w:i/>
          <w:iCs/>
          <w:szCs w:val="24"/>
        </w:rPr>
        <w:t>)</w:t>
      </w:r>
    </w:p>
    <w:p w14:paraId="525E096C" w14:textId="55129683" w:rsidR="008425B6" w:rsidRPr="009F4A9E" w:rsidRDefault="0054784A" w:rsidP="009F4A9E">
      <w:pPr>
        <w:rPr>
          <w:szCs w:val="24"/>
        </w:rPr>
      </w:pPr>
      <w:r w:rsidRPr="009F4A9E">
        <w:rPr>
          <w:i/>
          <w:iCs/>
          <w:szCs w:val="24"/>
        </w:rPr>
        <w:br/>
      </w:r>
    </w:p>
    <w:p w14:paraId="1584B708" w14:textId="7504188F" w:rsidR="00533C20" w:rsidRPr="00267034" w:rsidRDefault="00A028A0" w:rsidP="00880DAC">
      <w:pPr>
        <w:pStyle w:val="Heading1"/>
        <w:rPr>
          <w:sz w:val="24"/>
          <w:szCs w:val="24"/>
        </w:rPr>
      </w:pPr>
      <w:r w:rsidRPr="00267034">
        <w:rPr>
          <w:sz w:val="24"/>
          <w:szCs w:val="24"/>
        </w:rPr>
        <w:t>FINANCIAL PRESENTATION</w:t>
      </w:r>
    </w:p>
    <w:p w14:paraId="68423A29" w14:textId="77777777" w:rsidR="00BB1645" w:rsidRPr="00BB1645" w:rsidRDefault="00A028A0" w:rsidP="0032397D">
      <w:pPr>
        <w:pStyle w:val="BodyText3"/>
        <w:numPr>
          <w:ilvl w:val="1"/>
          <w:numId w:val="1"/>
        </w:numPr>
        <w:snapToGrid w:val="0"/>
        <w:rPr>
          <w:szCs w:val="24"/>
        </w:rPr>
      </w:pPr>
      <w:r w:rsidRPr="00267034">
        <w:rPr>
          <w:b w:val="0"/>
          <w:szCs w:val="24"/>
        </w:rPr>
        <w:t>Discussion and Possible Board</w:t>
      </w:r>
      <w:r w:rsidR="00D93F98" w:rsidRPr="00267034">
        <w:rPr>
          <w:b w:val="0"/>
          <w:szCs w:val="24"/>
        </w:rPr>
        <w:t xml:space="preserve"> action</w:t>
      </w:r>
      <w:r w:rsidR="00C34E3E" w:rsidRPr="00267034">
        <w:rPr>
          <w:b w:val="0"/>
          <w:szCs w:val="24"/>
        </w:rPr>
        <w:t xml:space="preserve"> to appro</w:t>
      </w:r>
      <w:r w:rsidR="005B46C4" w:rsidRPr="00267034">
        <w:rPr>
          <w:b w:val="0"/>
          <w:szCs w:val="24"/>
        </w:rPr>
        <w:t>ve</w:t>
      </w:r>
      <w:r w:rsidR="00EB6024" w:rsidRPr="00267034">
        <w:rPr>
          <w:b w:val="0"/>
          <w:szCs w:val="24"/>
        </w:rPr>
        <w:t xml:space="preserve"> the fina</w:t>
      </w:r>
      <w:r w:rsidR="004A77C0" w:rsidRPr="00267034">
        <w:rPr>
          <w:b w:val="0"/>
          <w:szCs w:val="24"/>
        </w:rPr>
        <w:t>ncial report fo</w:t>
      </w:r>
      <w:r w:rsidR="00241E06" w:rsidRPr="00267034">
        <w:rPr>
          <w:b w:val="0"/>
          <w:szCs w:val="24"/>
        </w:rPr>
        <w:t>r</w:t>
      </w:r>
      <w:bookmarkStart w:id="2" w:name="_Hlk96415419"/>
      <w:r w:rsidR="00764EDC" w:rsidRPr="00267034">
        <w:rPr>
          <w:b w:val="0"/>
          <w:szCs w:val="24"/>
        </w:rPr>
        <w:t xml:space="preserve"> </w:t>
      </w:r>
      <w:r w:rsidR="0060122F">
        <w:rPr>
          <w:b w:val="0"/>
          <w:szCs w:val="24"/>
        </w:rPr>
        <w:t>June</w:t>
      </w:r>
      <w:r w:rsidR="0054784A">
        <w:rPr>
          <w:b w:val="0"/>
          <w:szCs w:val="24"/>
        </w:rPr>
        <w:t xml:space="preserve"> </w:t>
      </w:r>
      <w:r w:rsidR="003A7C67" w:rsidRPr="00267034">
        <w:rPr>
          <w:b w:val="0"/>
          <w:szCs w:val="24"/>
        </w:rPr>
        <w:t>202</w:t>
      </w:r>
      <w:bookmarkEnd w:id="2"/>
      <w:r w:rsidR="002E0663">
        <w:rPr>
          <w:b w:val="0"/>
          <w:szCs w:val="24"/>
        </w:rPr>
        <w:t>6</w:t>
      </w:r>
      <w:r w:rsidR="00422F7A" w:rsidRPr="00267034">
        <w:rPr>
          <w:b w:val="0"/>
          <w:szCs w:val="24"/>
        </w:rPr>
        <w:t>.</w:t>
      </w:r>
    </w:p>
    <w:p w14:paraId="3C3C511E" w14:textId="05F02182" w:rsidR="00C935E2" w:rsidRPr="00267034" w:rsidRDefault="007224B0" w:rsidP="00BB1645">
      <w:pPr>
        <w:pStyle w:val="BodyText3"/>
        <w:snapToGrid w:val="0"/>
        <w:ind w:left="1440"/>
        <w:rPr>
          <w:szCs w:val="24"/>
        </w:rPr>
      </w:pPr>
      <w:r w:rsidRPr="00267034">
        <w:rPr>
          <w:bCs/>
          <w:szCs w:val="24"/>
        </w:rPr>
        <w:br/>
      </w:r>
    </w:p>
    <w:p w14:paraId="1E03BDA3" w14:textId="1E7D7317" w:rsidR="007224B0" w:rsidRPr="00836836" w:rsidRDefault="007224B0" w:rsidP="00880DAC">
      <w:pPr>
        <w:pStyle w:val="Heading1"/>
        <w:rPr>
          <w:sz w:val="32"/>
          <w:szCs w:val="32"/>
        </w:rPr>
      </w:pPr>
      <w:r w:rsidRPr="00267034">
        <w:rPr>
          <w:sz w:val="24"/>
          <w:szCs w:val="24"/>
        </w:rPr>
        <w:lastRenderedPageBreak/>
        <w:t>NEW BUSINESS</w:t>
      </w:r>
    </w:p>
    <w:p w14:paraId="5CF81979" w14:textId="021067E2" w:rsidR="0058772B" w:rsidRDefault="00DD1DF4" w:rsidP="0058772B">
      <w:pPr>
        <w:pStyle w:val="ListParagraph"/>
        <w:numPr>
          <w:ilvl w:val="1"/>
          <w:numId w:val="1"/>
        </w:numPr>
        <w:rPr>
          <w:szCs w:val="24"/>
        </w:rPr>
      </w:pPr>
      <w:r>
        <w:rPr>
          <w:szCs w:val="24"/>
        </w:rPr>
        <w:t>Discussion and Possible Board Action to accept the IGA between Daisy Mountain Fire District and the City of Avondale for use of the Avondale Fire Training Center</w:t>
      </w:r>
      <w:r w:rsidR="0058772B">
        <w:rPr>
          <w:szCs w:val="24"/>
        </w:rPr>
        <w:br/>
      </w:r>
    </w:p>
    <w:p w14:paraId="2470CFB1" w14:textId="4A1E51DC" w:rsidR="00000D0A" w:rsidRDefault="0058772B" w:rsidP="0058772B">
      <w:pPr>
        <w:pStyle w:val="ListParagraph"/>
        <w:numPr>
          <w:ilvl w:val="1"/>
          <w:numId w:val="1"/>
        </w:numPr>
        <w:rPr>
          <w:szCs w:val="24"/>
        </w:rPr>
      </w:pPr>
      <w:r w:rsidRPr="0058772B">
        <w:rPr>
          <w:szCs w:val="24"/>
        </w:rPr>
        <w:t xml:space="preserve">Discussion and Possible Board Action to </w:t>
      </w:r>
      <w:r w:rsidR="00DE5F9E">
        <w:rPr>
          <w:szCs w:val="24"/>
        </w:rPr>
        <w:t>accept Resolution #46</w:t>
      </w:r>
      <w:r w:rsidR="00DD1DF4">
        <w:rPr>
          <w:szCs w:val="24"/>
        </w:rPr>
        <w:t>5 – #476</w:t>
      </w:r>
      <w:r w:rsidR="001E03B3">
        <w:rPr>
          <w:szCs w:val="24"/>
        </w:rPr>
        <w:t xml:space="preserve"> for Boundary Change</w:t>
      </w:r>
      <w:r w:rsidR="00000D0A">
        <w:rPr>
          <w:szCs w:val="24"/>
        </w:rPr>
        <w:br/>
      </w:r>
    </w:p>
    <w:p w14:paraId="41EF43A4" w14:textId="1C5C5A5F" w:rsidR="00FA76C9" w:rsidRPr="00267034" w:rsidRDefault="00FA76C9" w:rsidP="00880DAC">
      <w:pPr>
        <w:pStyle w:val="Heading1"/>
        <w:rPr>
          <w:sz w:val="24"/>
          <w:szCs w:val="24"/>
        </w:rPr>
      </w:pPr>
      <w:r w:rsidRPr="00267034">
        <w:rPr>
          <w:sz w:val="24"/>
          <w:szCs w:val="24"/>
        </w:rPr>
        <w:t>BOARD MEMBER REPORTS</w:t>
      </w:r>
    </w:p>
    <w:p w14:paraId="4EE77E8A" w14:textId="3D6EE69B" w:rsidR="004423A6" w:rsidRPr="00267034" w:rsidRDefault="00FA76C9" w:rsidP="00C10253">
      <w:pPr>
        <w:pStyle w:val="BodyText3"/>
        <w:numPr>
          <w:ilvl w:val="0"/>
          <w:numId w:val="2"/>
        </w:numPr>
        <w:snapToGrid w:val="0"/>
        <w:rPr>
          <w:szCs w:val="24"/>
        </w:rPr>
      </w:pPr>
      <w:r w:rsidRPr="00267034">
        <w:rPr>
          <w:b w:val="0"/>
          <w:szCs w:val="24"/>
        </w:rPr>
        <w:t>Brian Moore- Board Chairman</w:t>
      </w:r>
    </w:p>
    <w:p w14:paraId="6C4D0D82" w14:textId="211596AC" w:rsidR="00FA76C9" w:rsidRPr="00267034" w:rsidRDefault="00FA76C9" w:rsidP="00C10253">
      <w:pPr>
        <w:pStyle w:val="BodyText3"/>
        <w:numPr>
          <w:ilvl w:val="0"/>
          <w:numId w:val="2"/>
        </w:numPr>
        <w:snapToGrid w:val="0"/>
        <w:rPr>
          <w:szCs w:val="24"/>
        </w:rPr>
      </w:pPr>
      <w:r w:rsidRPr="00267034">
        <w:rPr>
          <w:b w:val="0"/>
          <w:szCs w:val="24"/>
        </w:rPr>
        <w:t xml:space="preserve">Delene </w:t>
      </w:r>
      <w:r w:rsidRPr="00267034">
        <w:rPr>
          <w:b w:val="0"/>
          <w:bCs/>
          <w:szCs w:val="24"/>
        </w:rPr>
        <w:t>Mah</w:t>
      </w:r>
      <w:r w:rsidR="00322F5D" w:rsidRPr="00267034">
        <w:rPr>
          <w:b w:val="0"/>
          <w:bCs/>
          <w:szCs w:val="24"/>
        </w:rPr>
        <w:t>o</w:t>
      </w:r>
      <w:r w:rsidRPr="00267034">
        <w:rPr>
          <w:b w:val="0"/>
          <w:bCs/>
          <w:szCs w:val="24"/>
        </w:rPr>
        <w:t>ney</w:t>
      </w:r>
      <w:r w:rsidRPr="00267034">
        <w:rPr>
          <w:b w:val="0"/>
          <w:szCs w:val="24"/>
        </w:rPr>
        <w:t>- Board Treasurer</w:t>
      </w:r>
    </w:p>
    <w:p w14:paraId="630C1302" w14:textId="53003E12" w:rsidR="00FA76C9" w:rsidRPr="00267034" w:rsidRDefault="00FA76C9" w:rsidP="00C10253">
      <w:pPr>
        <w:pStyle w:val="BodyText3"/>
        <w:numPr>
          <w:ilvl w:val="0"/>
          <w:numId w:val="2"/>
        </w:numPr>
        <w:snapToGrid w:val="0"/>
        <w:rPr>
          <w:szCs w:val="24"/>
        </w:rPr>
      </w:pPr>
      <w:r w:rsidRPr="00267034">
        <w:rPr>
          <w:b w:val="0"/>
          <w:szCs w:val="24"/>
        </w:rPr>
        <w:t>Joe Cantelme- Board Clerk</w:t>
      </w:r>
    </w:p>
    <w:p w14:paraId="61422B63" w14:textId="34D84C6C" w:rsidR="00FA76C9" w:rsidRPr="00267034" w:rsidRDefault="00FA76C9" w:rsidP="00C10253">
      <w:pPr>
        <w:pStyle w:val="BodyText3"/>
        <w:numPr>
          <w:ilvl w:val="0"/>
          <w:numId w:val="2"/>
        </w:numPr>
        <w:snapToGrid w:val="0"/>
        <w:rPr>
          <w:szCs w:val="24"/>
        </w:rPr>
      </w:pPr>
      <w:r w:rsidRPr="00267034">
        <w:rPr>
          <w:b w:val="0"/>
          <w:szCs w:val="24"/>
        </w:rPr>
        <w:t>Randy Hancock-Board Member</w:t>
      </w:r>
    </w:p>
    <w:p w14:paraId="3D854014" w14:textId="7C451F9D" w:rsidR="0039029C" w:rsidRPr="00267034" w:rsidRDefault="00FA76C9" w:rsidP="00C10253">
      <w:pPr>
        <w:pStyle w:val="BodyText3"/>
        <w:numPr>
          <w:ilvl w:val="0"/>
          <w:numId w:val="2"/>
        </w:numPr>
        <w:snapToGrid w:val="0"/>
        <w:rPr>
          <w:szCs w:val="24"/>
        </w:rPr>
      </w:pPr>
      <w:r w:rsidRPr="00267034">
        <w:rPr>
          <w:b w:val="0"/>
          <w:szCs w:val="24"/>
        </w:rPr>
        <w:t>Jonathan Maitem- Board Member</w:t>
      </w:r>
    </w:p>
    <w:p w14:paraId="1BA03F67" w14:textId="354A65A8" w:rsidR="00324029" w:rsidRPr="00267034" w:rsidRDefault="00324029" w:rsidP="00710067">
      <w:pPr>
        <w:pStyle w:val="BodyText3"/>
        <w:widowControl/>
        <w:shd w:val="clear" w:color="auto" w:fill="FFFFFF"/>
        <w:snapToGrid w:val="0"/>
        <w:rPr>
          <w:szCs w:val="24"/>
        </w:rPr>
      </w:pPr>
    </w:p>
    <w:p w14:paraId="30A8C21F" w14:textId="6BB9050E" w:rsidR="00725A65" w:rsidRPr="00267034" w:rsidRDefault="00725A65" w:rsidP="0013709F">
      <w:pPr>
        <w:pStyle w:val="BodyText3"/>
        <w:numPr>
          <w:ilvl w:val="0"/>
          <w:numId w:val="1"/>
        </w:numPr>
        <w:shd w:val="clear" w:color="auto" w:fill="FFFFFF" w:themeFill="background1"/>
        <w:snapToGrid w:val="0"/>
        <w:rPr>
          <w:szCs w:val="24"/>
        </w:rPr>
      </w:pPr>
      <w:r w:rsidRPr="00267034">
        <w:rPr>
          <w:szCs w:val="24"/>
        </w:rPr>
        <w:t xml:space="preserve">LOCAL 4361 DAISY MOUNTAIN CHAPTER REPORT </w:t>
      </w:r>
      <w:r w:rsidRPr="00267034">
        <w:rPr>
          <w:szCs w:val="24"/>
        </w:rPr>
        <w:br/>
      </w:r>
    </w:p>
    <w:p w14:paraId="6D7CD410" w14:textId="10F66877" w:rsidR="00764EDC" w:rsidRPr="00267034" w:rsidRDefault="00725A65" w:rsidP="003A7C67">
      <w:pPr>
        <w:pStyle w:val="BodyText3"/>
        <w:numPr>
          <w:ilvl w:val="0"/>
          <w:numId w:val="1"/>
        </w:numPr>
        <w:shd w:val="clear" w:color="auto" w:fill="FFFFFF" w:themeFill="background1"/>
        <w:snapToGrid w:val="0"/>
        <w:rPr>
          <w:szCs w:val="24"/>
        </w:rPr>
      </w:pPr>
      <w:r w:rsidRPr="00267034">
        <w:rPr>
          <w:szCs w:val="24"/>
        </w:rPr>
        <w:t>CHIEF REPORT</w:t>
      </w:r>
    </w:p>
    <w:p w14:paraId="4ACBFC0B" w14:textId="77777777" w:rsidR="00416059" w:rsidRPr="00D44682" w:rsidRDefault="00605C72" w:rsidP="00E120A2">
      <w:pPr>
        <w:pStyle w:val="BodyText3"/>
        <w:numPr>
          <w:ilvl w:val="1"/>
          <w:numId w:val="1"/>
        </w:numPr>
        <w:shd w:val="clear" w:color="auto" w:fill="FFFFFF" w:themeFill="background1"/>
        <w:snapToGrid w:val="0"/>
        <w:rPr>
          <w:szCs w:val="24"/>
        </w:rPr>
      </w:pPr>
      <w:r w:rsidRPr="00267034">
        <w:rPr>
          <w:b w:val="0"/>
          <w:bCs/>
          <w:szCs w:val="24"/>
        </w:rPr>
        <w:t xml:space="preserve">Monthly Ops Report </w:t>
      </w:r>
    </w:p>
    <w:p w14:paraId="00EFCB6F" w14:textId="512E9A8D" w:rsidR="00D44682" w:rsidRPr="00C925F6" w:rsidRDefault="00D44682" w:rsidP="00E120A2">
      <w:pPr>
        <w:pStyle w:val="BodyText3"/>
        <w:numPr>
          <w:ilvl w:val="1"/>
          <w:numId w:val="1"/>
        </w:numPr>
        <w:shd w:val="clear" w:color="auto" w:fill="FFFFFF" w:themeFill="background1"/>
        <w:snapToGrid w:val="0"/>
        <w:rPr>
          <w:szCs w:val="24"/>
        </w:rPr>
      </w:pPr>
      <w:r>
        <w:rPr>
          <w:b w:val="0"/>
          <w:bCs/>
          <w:szCs w:val="24"/>
        </w:rPr>
        <w:t>AFDA Legislative Update</w:t>
      </w:r>
    </w:p>
    <w:p w14:paraId="228E9089" w14:textId="06364922" w:rsidR="00C925F6" w:rsidRPr="00267034" w:rsidRDefault="00C925F6" w:rsidP="002C31A3">
      <w:pPr>
        <w:pStyle w:val="BodyText3"/>
        <w:shd w:val="clear" w:color="auto" w:fill="FFFFFF" w:themeFill="background1"/>
        <w:snapToGrid w:val="0"/>
        <w:ind w:left="1080"/>
        <w:rPr>
          <w:szCs w:val="24"/>
        </w:rPr>
      </w:pPr>
    </w:p>
    <w:p w14:paraId="182D7A61" w14:textId="2C834001" w:rsidR="00065A28" w:rsidRPr="00267034" w:rsidRDefault="00065A28" w:rsidP="00B267DA">
      <w:pPr>
        <w:pStyle w:val="BodyText3"/>
        <w:shd w:val="clear" w:color="auto" w:fill="FFFFFF" w:themeFill="background1"/>
        <w:snapToGrid w:val="0"/>
        <w:ind w:left="1440"/>
        <w:rPr>
          <w:szCs w:val="24"/>
        </w:rPr>
      </w:pPr>
    </w:p>
    <w:p w14:paraId="145D1377" w14:textId="25922744" w:rsidR="00852818" w:rsidRPr="00267034" w:rsidRDefault="00FA27C6" w:rsidP="0013709F">
      <w:pPr>
        <w:pStyle w:val="BodyText3"/>
        <w:numPr>
          <w:ilvl w:val="0"/>
          <w:numId w:val="1"/>
        </w:numPr>
        <w:shd w:val="clear" w:color="auto" w:fill="FFFFFF" w:themeFill="background1"/>
        <w:snapToGrid w:val="0"/>
        <w:rPr>
          <w:szCs w:val="24"/>
        </w:rPr>
      </w:pPr>
      <w:r w:rsidRPr="00267034">
        <w:rPr>
          <w:szCs w:val="24"/>
        </w:rPr>
        <w:t>ADJOURN</w:t>
      </w:r>
    </w:p>
    <w:p w14:paraId="060DC19F" w14:textId="44766239" w:rsidR="009F6866" w:rsidRPr="00267034" w:rsidRDefault="00424A72" w:rsidP="0039029C">
      <w:pPr>
        <w:widowControl/>
        <w:snapToGrid w:val="0"/>
        <w:rPr>
          <w:b/>
          <w:bCs/>
          <w:iCs/>
          <w:szCs w:val="24"/>
        </w:rPr>
      </w:pPr>
      <w:r w:rsidRPr="00267034">
        <w:rPr>
          <w:b/>
          <w:bCs/>
          <w:iCs/>
          <w:szCs w:val="24"/>
        </w:rPr>
        <w:t xml:space="preserve"> </w:t>
      </w:r>
    </w:p>
    <w:p w14:paraId="2E48D930" w14:textId="6D0F288B" w:rsidR="0039029C" w:rsidRPr="000A1DAC" w:rsidRDefault="0039029C" w:rsidP="0039029C">
      <w:pPr>
        <w:rPr>
          <w:b/>
          <w:i/>
          <w:sz w:val="20"/>
        </w:rPr>
      </w:pPr>
      <w:r w:rsidRPr="000A1DAC">
        <w:rPr>
          <w:b/>
          <w:bCs/>
          <w:iCs/>
          <w:sz w:val="20"/>
        </w:rPr>
        <w:t>If any disabled person needs reasonable accommodations, contact Tiffany Marik at 623-465-7400 ext. 100 or Tiffany.Marik@dmfd.org as early as possible prior to the scheduled meeting time to coordinate necessary arrangements.</w:t>
      </w:r>
    </w:p>
    <w:p w14:paraId="4FBEF74B" w14:textId="77034E98" w:rsidR="007C4A0F" w:rsidRPr="000A1DAC" w:rsidRDefault="0039029C" w:rsidP="00FD79AD">
      <w:pPr>
        <w:rPr>
          <w:i/>
          <w:sz w:val="20"/>
        </w:rPr>
      </w:pPr>
      <w:r w:rsidRPr="000A1DAC">
        <w:rPr>
          <w:b/>
          <w:i/>
          <w:sz w:val="20"/>
        </w:rPr>
        <w:t>Pursuant to A.R.S. 38-43101(</w:t>
      </w:r>
      <w:r w:rsidR="005D2156" w:rsidRPr="000A1DAC">
        <w:rPr>
          <w:b/>
          <w:i/>
          <w:sz w:val="20"/>
        </w:rPr>
        <w:t>I</w:t>
      </w:r>
      <w:r w:rsidR="00F14C9D" w:rsidRPr="000A1DAC">
        <w:rPr>
          <w:b/>
          <w:i/>
          <w:sz w:val="20"/>
        </w:rPr>
        <w:t>) A</w:t>
      </w:r>
      <w:r w:rsidRPr="000A1DAC">
        <w:rPr>
          <w:i/>
          <w:sz w:val="20"/>
        </w:rPr>
        <w:t xml:space="preserve"> Fire District Board may make an open call to the public during a public meeting, subject to reasonable time, place and manner restrictions, to allow individuals to address the Fire District Board on any issue within the jurisdiction of the Fire District.  At the conclusion of an open call to the public, individual members of the Fire District Board may respond to criticism made by those who have addressed the Fire District Board, may ask staff to review a matter or may ask that a matter be put on a future agenda.  However, members of the Fire District Board shall not discuss or take legal action on matters raised during an open call to the public unless the matters are properly noticed for discussion and legal action.</w:t>
      </w:r>
    </w:p>
    <w:sectPr w:rsidR="007C4A0F" w:rsidRPr="000A1DAC" w:rsidSect="00763840">
      <w:endnotePr>
        <w:numFmt w:val="decimal"/>
      </w:endnotePr>
      <w:type w:val="continuous"/>
      <w:pgSz w:w="12240" w:h="15840"/>
      <w:pgMar w:top="1120" w:right="1120" w:bottom="1120" w:left="112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6BB8E" w14:textId="77777777" w:rsidR="00C10253" w:rsidRDefault="00C10253">
      <w:r>
        <w:separator/>
      </w:r>
    </w:p>
  </w:endnote>
  <w:endnote w:type="continuationSeparator" w:id="0">
    <w:p w14:paraId="2A24D1CD" w14:textId="77777777" w:rsidR="00C10253" w:rsidRDefault="00C10253">
      <w:r>
        <w:continuationSeparator/>
      </w:r>
    </w:p>
  </w:endnote>
  <w:endnote w:type="continuationNotice" w:id="1">
    <w:p w14:paraId="211C67CB" w14:textId="77777777" w:rsidR="00C10253" w:rsidRDefault="00C102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5F6E0" w14:textId="77777777" w:rsidR="00C10253" w:rsidRDefault="00C10253">
      <w:r>
        <w:separator/>
      </w:r>
    </w:p>
  </w:footnote>
  <w:footnote w:type="continuationSeparator" w:id="0">
    <w:p w14:paraId="12E44AC1" w14:textId="77777777" w:rsidR="00C10253" w:rsidRDefault="00C10253">
      <w:r>
        <w:continuationSeparator/>
      </w:r>
    </w:p>
  </w:footnote>
  <w:footnote w:type="continuationNotice" w:id="1">
    <w:p w14:paraId="3CBC4F87" w14:textId="77777777" w:rsidR="00C10253" w:rsidRDefault="00C1025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38C8FB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2CE29D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4181D5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728232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EF0F08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FC0B4B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2F0ACB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ADC89D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444F52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47057B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D577F29"/>
    <w:multiLevelType w:val="hybridMultilevel"/>
    <w:tmpl w:val="EB388018"/>
    <w:lvl w:ilvl="0" w:tplc="04090019">
      <w:start w:val="1"/>
      <w:numFmt w:val="lowerLetter"/>
      <w:lvlText w:val="%1."/>
      <w:lvlJc w:val="left"/>
      <w:pPr>
        <w:tabs>
          <w:tab w:val="num" w:pos="1350"/>
        </w:tabs>
        <w:ind w:left="135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23650402"/>
    <w:multiLevelType w:val="hybridMultilevel"/>
    <w:tmpl w:val="7616CDBC"/>
    <w:lvl w:ilvl="0" w:tplc="1BCA6132">
      <w:start w:val="1"/>
      <w:numFmt w:val="decimal"/>
      <w:pStyle w:val="Heading1"/>
      <w:lvlText w:val="%1."/>
      <w:lvlJc w:val="left"/>
      <w:pPr>
        <w:tabs>
          <w:tab w:val="num" w:pos="900"/>
        </w:tabs>
        <w:ind w:left="900" w:hanging="360"/>
      </w:pPr>
      <w:rPr>
        <w:b/>
        <w:sz w:val="24"/>
        <w:szCs w:val="24"/>
      </w:rPr>
    </w:lvl>
    <w:lvl w:ilvl="1" w:tplc="04090019">
      <w:start w:val="1"/>
      <w:numFmt w:val="lowerLetter"/>
      <w:lvlText w:val="%2."/>
      <w:lvlJc w:val="left"/>
      <w:pPr>
        <w:tabs>
          <w:tab w:val="num" w:pos="1440"/>
        </w:tabs>
        <w:ind w:left="1440" w:hanging="360"/>
      </w:pPr>
      <w:rPr>
        <w:rFonts w:hint="default"/>
        <w:b/>
        <w:i w:val="0"/>
        <w:iCs/>
      </w:rPr>
    </w:lvl>
    <w:lvl w:ilvl="2" w:tplc="0409001B">
      <w:start w:val="1"/>
      <w:numFmt w:val="lowerRoman"/>
      <w:lvlText w:val="%3."/>
      <w:lvlJc w:val="right"/>
      <w:pPr>
        <w:tabs>
          <w:tab w:val="num" w:pos="2160"/>
        </w:tabs>
        <w:ind w:left="2160" w:hanging="180"/>
      </w:pPr>
    </w:lvl>
    <w:lvl w:ilvl="3" w:tplc="E07EF680">
      <w:numFmt w:val="bullet"/>
      <w:lvlText w:val=""/>
      <w:lvlJc w:val="left"/>
      <w:pPr>
        <w:ind w:left="2880" w:hanging="360"/>
      </w:pPr>
      <w:rPr>
        <w:rFonts w:ascii="Symbol" w:eastAsia="Times New Roman" w:hAnsi="Symbol" w:cs="Times New Roman"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46403635">
    <w:abstractNumId w:val="11"/>
  </w:num>
  <w:num w:numId="2" w16cid:durableId="686635523">
    <w:abstractNumId w:val="10"/>
  </w:num>
  <w:num w:numId="3" w16cid:durableId="618224905">
    <w:abstractNumId w:val="9"/>
  </w:num>
  <w:num w:numId="4" w16cid:durableId="1554075341">
    <w:abstractNumId w:val="7"/>
  </w:num>
  <w:num w:numId="5" w16cid:durableId="757865193">
    <w:abstractNumId w:val="6"/>
  </w:num>
  <w:num w:numId="6" w16cid:durableId="544372856">
    <w:abstractNumId w:val="5"/>
  </w:num>
  <w:num w:numId="7" w16cid:durableId="1363820776">
    <w:abstractNumId w:val="4"/>
  </w:num>
  <w:num w:numId="8" w16cid:durableId="1680236866">
    <w:abstractNumId w:val="8"/>
  </w:num>
  <w:num w:numId="9" w16cid:durableId="202638427">
    <w:abstractNumId w:val="3"/>
  </w:num>
  <w:num w:numId="10" w16cid:durableId="1038778107">
    <w:abstractNumId w:val="2"/>
  </w:num>
  <w:num w:numId="11" w16cid:durableId="1970478864">
    <w:abstractNumId w:val="1"/>
  </w:num>
  <w:num w:numId="12" w16cid:durableId="703867804">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odbc"/>
    <w:query w:val="SELECT * FROM ``"/>
    <w:activeRecord w:val="-1"/>
    <w:odso/>
  </w:mailMerge>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1F1"/>
    <w:rsid w:val="000008E6"/>
    <w:rsid w:val="00000D0A"/>
    <w:rsid w:val="00001082"/>
    <w:rsid w:val="000012DF"/>
    <w:rsid w:val="00001AAF"/>
    <w:rsid w:val="00005D87"/>
    <w:rsid w:val="00005E6A"/>
    <w:rsid w:val="00007624"/>
    <w:rsid w:val="00010002"/>
    <w:rsid w:val="000113B2"/>
    <w:rsid w:val="000119E3"/>
    <w:rsid w:val="00012C18"/>
    <w:rsid w:val="000170EA"/>
    <w:rsid w:val="000204C0"/>
    <w:rsid w:val="00021AD3"/>
    <w:rsid w:val="00022E6D"/>
    <w:rsid w:val="00023D06"/>
    <w:rsid w:val="000247C3"/>
    <w:rsid w:val="00025869"/>
    <w:rsid w:val="00025F25"/>
    <w:rsid w:val="0003025D"/>
    <w:rsid w:val="0003050C"/>
    <w:rsid w:val="00030707"/>
    <w:rsid w:val="00030F64"/>
    <w:rsid w:val="00031486"/>
    <w:rsid w:val="00031697"/>
    <w:rsid w:val="0003246D"/>
    <w:rsid w:val="000327A5"/>
    <w:rsid w:val="00032E06"/>
    <w:rsid w:val="00033151"/>
    <w:rsid w:val="00033172"/>
    <w:rsid w:val="000332D4"/>
    <w:rsid w:val="00034828"/>
    <w:rsid w:val="00034BD1"/>
    <w:rsid w:val="00034DDA"/>
    <w:rsid w:val="00035596"/>
    <w:rsid w:val="00036625"/>
    <w:rsid w:val="00037044"/>
    <w:rsid w:val="00037699"/>
    <w:rsid w:val="000405A7"/>
    <w:rsid w:val="00040996"/>
    <w:rsid w:val="00042D0E"/>
    <w:rsid w:val="00044608"/>
    <w:rsid w:val="00045925"/>
    <w:rsid w:val="00046F0A"/>
    <w:rsid w:val="00047752"/>
    <w:rsid w:val="00051378"/>
    <w:rsid w:val="000535A4"/>
    <w:rsid w:val="000538F0"/>
    <w:rsid w:val="000544E3"/>
    <w:rsid w:val="000547E4"/>
    <w:rsid w:val="00054C5F"/>
    <w:rsid w:val="00055BC7"/>
    <w:rsid w:val="00055E09"/>
    <w:rsid w:val="00055FFE"/>
    <w:rsid w:val="00056012"/>
    <w:rsid w:val="00056827"/>
    <w:rsid w:val="00056DBF"/>
    <w:rsid w:val="00057F26"/>
    <w:rsid w:val="00061B57"/>
    <w:rsid w:val="0006256E"/>
    <w:rsid w:val="00063991"/>
    <w:rsid w:val="0006537D"/>
    <w:rsid w:val="00065A28"/>
    <w:rsid w:val="00065ADC"/>
    <w:rsid w:val="00067168"/>
    <w:rsid w:val="00067618"/>
    <w:rsid w:val="00071267"/>
    <w:rsid w:val="0007133E"/>
    <w:rsid w:val="000717C1"/>
    <w:rsid w:val="00073070"/>
    <w:rsid w:val="000739E2"/>
    <w:rsid w:val="0007629E"/>
    <w:rsid w:val="000762F2"/>
    <w:rsid w:val="00076462"/>
    <w:rsid w:val="00076A8C"/>
    <w:rsid w:val="00076D01"/>
    <w:rsid w:val="000772B3"/>
    <w:rsid w:val="000776C0"/>
    <w:rsid w:val="00077FFD"/>
    <w:rsid w:val="00080158"/>
    <w:rsid w:val="000801D2"/>
    <w:rsid w:val="000806E6"/>
    <w:rsid w:val="00081C09"/>
    <w:rsid w:val="00082402"/>
    <w:rsid w:val="00083522"/>
    <w:rsid w:val="00084105"/>
    <w:rsid w:val="000845ED"/>
    <w:rsid w:val="000851F9"/>
    <w:rsid w:val="00085E51"/>
    <w:rsid w:val="000917E2"/>
    <w:rsid w:val="00091EA4"/>
    <w:rsid w:val="00091EE0"/>
    <w:rsid w:val="0009335B"/>
    <w:rsid w:val="000935E3"/>
    <w:rsid w:val="00094487"/>
    <w:rsid w:val="00094B1D"/>
    <w:rsid w:val="00094BA7"/>
    <w:rsid w:val="0009501E"/>
    <w:rsid w:val="00095D92"/>
    <w:rsid w:val="00096C63"/>
    <w:rsid w:val="00097119"/>
    <w:rsid w:val="0009776B"/>
    <w:rsid w:val="00097D64"/>
    <w:rsid w:val="000A0361"/>
    <w:rsid w:val="000A05B1"/>
    <w:rsid w:val="000A0B56"/>
    <w:rsid w:val="000A0F8A"/>
    <w:rsid w:val="000A1DAC"/>
    <w:rsid w:val="000A2063"/>
    <w:rsid w:val="000A3696"/>
    <w:rsid w:val="000A4095"/>
    <w:rsid w:val="000A4AE4"/>
    <w:rsid w:val="000A4EC1"/>
    <w:rsid w:val="000A74D2"/>
    <w:rsid w:val="000B010E"/>
    <w:rsid w:val="000B09D3"/>
    <w:rsid w:val="000B0A6A"/>
    <w:rsid w:val="000B0AB6"/>
    <w:rsid w:val="000B0B4C"/>
    <w:rsid w:val="000B1164"/>
    <w:rsid w:val="000B1BFC"/>
    <w:rsid w:val="000B1E45"/>
    <w:rsid w:val="000B1FD9"/>
    <w:rsid w:val="000B2D77"/>
    <w:rsid w:val="000B44A3"/>
    <w:rsid w:val="000B4725"/>
    <w:rsid w:val="000B4CBF"/>
    <w:rsid w:val="000B6996"/>
    <w:rsid w:val="000B6B61"/>
    <w:rsid w:val="000B7F46"/>
    <w:rsid w:val="000C2758"/>
    <w:rsid w:val="000C29B5"/>
    <w:rsid w:val="000C2CEF"/>
    <w:rsid w:val="000C3DE9"/>
    <w:rsid w:val="000C3E81"/>
    <w:rsid w:val="000C499A"/>
    <w:rsid w:val="000C4D56"/>
    <w:rsid w:val="000C5076"/>
    <w:rsid w:val="000C5089"/>
    <w:rsid w:val="000C514F"/>
    <w:rsid w:val="000C57F9"/>
    <w:rsid w:val="000C5BF7"/>
    <w:rsid w:val="000C632C"/>
    <w:rsid w:val="000C63A7"/>
    <w:rsid w:val="000C644B"/>
    <w:rsid w:val="000C702A"/>
    <w:rsid w:val="000C7A11"/>
    <w:rsid w:val="000D0690"/>
    <w:rsid w:val="000D0A1F"/>
    <w:rsid w:val="000D1EC5"/>
    <w:rsid w:val="000D3359"/>
    <w:rsid w:val="000D4D66"/>
    <w:rsid w:val="000D5D0B"/>
    <w:rsid w:val="000D6059"/>
    <w:rsid w:val="000D7F85"/>
    <w:rsid w:val="000E069F"/>
    <w:rsid w:val="000E1CF4"/>
    <w:rsid w:val="000E2007"/>
    <w:rsid w:val="000E4625"/>
    <w:rsid w:val="000E4B19"/>
    <w:rsid w:val="000E55AC"/>
    <w:rsid w:val="000E56B6"/>
    <w:rsid w:val="000E5DB4"/>
    <w:rsid w:val="000E6A45"/>
    <w:rsid w:val="000F11DB"/>
    <w:rsid w:val="000F1E5C"/>
    <w:rsid w:val="000F2A7F"/>
    <w:rsid w:val="000F34D5"/>
    <w:rsid w:val="000F3934"/>
    <w:rsid w:val="000F596F"/>
    <w:rsid w:val="000F60AA"/>
    <w:rsid w:val="000F71E0"/>
    <w:rsid w:val="000F776B"/>
    <w:rsid w:val="00100D12"/>
    <w:rsid w:val="001012EF"/>
    <w:rsid w:val="00101994"/>
    <w:rsid w:val="00106037"/>
    <w:rsid w:val="001067DB"/>
    <w:rsid w:val="00107A3D"/>
    <w:rsid w:val="00110D01"/>
    <w:rsid w:val="00111837"/>
    <w:rsid w:val="00111F38"/>
    <w:rsid w:val="001121B2"/>
    <w:rsid w:val="0011368C"/>
    <w:rsid w:val="00113F0B"/>
    <w:rsid w:val="0011470B"/>
    <w:rsid w:val="00114AC8"/>
    <w:rsid w:val="00115942"/>
    <w:rsid w:val="00117F1F"/>
    <w:rsid w:val="0012001B"/>
    <w:rsid w:val="001208D7"/>
    <w:rsid w:val="00121F09"/>
    <w:rsid w:val="001228FF"/>
    <w:rsid w:val="001230A7"/>
    <w:rsid w:val="00124866"/>
    <w:rsid w:val="0012700E"/>
    <w:rsid w:val="001275EC"/>
    <w:rsid w:val="00127D49"/>
    <w:rsid w:val="001303BE"/>
    <w:rsid w:val="00130B11"/>
    <w:rsid w:val="001310E8"/>
    <w:rsid w:val="00131BFD"/>
    <w:rsid w:val="00131DF3"/>
    <w:rsid w:val="00132862"/>
    <w:rsid w:val="00132D60"/>
    <w:rsid w:val="0013344B"/>
    <w:rsid w:val="001334F4"/>
    <w:rsid w:val="00133569"/>
    <w:rsid w:val="0013437B"/>
    <w:rsid w:val="00134B82"/>
    <w:rsid w:val="0013608B"/>
    <w:rsid w:val="001365BD"/>
    <w:rsid w:val="0013709F"/>
    <w:rsid w:val="0013747D"/>
    <w:rsid w:val="0013772A"/>
    <w:rsid w:val="00137BB5"/>
    <w:rsid w:val="0014055E"/>
    <w:rsid w:val="00141EB4"/>
    <w:rsid w:val="001424B2"/>
    <w:rsid w:val="001426EE"/>
    <w:rsid w:val="00143E64"/>
    <w:rsid w:val="00144379"/>
    <w:rsid w:val="00144573"/>
    <w:rsid w:val="00145DE3"/>
    <w:rsid w:val="001463EB"/>
    <w:rsid w:val="00146C46"/>
    <w:rsid w:val="001473F6"/>
    <w:rsid w:val="00147CBA"/>
    <w:rsid w:val="00147EBA"/>
    <w:rsid w:val="0015029D"/>
    <w:rsid w:val="0015075A"/>
    <w:rsid w:val="001511AE"/>
    <w:rsid w:val="001519BE"/>
    <w:rsid w:val="00151CB5"/>
    <w:rsid w:val="00152B8F"/>
    <w:rsid w:val="001543C0"/>
    <w:rsid w:val="001546BF"/>
    <w:rsid w:val="0015568F"/>
    <w:rsid w:val="00155713"/>
    <w:rsid w:val="0015607E"/>
    <w:rsid w:val="001570DB"/>
    <w:rsid w:val="001615EF"/>
    <w:rsid w:val="00162935"/>
    <w:rsid w:val="00163AA0"/>
    <w:rsid w:val="00165530"/>
    <w:rsid w:val="00165BEB"/>
    <w:rsid w:val="0016799F"/>
    <w:rsid w:val="0017053E"/>
    <w:rsid w:val="00170C43"/>
    <w:rsid w:val="00171926"/>
    <w:rsid w:val="00171DA7"/>
    <w:rsid w:val="00171E1A"/>
    <w:rsid w:val="00171E7A"/>
    <w:rsid w:val="001726B0"/>
    <w:rsid w:val="00172B5E"/>
    <w:rsid w:val="0017461F"/>
    <w:rsid w:val="0017463D"/>
    <w:rsid w:val="00174FC4"/>
    <w:rsid w:val="001762C1"/>
    <w:rsid w:val="00177294"/>
    <w:rsid w:val="00177333"/>
    <w:rsid w:val="00180B05"/>
    <w:rsid w:val="00180E3F"/>
    <w:rsid w:val="00183076"/>
    <w:rsid w:val="00184181"/>
    <w:rsid w:val="00184BA8"/>
    <w:rsid w:val="00185FEE"/>
    <w:rsid w:val="00186FFE"/>
    <w:rsid w:val="00187128"/>
    <w:rsid w:val="00187DC1"/>
    <w:rsid w:val="0019026C"/>
    <w:rsid w:val="00190711"/>
    <w:rsid w:val="00190D01"/>
    <w:rsid w:val="00191554"/>
    <w:rsid w:val="00191AB6"/>
    <w:rsid w:val="00192C17"/>
    <w:rsid w:val="00192F1D"/>
    <w:rsid w:val="0019308B"/>
    <w:rsid w:val="00193201"/>
    <w:rsid w:val="00193861"/>
    <w:rsid w:val="00193D88"/>
    <w:rsid w:val="001940C7"/>
    <w:rsid w:val="00194467"/>
    <w:rsid w:val="00194BFB"/>
    <w:rsid w:val="0019536A"/>
    <w:rsid w:val="00195B47"/>
    <w:rsid w:val="00197613"/>
    <w:rsid w:val="001A17FE"/>
    <w:rsid w:val="001A197C"/>
    <w:rsid w:val="001A22C1"/>
    <w:rsid w:val="001A3760"/>
    <w:rsid w:val="001A3C7F"/>
    <w:rsid w:val="001A4DAB"/>
    <w:rsid w:val="001A4FE1"/>
    <w:rsid w:val="001A5CB8"/>
    <w:rsid w:val="001A6673"/>
    <w:rsid w:val="001A66F9"/>
    <w:rsid w:val="001A7E1B"/>
    <w:rsid w:val="001A7F1D"/>
    <w:rsid w:val="001B1523"/>
    <w:rsid w:val="001B1F7C"/>
    <w:rsid w:val="001B2961"/>
    <w:rsid w:val="001B303C"/>
    <w:rsid w:val="001B311E"/>
    <w:rsid w:val="001B44DD"/>
    <w:rsid w:val="001B7C97"/>
    <w:rsid w:val="001C024A"/>
    <w:rsid w:val="001C057B"/>
    <w:rsid w:val="001C082F"/>
    <w:rsid w:val="001C1221"/>
    <w:rsid w:val="001C4443"/>
    <w:rsid w:val="001C5071"/>
    <w:rsid w:val="001C6EDF"/>
    <w:rsid w:val="001C78C1"/>
    <w:rsid w:val="001C7FC6"/>
    <w:rsid w:val="001D044B"/>
    <w:rsid w:val="001D04E7"/>
    <w:rsid w:val="001D082D"/>
    <w:rsid w:val="001D0B42"/>
    <w:rsid w:val="001D0DCE"/>
    <w:rsid w:val="001D1FC0"/>
    <w:rsid w:val="001D2EA0"/>
    <w:rsid w:val="001D5A0B"/>
    <w:rsid w:val="001D5E7C"/>
    <w:rsid w:val="001E0007"/>
    <w:rsid w:val="001E03B3"/>
    <w:rsid w:val="001E0856"/>
    <w:rsid w:val="001E3959"/>
    <w:rsid w:val="001E3D79"/>
    <w:rsid w:val="001E5424"/>
    <w:rsid w:val="001E61C4"/>
    <w:rsid w:val="001E70AF"/>
    <w:rsid w:val="001F030B"/>
    <w:rsid w:val="001F0C40"/>
    <w:rsid w:val="001F1019"/>
    <w:rsid w:val="001F2803"/>
    <w:rsid w:val="001F32B3"/>
    <w:rsid w:val="001F4C25"/>
    <w:rsid w:val="001F7DDB"/>
    <w:rsid w:val="0020095F"/>
    <w:rsid w:val="00200AA7"/>
    <w:rsid w:val="00200C24"/>
    <w:rsid w:val="002015E6"/>
    <w:rsid w:val="0020331D"/>
    <w:rsid w:val="0020362A"/>
    <w:rsid w:val="00203E41"/>
    <w:rsid w:val="00203E56"/>
    <w:rsid w:val="002045B0"/>
    <w:rsid w:val="002049AD"/>
    <w:rsid w:val="00204C22"/>
    <w:rsid w:val="00205C7A"/>
    <w:rsid w:val="0020687D"/>
    <w:rsid w:val="00207510"/>
    <w:rsid w:val="0020799C"/>
    <w:rsid w:val="002105E4"/>
    <w:rsid w:val="00210DCF"/>
    <w:rsid w:val="0021293B"/>
    <w:rsid w:val="0021627B"/>
    <w:rsid w:val="002177CE"/>
    <w:rsid w:val="0022040F"/>
    <w:rsid w:val="00220472"/>
    <w:rsid w:val="00220E00"/>
    <w:rsid w:val="00222720"/>
    <w:rsid w:val="00222A7F"/>
    <w:rsid w:val="00223CAD"/>
    <w:rsid w:val="00224A1A"/>
    <w:rsid w:val="00224D14"/>
    <w:rsid w:val="00224E15"/>
    <w:rsid w:val="0022504B"/>
    <w:rsid w:val="002268DD"/>
    <w:rsid w:val="00226BB2"/>
    <w:rsid w:val="002314A9"/>
    <w:rsid w:val="00231AF0"/>
    <w:rsid w:val="00231F67"/>
    <w:rsid w:val="00233AB9"/>
    <w:rsid w:val="00233D71"/>
    <w:rsid w:val="002357E4"/>
    <w:rsid w:val="00235ACF"/>
    <w:rsid w:val="00235D7D"/>
    <w:rsid w:val="00235ECA"/>
    <w:rsid w:val="0023703A"/>
    <w:rsid w:val="00237452"/>
    <w:rsid w:val="00237BB7"/>
    <w:rsid w:val="0024128E"/>
    <w:rsid w:val="0024163B"/>
    <w:rsid w:val="00241C81"/>
    <w:rsid w:val="00241C8C"/>
    <w:rsid w:val="00241E06"/>
    <w:rsid w:val="00243046"/>
    <w:rsid w:val="00243087"/>
    <w:rsid w:val="002435EE"/>
    <w:rsid w:val="00244130"/>
    <w:rsid w:val="00244F27"/>
    <w:rsid w:val="002458B0"/>
    <w:rsid w:val="002460EF"/>
    <w:rsid w:val="00247EA0"/>
    <w:rsid w:val="002511B4"/>
    <w:rsid w:val="00251CDF"/>
    <w:rsid w:val="00251D05"/>
    <w:rsid w:val="00252564"/>
    <w:rsid w:val="00252FB4"/>
    <w:rsid w:val="002545BE"/>
    <w:rsid w:val="00254BAD"/>
    <w:rsid w:val="00255239"/>
    <w:rsid w:val="0025552E"/>
    <w:rsid w:val="0025564A"/>
    <w:rsid w:val="00255B60"/>
    <w:rsid w:val="00255FCB"/>
    <w:rsid w:val="002560EF"/>
    <w:rsid w:val="0025734F"/>
    <w:rsid w:val="00257A70"/>
    <w:rsid w:val="00257AFB"/>
    <w:rsid w:val="00260985"/>
    <w:rsid w:val="00260A40"/>
    <w:rsid w:val="002610B3"/>
    <w:rsid w:val="002636DD"/>
    <w:rsid w:val="002637A6"/>
    <w:rsid w:val="00263F2F"/>
    <w:rsid w:val="002647E9"/>
    <w:rsid w:val="00265AA8"/>
    <w:rsid w:val="00265CED"/>
    <w:rsid w:val="002667FD"/>
    <w:rsid w:val="00266992"/>
    <w:rsid w:val="00266B41"/>
    <w:rsid w:val="00267034"/>
    <w:rsid w:val="00270477"/>
    <w:rsid w:val="002718FF"/>
    <w:rsid w:val="002733DF"/>
    <w:rsid w:val="002743AB"/>
    <w:rsid w:val="0027477A"/>
    <w:rsid w:val="00274984"/>
    <w:rsid w:val="00274D4C"/>
    <w:rsid w:val="00274EC5"/>
    <w:rsid w:val="00275271"/>
    <w:rsid w:val="00276231"/>
    <w:rsid w:val="00276502"/>
    <w:rsid w:val="002765DE"/>
    <w:rsid w:val="002772DC"/>
    <w:rsid w:val="00281F5E"/>
    <w:rsid w:val="002825B2"/>
    <w:rsid w:val="00282AEA"/>
    <w:rsid w:val="00283F5E"/>
    <w:rsid w:val="0028544E"/>
    <w:rsid w:val="00285B71"/>
    <w:rsid w:val="00286405"/>
    <w:rsid w:val="0028741A"/>
    <w:rsid w:val="002904AD"/>
    <w:rsid w:val="002914B7"/>
    <w:rsid w:val="00291945"/>
    <w:rsid w:val="00291AE1"/>
    <w:rsid w:val="00294E2F"/>
    <w:rsid w:val="002951FB"/>
    <w:rsid w:val="0029759C"/>
    <w:rsid w:val="002975EA"/>
    <w:rsid w:val="002A0544"/>
    <w:rsid w:val="002A0DF8"/>
    <w:rsid w:val="002A1A04"/>
    <w:rsid w:val="002A294F"/>
    <w:rsid w:val="002A3410"/>
    <w:rsid w:val="002A414F"/>
    <w:rsid w:val="002A56ED"/>
    <w:rsid w:val="002A5E7A"/>
    <w:rsid w:val="002A770B"/>
    <w:rsid w:val="002B0CB1"/>
    <w:rsid w:val="002B1777"/>
    <w:rsid w:val="002B204F"/>
    <w:rsid w:val="002B2803"/>
    <w:rsid w:val="002B4BFD"/>
    <w:rsid w:val="002B4C09"/>
    <w:rsid w:val="002B5892"/>
    <w:rsid w:val="002B5C43"/>
    <w:rsid w:val="002B6986"/>
    <w:rsid w:val="002B6FA6"/>
    <w:rsid w:val="002C08EB"/>
    <w:rsid w:val="002C12B1"/>
    <w:rsid w:val="002C31A3"/>
    <w:rsid w:val="002C37E2"/>
    <w:rsid w:val="002C4458"/>
    <w:rsid w:val="002C57D7"/>
    <w:rsid w:val="002C6082"/>
    <w:rsid w:val="002C70DE"/>
    <w:rsid w:val="002C7397"/>
    <w:rsid w:val="002C73F8"/>
    <w:rsid w:val="002C7B76"/>
    <w:rsid w:val="002C7FEB"/>
    <w:rsid w:val="002D4769"/>
    <w:rsid w:val="002D4F38"/>
    <w:rsid w:val="002D602D"/>
    <w:rsid w:val="002D664A"/>
    <w:rsid w:val="002D68D7"/>
    <w:rsid w:val="002D718C"/>
    <w:rsid w:val="002E0101"/>
    <w:rsid w:val="002E0663"/>
    <w:rsid w:val="002E151A"/>
    <w:rsid w:val="002E38DA"/>
    <w:rsid w:val="002E3C9E"/>
    <w:rsid w:val="002E3FA0"/>
    <w:rsid w:val="002E4BA7"/>
    <w:rsid w:val="002E750A"/>
    <w:rsid w:val="002E7F64"/>
    <w:rsid w:val="002F0449"/>
    <w:rsid w:val="002F0EB4"/>
    <w:rsid w:val="002F232B"/>
    <w:rsid w:val="002F2B09"/>
    <w:rsid w:val="002F2CBA"/>
    <w:rsid w:val="002F2D47"/>
    <w:rsid w:val="002F3308"/>
    <w:rsid w:val="002F3DED"/>
    <w:rsid w:val="002F3F03"/>
    <w:rsid w:val="002F4467"/>
    <w:rsid w:val="002F4EB6"/>
    <w:rsid w:val="002F605E"/>
    <w:rsid w:val="002F63B0"/>
    <w:rsid w:val="002F676A"/>
    <w:rsid w:val="002F7917"/>
    <w:rsid w:val="00300A46"/>
    <w:rsid w:val="003012B9"/>
    <w:rsid w:val="003016FF"/>
    <w:rsid w:val="003030AC"/>
    <w:rsid w:val="003033BA"/>
    <w:rsid w:val="00304082"/>
    <w:rsid w:val="00304C0B"/>
    <w:rsid w:val="00305D54"/>
    <w:rsid w:val="00307000"/>
    <w:rsid w:val="00310AA9"/>
    <w:rsid w:val="00310E48"/>
    <w:rsid w:val="00311FD7"/>
    <w:rsid w:val="00312C53"/>
    <w:rsid w:val="00313ECB"/>
    <w:rsid w:val="00315125"/>
    <w:rsid w:val="003164B6"/>
    <w:rsid w:val="00316840"/>
    <w:rsid w:val="00316B23"/>
    <w:rsid w:val="00316B98"/>
    <w:rsid w:val="00317384"/>
    <w:rsid w:val="003214D3"/>
    <w:rsid w:val="0032194A"/>
    <w:rsid w:val="00321CD5"/>
    <w:rsid w:val="003227FC"/>
    <w:rsid w:val="00322B1E"/>
    <w:rsid w:val="00322B56"/>
    <w:rsid w:val="00322F5D"/>
    <w:rsid w:val="0032306C"/>
    <w:rsid w:val="0032397D"/>
    <w:rsid w:val="00324029"/>
    <w:rsid w:val="0032511F"/>
    <w:rsid w:val="003257AB"/>
    <w:rsid w:val="00325C65"/>
    <w:rsid w:val="0032630F"/>
    <w:rsid w:val="003272F2"/>
    <w:rsid w:val="00327366"/>
    <w:rsid w:val="003278D2"/>
    <w:rsid w:val="003278F4"/>
    <w:rsid w:val="00327C78"/>
    <w:rsid w:val="003313A9"/>
    <w:rsid w:val="00331A6F"/>
    <w:rsid w:val="00331D27"/>
    <w:rsid w:val="00333149"/>
    <w:rsid w:val="00333BE6"/>
    <w:rsid w:val="0033417A"/>
    <w:rsid w:val="003343E1"/>
    <w:rsid w:val="00334918"/>
    <w:rsid w:val="00336555"/>
    <w:rsid w:val="00336FC4"/>
    <w:rsid w:val="003375AA"/>
    <w:rsid w:val="00337E4D"/>
    <w:rsid w:val="0034044B"/>
    <w:rsid w:val="003405AA"/>
    <w:rsid w:val="003406E6"/>
    <w:rsid w:val="00341DF7"/>
    <w:rsid w:val="0034273E"/>
    <w:rsid w:val="0034388F"/>
    <w:rsid w:val="00345B25"/>
    <w:rsid w:val="00347200"/>
    <w:rsid w:val="00347F85"/>
    <w:rsid w:val="00350063"/>
    <w:rsid w:val="003505C6"/>
    <w:rsid w:val="0035081E"/>
    <w:rsid w:val="0035123A"/>
    <w:rsid w:val="003531F2"/>
    <w:rsid w:val="00353C21"/>
    <w:rsid w:val="00354701"/>
    <w:rsid w:val="00354708"/>
    <w:rsid w:val="00354C0A"/>
    <w:rsid w:val="00355BB1"/>
    <w:rsid w:val="00355E96"/>
    <w:rsid w:val="00356A64"/>
    <w:rsid w:val="00356AE1"/>
    <w:rsid w:val="0036033D"/>
    <w:rsid w:val="003606B6"/>
    <w:rsid w:val="0036127E"/>
    <w:rsid w:val="00361ECB"/>
    <w:rsid w:val="00362C3B"/>
    <w:rsid w:val="0036373E"/>
    <w:rsid w:val="0036377A"/>
    <w:rsid w:val="00365C8B"/>
    <w:rsid w:val="00366891"/>
    <w:rsid w:val="00367D24"/>
    <w:rsid w:val="003713D0"/>
    <w:rsid w:val="003713ED"/>
    <w:rsid w:val="00373B93"/>
    <w:rsid w:val="0037454B"/>
    <w:rsid w:val="00375055"/>
    <w:rsid w:val="00376DD2"/>
    <w:rsid w:val="00376F81"/>
    <w:rsid w:val="0037769E"/>
    <w:rsid w:val="00377CD5"/>
    <w:rsid w:val="0038048F"/>
    <w:rsid w:val="0038245F"/>
    <w:rsid w:val="003825C8"/>
    <w:rsid w:val="0038345C"/>
    <w:rsid w:val="00383819"/>
    <w:rsid w:val="00383CFF"/>
    <w:rsid w:val="00384431"/>
    <w:rsid w:val="003850E6"/>
    <w:rsid w:val="00385162"/>
    <w:rsid w:val="00385DB0"/>
    <w:rsid w:val="0038689A"/>
    <w:rsid w:val="00386C26"/>
    <w:rsid w:val="00386C72"/>
    <w:rsid w:val="00386F8B"/>
    <w:rsid w:val="003870F6"/>
    <w:rsid w:val="00387B8A"/>
    <w:rsid w:val="0039029C"/>
    <w:rsid w:val="00392FBC"/>
    <w:rsid w:val="003930D8"/>
    <w:rsid w:val="003935EF"/>
    <w:rsid w:val="003936DA"/>
    <w:rsid w:val="00394747"/>
    <w:rsid w:val="00394FF0"/>
    <w:rsid w:val="00395E47"/>
    <w:rsid w:val="00396B58"/>
    <w:rsid w:val="00396F16"/>
    <w:rsid w:val="00397623"/>
    <w:rsid w:val="003979BD"/>
    <w:rsid w:val="003A1155"/>
    <w:rsid w:val="003A23DD"/>
    <w:rsid w:val="003A3189"/>
    <w:rsid w:val="003A35A6"/>
    <w:rsid w:val="003A5406"/>
    <w:rsid w:val="003A5539"/>
    <w:rsid w:val="003A699F"/>
    <w:rsid w:val="003A6AB7"/>
    <w:rsid w:val="003A6CBE"/>
    <w:rsid w:val="003A70C7"/>
    <w:rsid w:val="003A79A7"/>
    <w:rsid w:val="003A7C67"/>
    <w:rsid w:val="003B0F36"/>
    <w:rsid w:val="003B1056"/>
    <w:rsid w:val="003B2D16"/>
    <w:rsid w:val="003B5414"/>
    <w:rsid w:val="003B68A7"/>
    <w:rsid w:val="003B6E87"/>
    <w:rsid w:val="003C0497"/>
    <w:rsid w:val="003C069A"/>
    <w:rsid w:val="003C086E"/>
    <w:rsid w:val="003C0AF0"/>
    <w:rsid w:val="003C15AF"/>
    <w:rsid w:val="003C1F15"/>
    <w:rsid w:val="003C2AF3"/>
    <w:rsid w:val="003C2B23"/>
    <w:rsid w:val="003C3B80"/>
    <w:rsid w:val="003C4D08"/>
    <w:rsid w:val="003C5E72"/>
    <w:rsid w:val="003C5F53"/>
    <w:rsid w:val="003C7474"/>
    <w:rsid w:val="003C74F6"/>
    <w:rsid w:val="003D0EDE"/>
    <w:rsid w:val="003D12AB"/>
    <w:rsid w:val="003D2AFE"/>
    <w:rsid w:val="003D2C30"/>
    <w:rsid w:val="003D2C9D"/>
    <w:rsid w:val="003D2E50"/>
    <w:rsid w:val="003D37AA"/>
    <w:rsid w:val="003D4CFA"/>
    <w:rsid w:val="003D4F4D"/>
    <w:rsid w:val="003D6491"/>
    <w:rsid w:val="003D7F95"/>
    <w:rsid w:val="003E0132"/>
    <w:rsid w:val="003E0B02"/>
    <w:rsid w:val="003E1513"/>
    <w:rsid w:val="003E2746"/>
    <w:rsid w:val="003E3409"/>
    <w:rsid w:val="003E3BEC"/>
    <w:rsid w:val="003E46B9"/>
    <w:rsid w:val="003E4890"/>
    <w:rsid w:val="003E4F9E"/>
    <w:rsid w:val="003E51DA"/>
    <w:rsid w:val="003E5AAB"/>
    <w:rsid w:val="003E645A"/>
    <w:rsid w:val="003F02FA"/>
    <w:rsid w:val="003F0B76"/>
    <w:rsid w:val="003F19A2"/>
    <w:rsid w:val="003F2566"/>
    <w:rsid w:val="003F34D4"/>
    <w:rsid w:val="003F36AA"/>
    <w:rsid w:val="003F384C"/>
    <w:rsid w:val="003F4C1C"/>
    <w:rsid w:val="003F5024"/>
    <w:rsid w:val="003F5628"/>
    <w:rsid w:val="003F7111"/>
    <w:rsid w:val="003F7A5A"/>
    <w:rsid w:val="003F7F02"/>
    <w:rsid w:val="003F7FA0"/>
    <w:rsid w:val="004007C7"/>
    <w:rsid w:val="004009FC"/>
    <w:rsid w:val="00400FC3"/>
    <w:rsid w:val="00401947"/>
    <w:rsid w:val="00401A10"/>
    <w:rsid w:val="00402087"/>
    <w:rsid w:val="004021B0"/>
    <w:rsid w:val="004027C0"/>
    <w:rsid w:val="00402920"/>
    <w:rsid w:val="004034DC"/>
    <w:rsid w:val="00403FEA"/>
    <w:rsid w:val="0040423E"/>
    <w:rsid w:val="0040435F"/>
    <w:rsid w:val="0040450A"/>
    <w:rsid w:val="00404CCC"/>
    <w:rsid w:val="00406122"/>
    <w:rsid w:val="004069CD"/>
    <w:rsid w:val="00407555"/>
    <w:rsid w:val="004114FE"/>
    <w:rsid w:val="004119AA"/>
    <w:rsid w:val="004124D5"/>
    <w:rsid w:val="00413E0B"/>
    <w:rsid w:val="004142B6"/>
    <w:rsid w:val="004150F6"/>
    <w:rsid w:val="00415466"/>
    <w:rsid w:val="00415CE4"/>
    <w:rsid w:val="00416059"/>
    <w:rsid w:val="00416DC0"/>
    <w:rsid w:val="00420B56"/>
    <w:rsid w:val="004210B1"/>
    <w:rsid w:val="00421489"/>
    <w:rsid w:val="004218D5"/>
    <w:rsid w:val="00422060"/>
    <w:rsid w:val="004227B5"/>
    <w:rsid w:val="00422C07"/>
    <w:rsid w:val="00422D3E"/>
    <w:rsid w:val="00422F4A"/>
    <w:rsid w:val="00422F7A"/>
    <w:rsid w:val="00423D04"/>
    <w:rsid w:val="00424A72"/>
    <w:rsid w:val="004253F0"/>
    <w:rsid w:val="004254F8"/>
    <w:rsid w:val="004260BE"/>
    <w:rsid w:val="004262A6"/>
    <w:rsid w:val="0042672A"/>
    <w:rsid w:val="0042684B"/>
    <w:rsid w:val="00426F01"/>
    <w:rsid w:val="004273C5"/>
    <w:rsid w:val="00430525"/>
    <w:rsid w:val="004311AF"/>
    <w:rsid w:val="00432115"/>
    <w:rsid w:val="00433CBC"/>
    <w:rsid w:val="004342ED"/>
    <w:rsid w:val="00434579"/>
    <w:rsid w:val="00434AA1"/>
    <w:rsid w:val="00434E58"/>
    <w:rsid w:val="0043522A"/>
    <w:rsid w:val="00435AC2"/>
    <w:rsid w:val="00436585"/>
    <w:rsid w:val="0043678F"/>
    <w:rsid w:val="0043695C"/>
    <w:rsid w:val="00436AD2"/>
    <w:rsid w:val="00437301"/>
    <w:rsid w:val="00440640"/>
    <w:rsid w:val="00441A3D"/>
    <w:rsid w:val="00441CCC"/>
    <w:rsid w:val="004423A6"/>
    <w:rsid w:val="00443AB7"/>
    <w:rsid w:val="00443DB2"/>
    <w:rsid w:val="00444020"/>
    <w:rsid w:val="00444F69"/>
    <w:rsid w:val="0044507E"/>
    <w:rsid w:val="004456D1"/>
    <w:rsid w:val="004462E2"/>
    <w:rsid w:val="00446323"/>
    <w:rsid w:val="004471CD"/>
    <w:rsid w:val="00447207"/>
    <w:rsid w:val="00447CAB"/>
    <w:rsid w:val="00447DA8"/>
    <w:rsid w:val="0045034F"/>
    <w:rsid w:val="0045065E"/>
    <w:rsid w:val="00450B95"/>
    <w:rsid w:val="00450BEA"/>
    <w:rsid w:val="00450FB5"/>
    <w:rsid w:val="004510EE"/>
    <w:rsid w:val="004514AA"/>
    <w:rsid w:val="004539B3"/>
    <w:rsid w:val="00454D08"/>
    <w:rsid w:val="0045610E"/>
    <w:rsid w:val="004561D1"/>
    <w:rsid w:val="00456B5C"/>
    <w:rsid w:val="00456B70"/>
    <w:rsid w:val="00456E18"/>
    <w:rsid w:val="00457002"/>
    <w:rsid w:val="004617F4"/>
    <w:rsid w:val="00462535"/>
    <w:rsid w:val="00463FE0"/>
    <w:rsid w:val="00464B24"/>
    <w:rsid w:val="00465135"/>
    <w:rsid w:val="00465FC5"/>
    <w:rsid w:val="004713D5"/>
    <w:rsid w:val="00472650"/>
    <w:rsid w:val="0047299B"/>
    <w:rsid w:val="00473812"/>
    <w:rsid w:val="00473A89"/>
    <w:rsid w:val="004749F5"/>
    <w:rsid w:val="004750FB"/>
    <w:rsid w:val="00476D32"/>
    <w:rsid w:val="0047704A"/>
    <w:rsid w:val="0047795C"/>
    <w:rsid w:val="0048021A"/>
    <w:rsid w:val="00481292"/>
    <w:rsid w:val="00481C68"/>
    <w:rsid w:val="00481D37"/>
    <w:rsid w:val="004822D3"/>
    <w:rsid w:val="004823F4"/>
    <w:rsid w:val="00482F72"/>
    <w:rsid w:val="00483ABC"/>
    <w:rsid w:val="00484205"/>
    <w:rsid w:val="004857D5"/>
    <w:rsid w:val="00486483"/>
    <w:rsid w:val="00486941"/>
    <w:rsid w:val="004907E4"/>
    <w:rsid w:val="004926BA"/>
    <w:rsid w:val="004929AA"/>
    <w:rsid w:val="00492B22"/>
    <w:rsid w:val="00493560"/>
    <w:rsid w:val="0049367C"/>
    <w:rsid w:val="0049379F"/>
    <w:rsid w:val="0049523F"/>
    <w:rsid w:val="004978C8"/>
    <w:rsid w:val="004A0A1D"/>
    <w:rsid w:val="004A1347"/>
    <w:rsid w:val="004A1E5E"/>
    <w:rsid w:val="004A253C"/>
    <w:rsid w:val="004A271D"/>
    <w:rsid w:val="004A2885"/>
    <w:rsid w:val="004A4028"/>
    <w:rsid w:val="004A4565"/>
    <w:rsid w:val="004A4EB9"/>
    <w:rsid w:val="004A4FF3"/>
    <w:rsid w:val="004A5C29"/>
    <w:rsid w:val="004A637A"/>
    <w:rsid w:val="004A67A3"/>
    <w:rsid w:val="004A6F6D"/>
    <w:rsid w:val="004A7394"/>
    <w:rsid w:val="004A75F3"/>
    <w:rsid w:val="004A77C0"/>
    <w:rsid w:val="004B03CA"/>
    <w:rsid w:val="004B2D36"/>
    <w:rsid w:val="004B3222"/>
    <w:rsid w:val="004B6C84"/>
    <w:rsid w:val="004B75EF"/>
    <w:rsid w:val="004B79DD"/>
    <w:rsid w:val="004C08CC"/>
    <w:rsid w:val="004C159B"/>
    <w:rsid w:val="004C192A"/>
    <w:rsid w:val="004C33CC"/>
    <w:rsid w:val="004C344E"/>
    <w:rsid w:val="004C3656"/>
    <w:rsid w:val="004C3A81"/>
    <w:rsid w:val="004C51DA"/>
    <w:rsid w:val="004C5A63"/>
    <w:rsid w:val="004C60BA"/>
    <w:rsid w:val="004C665A"/>
    <w:rsid w:val="004C7A89"/>
    <w:rsid w:val="004D08A0"/>
    <w:rsid w:val="004D0CD3"/>
    <w:rsid w:val="004D2324"/>
    <w:rsid w:val="004D258F"/>
    <w:rsid w:val="004D33D3"/>
    <w:rsid w:val="004D3DDB"/>
    <w:rsid w:val="004D3EDA"/>
    <w:rsid w:val="004D422D"/>
    <w:rsid w:val="004D5030"/>
    <w:rsid w:val="004D5689"/>
    <w:rsid w:val="004D56F2"/>
    <w:rsid w:val="004D5A08"/>
    <w:rsid w:val="004D7347"/>
    <w:rsid w:val="004D785F"/>
    <w:rsid w:val="004E03FB"/>
    <w:rsid w:val="004E1224"/>
    <w:rsid w:val="004E2AE8"/>
    <w:rsid w:val="004E2D80"/>
    <w:rsid w:val="004E3133"/>
    <w:rsid w:val="004E368C"/>
    <w:rsid w:val="004E519D"/>
    <w:rsid w:val="004E5324"/>
    <w:rsid w:val="004E5874"/>
    <w:rsid w:val="004E6F00"/>
    <w:rsid w:val="004E7E47"/>
    <w:rsid w:val="004F081E"/>
    <w:rsid w:val="004F0D79"/>
    <w:rsid w:val="004F14B2"/>
    <w:rsid w:val="004F160A"/>
    <w:rsid w:val="004F26A0"/>
    <w:rsid w:val="004F2C76"/>
    <w:rsid w:val="004F4CDD"/>
    <w:rsid w:val="004F6393"/>
    <w:rsid w:val="004F7663"/>
    <w:rsid w:val="004F7CCB"/>
    <w:rsid w:val="0050072C"/>
    <w:rsid w:val="00500DA7"/>
    <w:rsid w:val="00501130"/>
    <w:rsid w:val="0050151E"/>
    <w:rsid w:val="00501FA1"/>
    <w:rsid w:val="00503CD5"/>
    <w:rsid w:val="00504838"/>
    <w:rsid w:val="00505FC6"/>
    <w:rsid w:val="00506A0D"/>
    <w:rsid w:val="00506DB4"/>
    <w:rsid w:val="005071BC"/>
    <w:rsid w:val="00507FE1"/>
    <w:rsid w:val="005112FE"/>
    <w:rsid w:val="00511385"/>
    <w:rsid w:val="00512880"/>
    <w:rsid w:val="00513246"/>
    <w:rsid w:val="00513D5C"/>
    <w:rsid w:val="00514383"/>
    <w:rsid w:val="00515171"/>
    <w:rsid w:val="0051695A"/>
    <w:rsid w:val="0051768D"/>
    <w:rsid w:val="0052040D"/>
    <w:rsid w:val="00521400"/>
    <w:rsid w:val="005221E4"/>
    <w:rsid w:val="00522F3C"/>
    <w:rsid w:val="005231DE"/>
    <w:rsid w:val="005242A3"/>
    <w:rsid w:val="0052477A"/>
    <w:rsid w:val="00524CAC"/>
    <w:rsid w:val="00530A23"/>
    <w:rsid w:val="00531A88"/>
    <w:rsid w:val="005326D7"/>
    <w:rsid w:val="00533C20"/>
    <w:rsid w:val="0053485B"/>
    <w:rsid w:val="005354E7"/>
    <w:rsid w:val="00537918"/>
    <w:rsid w:val="005405C8"/>
    <w:rsid w:val="00540B7C"/>
    <w:rsid w:val="00541C8C"/>
    <w:rsid w:val="00542571"/>
    <w:rsid w:val="0054359D"/>
    <w:rsid w:val="005439DD"/>
    <w:rsid w:val="005442D2"/>
    <w:rsid w:val="0054477E"/>
    <w:rsid w:val="0054516E"/>
    <w:rsid w:val="0054644C"/>
    <w:rsid w:val="00547626"/>
    <w:rsid w:val="0054784A"/>
    <w:rsid w:val="00547FFA"/>
    <w:rsid w:val="00550F30"/>
    <w:rsid w:val="005515CE"/>
    <w:rsid w:val="00551C49"/>
    <w:rsid w:val="00551CB6"/>
    <w:rsid w:val="005522E3"/>
    <w:rsid w:val="005522F8"/>
    <w:rsid w:val="005548A1"/>
    <w:rsid w:val="005551BF"/>
    <w:rsid w:val="0055590C"/>
    <w:rsid w:val="00556E43"/>
    <w:rsid w:val="00557266"/>
    <w:rsid w:val="005572BB"/>
    <w:rsid w:val="00560869"/>
    <w:rsid w:val="0056111C"/>
    <w:rsid w:val="005623D7"/>
    <w:rsid w:val="00562E3F"/>
    <w:rsid w:val="00563A96"/>
    <w:rsid w:val="005653E0"/>
    <w:rsid w:val="0056656A"/>
    <w:rsid w:val="005670C3"/>
    <w:rsid w:val="00567BC6"/>
    <w:rsid w:val="00567D0C"/>
    <w:rsid w:val="0057008F"/>
    <w:rsid w:val="0057082E"/>
    <w:rsid w:val="00573A2F"/>
    <w:rsid w:val="00573BAD"/>
    <w:rsid w:val="00574200"/>
    <w:rsid w:val="0057627C"/>
    <w:rsid w:val="00576677"/>
    <w:rsid w:val="00576F00"/>
    <w:rsid w:val="0057706B"/>
    <w:rsid w:val="0057772B"/>
    <w:rsid w:val="00577CE2"/>
    <w:rsid w:val="00577E73"/>
    <w:rsid w:val="00581AA2"/>
    <w:rsid w:val="005820C5"/>
    <w:rsid w:val="00582FC7"/>
    <w:rsid w:val="005830B1"/>
    <w:rsid w:val="0058340C"/>
    <w:rsid w:val="00583D1D"/>
    <w:rsid w:val="00584D5E"/>
    <w:rsid w:val="00584EEF"/>
    <w:rsid w:val="00584FA1"/>
    <w:rsid w:val="005867BF"/>
    <w:rsid w:val="0058772B"/>
    <w:rsid w:val="00587795"/>
    <w:rsid w:val="0059075A"/>
    <w:rsid w:val="00591737"/>
    <w:rsid w:val="005922D9"/>
    <w:rsid w:val="00592434"/>
    <w:rsid w:val="005927FD"/>
    <w:rsid w:val="005928CF"/>
    <w:rsid w:val="00593628"/>
    <w:rsid w:val="005942B5"/>
    <w:rsid w:val="00594937"/>
    <w:rsid w:val="00594CFB"/>
    <w:rsid w:val="005959E0"/>
    <w:rsid w:val="00595DD1"/>
    <w:rsid w:val="00595F69"/>
    <w:rsid w:val="00596DBC"/>
    <w:rsid w:val="00597EC5"/>
    <w:rsid w:val="005A0810"/>
    <w:rsid w:val="005A28E1"/>
    <w:rsid w:val="005A2CA7"/>
    <w:rsid w:val="005A363B"/>
    <w:rsid w:val="005A4F70"/>
    <w:rsid w:val="005A52C4"/>
    <w:rsid w:val="005A59C5"/>
    <w:rsid w:val="005A7038"/>
    <w:rsid w:val="005A7474"/>
    <w:rsid w:val="005A767D"/>
    <w:rsid w:val="005B07E0"/>
    <w:rsid w:val="005B0F80"/>
    <w:rsid w:val="005B122C"/>
    <w:rsid w:val="005B268A"/>
    <w:rsid w:val="005B333B"/>
    <w:rsid w:val="005B37BF"/>
    <w:rsid w:val="005B3C83"/>
    <w:rsid w:val="005B46C4"/>
    <w:rsid w:val="005B4852"/>
    <w:rsid w:val="005B50EC"/>
    <w:rsid w:val="005B5250"/>
    <w:rsid w:val="005B6428"/>
    <w:rsid w:val="005B65D5"/>
    <w:rsid w:val="005B7099"/>
    <w:rsid w:val="005B7197"/>
    <w:rsid w:val="005B78AF"/>
    <w:rsid w:val="005C0327"/>
    <w:rsid w:val="005C0EFF"/>
    <w:rsid w:val="005C27AC"/>
    <w:rsid w:val="005C2823"/>
    <w:rsid w:val="005C399C"/>
    <w:rsid w:val="005C489C"/>
    <w:rsid w:val="005D028B"/>
    <w:rsid w:val="005D02BC"/>
    <w:rsid w:val="005D09AB"/>
    <w:rsid w:val="005D1071"/>
    <w:rsid w:val="005D2156"/>
    <w:rsid w:val="005D23AC"/>
    <w:rsid w:val="005D4192"/>
    <w:rsid w:val="005D459E"/>
    <w:rsid w:val="005D4692"/>
    <w:rsid w:val="005D5005"/>
    <w:rsid w:val="005D5FBB"/>
    <w:rsid w:val="005D65A7"/>
    <w:rsid w:val="005D7125"/>
    <w:rsid w:val="005D74FE"/>
    <w:rsid w:val="005E0323"/>
    <w:rsid w:val="005E2C27"/>
    <w:rsid w:val="005E44FD"/>
    <w:rsid w:val="005E4669"/>
    <w:rsid w:val="005E4840"/>
    <w:rsid w:val="005E49D3"/>
    <w:rsid w:val="005E5011"/>
    <w:rsid w:val="005E5662"/>
    <w:rsid w:val="005E5F5D"/>
    <w:rsid w:val="005E7049"/>
    <w:rsid w:val="005E7416"/>
    <w:rsid w:val="005E771D"/>
    <w:rsid w:val="005E7720"/>
    <w:rsid w:val="005E7E6F"/>
    <w:rsid w:val="005F0D23"/>
    <w:rsid w:val="005F1151"/>
    <w:rsid w:val="005F1399"/>
    <w:rsid w:val="005F17E2"/>
    <w:rsid w:val="005F2988"/>
    <w:rsid w:val="005F403E"/>
    <w:rsid w:val="005F47B9"/>
    <w:rsid w:val="005F4B27"/>
    <w:rsid w:val="005F5603"/>
    <w:rsid w:val="005F6004"/>
    <w:rsid w:val="005F6B84"/>
    <w:rsid w:val="005F729A"/>
    <w:rsid w:val="0060122F"/>
    <w:rsid w:val="006019DF"/>
    <w:rsid w:val="0060523D"/>
    <w:rsid w:val="00605573"/>
    <w:rsid w:val="00605C72"/>
    <w:rsid w:val="00605EB6"/>
    <w:rsid w:val="0060682C"/>
    <w:rsid w:val="00606C80"/>
    <w:rsid w:val="006070FA"/>
    <w:rsid w:val="00607422"/>
    <w:rsid w:val="00607903"/>
    <w:rsid w:val="00607B63"/>
    <w:rsid w:val="00610BDC"/>
    <w:rsid w:val="0061119F"/>
    <w:rsid w:val="006118EA"/>
    <w:rsid w:val="006129F0"/>
    <w:rsid w:val="00612D24"/>
    <w:rsid w:val="00613C52"/>
    <w:rsid w:val="006146C6"/>
    <w:rsid w:val="00615B55"/>
    <w:rsid w:val="00616D0C"/>
    <w:rsid w:val="00617293"/>
    <w:rsid w:val="00617331"/>
    <w:rsid w:val="00617A1E"/>
    <w:rsid w:val="00621B95"/>
    <w:rsid w:val="00622E3D"/>
    <w:rsid w:val="00623290"/>
    <w:rsid w:val="00623A20"/>
    <w:rsid w:val="006269BD"/>
    <w:rsid w:val="00627608"/>
    <w:rsid w:val="00627A57"/>
    <w:rsid w:val="006308D3"/>
    <w:rsid w:val="00631E75"/>
    <w:rsid w:val="006321B4"/>
    <w:rsid w:val="006326B9"/>
    <w:rsid w:val="006339C2"/>
    <w:rsid w:val="00633E18"/>
    <w:rsid w:val="00634F31"/>
    <w:rsid w:val="00635D08"/>
    <w:rsid w:val="00635D34"/>
    <w:rsid w:val="00636265"/>
    <w:rsid w:val="0063630A"/>
    <w:rsid w:val="00637165"/>
    <w:rsid w:val="006375C9"/>
    <w:rsid w:val="0064008E"/>
    <w:rsid w:val="00640EE1"/>
    <w:rsid w:val="0064189A"/>
    <w:rsid w:val="006424CA"/>
    <w:rsid w:val="006452D7"/>
    <w:rsid w:val="00645821"/>
    <w:rsid w:val="00646441"/>
    <w:rsid w:val="006473DC"/>
    <w:rsid w:val="00647FB1"/>
    <w:rsid w:val="0065096E"/>
    <w:rsid w:val="0065277D"/>
    <w:rsid w:val="00652F36"/>
    <w:rsid w:val="00652F8C"/>
    <w:rsid w:val="006543F3"/>
    <w:rsid w:val="00656BA2"/>
    <w:rsid w:val="0065764C"/>
    <w:rsid w:val="006579A8"/>
    <w:rsid w:val="00657EC2"/>
    <w:rsid w:val="00663397"/>
    <w:rsid w:val="00663969"/>
    <w:rsid w:val="006652E8"/>
    <w:rsid w:val="00666431"/>
    <w:rsid w:val="00666609"/>
    <w:rsid w:val="00666A19"/>
    <w:rsid w:val="00667042"/>
    <w:rsid w:val="006700E0"/>
    <w:rsid w:val="0067118A"/>
    <w:rsid w:val="006712CA"/>
    <w:rsid w:val="0067151C"/>
    <w:rsid w:val="00671706"/>
    <w:rsid w:val="00671F7C"/>
    <w:rsid w:val="00672668"/>
    <w:rsid w:val="0067310A"/>
    <w:rsid w:val="00673320"/>
    <w:rsid w:val="0067343D"/>
    <w:rsid w:val="0067411A"/>
    <w:rsid w:val="0067563F"/>
    <w:rsid w:val="006763EB"/>
    <w:rsid w:val="00676751"/>
    <w:rsid w:val="00677381"/>
    <w:rsid w:val="00677A0A"/>
    <w:rsid w:val="00680A24"/>
    <w:rsid w:val="00680A8D"/>
    <w:rsid w:val="00680F88"/>
    <w:rsid w:val="006819B0"/>
    <w:rsid w:val="00681B5D"/>
    <w:rsid w:val="00681FF3"/>
    <w:rsid w:val="00683FBB"/>
    <w:rsid w:val="006845C4"/>
    <w:rsid w:val="00684E4B"/>
    <w:rsid w:val="00687A01"/>
    <w:rsid w:val="00691F3E"/>
    <w:rsid w:val="00692112"/>
    <w:rsid w:val="006952E7"/>
    <w:rsid w:val="00695AEF"/>
    <w:rsid w:val="00696334"/>
    <w:rsid w:val="006A1D6F"/>
    <w:rsid w:val="006A26B1"/>
    <w:rsid w:val="006A27AC"/>
    <w:rsid w:val="006A4E0B"/>
    <w:rsid w:val="006A725D"/>
    <w:rsid w:val="006A7F72"/>
    <w:rsid w:val="006B15AF"/>
    <w:rsid w:val="006B1A2C"/>
    <w:rsid w:val="006B21E5"/>
    <w:rsid w:val="006B315C"/>
    <w:rsid w:val="006B3419"/>
    <w:rsid w:val="006B4BC2"/>
    <w:rsid w:val="006B644B"/>
    <w:rsid w:val="006B6853"/>
    <w:rsid w:val="006B750B"/>
    <w:rsid w:val="006B76B4"/>
    <w:rsid w:val="006C136E"/>
    <w:rsid w:val="006C247E"/>
    <w:rsid w:val="006C24A5"/>
    <w:rsid w:val="006C25C9"/>
    <w:rsid w:val="006C33EF"/>
    <w:rsid w:val="006C5E36"/>
    <w:rsid w:val="006C674F"/>
    <w:rsid w:val="006C6F73"/>
    <w:rsid w:val="006C7C59"/>
    <w:rsid w:val="006C7CCC"/>
    <w:rsid w:val="006C7FE0"/>
    <w:rsid w:val="006D1774"/>
    <w:rsid w:val="006D17E2"/>
    <w:rsid w:val="006D1988"/>
    <w:rsid w:val="006D2EB5"/>
    <w:rsid w:val="006D38D1"/>
    <w:rsid w:val="006D3CD8"/>
    <w:rsid w:val="006D41FD"/>
    <w:rsid w:val="006D7904"/>
    <w:rsid w:val="006D7935"/>
    <w:rsid w:val="006E0EA9"/>
    <w:rsid w:val="006E1EF1"/>
    <w:rsid w:val="006E5795"/>
    <w:rsid w:val="006E5D6D"/>
    <w:rsid w:val="006E6EAE"/>
    <w:rsid w:val="006E7832"/>
    <w:rsid w:val="006E7B9F"/>
    <w:rsid w:val="006E7C39"/>
    <w:rsid w:val="006F1445"/>
    <w:rsid w:val="006F2D41"/>
    <w:rsid w:val="006F3662"/>
    <w:rsid w:val="006F4859"/>
    <w:rsid w:val="006F4A94"/>
    <w:rsid w:val="006F4C15"/>
    <w:rsid w:val="006F4DF0"/>
    <w:rsid w:val="006F5097"/>
    <w:rsid w:val="006F5340"/>
    <w:rsid w:val="006F5ABA"/>
    <w:rsid w:val="006F71F8"/>
    <w:rsid w:val="006F7913"/>
    <w:rsid w:val="00700598"/>
    <w:rsid w:val="00700B22"/>
    <w:rsid w:val="00701FE2"/>
    <w:rsid w:val="007022C6"/>
    <w:rsid w:val="00702330"/>
    <w:rsid w:val="00703B89"/>
    <w:rsid w:val="007046F4"/>
    <w:rsid w:val="0070626F"/>
    <w:rsid w:val="0070731D"/>
    <w:rsid w:val="007079FA"/>
    <w:rsid w:val="00707F24"/>
    <w:rsid w:val="00710067"/>
    <w:rsid w:val="0071147D"/>
    <w:rsid w:val="00713A38"/>
    <w:rsid w:val="00713C9E"/>
    <w:rsid w:val="007145E4"/>
    <w:rsid w:val="00716A1E"/>
    <w:rsid w:val="00716C2D"/>
    <w:rsid w:val="0072021C"/>
    <w:rsid w:val="0072192F"/>
    <w:rsid w:val="00721A1D"/>
    <w:rsid w:val="007223A2"/>
    <w:rsid w:val="007224B0"/>
    <w:rsid w:val="00722603"/>
    <w:rsid w:val="0072273C"/>
    <w:rsid w:val="00722EDF"/>
    <w:rsid w:val="00723F65"/>
    <w:rsid w:val="007250DE"/>
    <w:rsid w:val="00725371"/>
    <w:rsid w:val="00725A65"/>
    <w:rsid w:val="007300B2"/>
    <w:rsid w:val="0073029D"/>
    <w:rsid w:val="007306ED"/>
    <w:rsid w:val="00730C2A"/>
    <w:rsid w:val="007310BE"/>
    <w:rsid w:val="00732CEE"/>
    <w:rsid w:val="00733368"/>
    <w:rsid w:val="00733776"/>
    <w:rsid w:val="00734B5B"/>
    <w:rsid w:val="0073712F"/>
    <w:rsid w:val="00737A8D"/>
    <w:rsid w:val="007411C5"/>
    <w:rsid w:val="007415CE"/>
    <w:rsid w:val="00742F8C"/>
    <w:rsid w:val="00743A0D"/>
    <w:rsid w:val="007440A5"/>
    <w:rsid w:val="007451D9"/>
    <w:rsid w:val="00746A25"/>
    <w:rsid w:val="00746E4D"/>
    <w:rsid w:val="00747E31"/>
    <w:rsid w:val="007515A5"/>
    <w:rsid w:val="007526BC"/>
    <w:rsid w:val="007527BB"/>
    <w:rsid w:val="007527D8"/>
    <w:rsid w:val="007539D4"/>
    <w:rsid w:val="00753AEA"/>
    <w:rsid w:val="00756F44"/>
    <w:rsid w:val="00757D22"/>
    <w:rsid w:val="00760792"/>
    <w:rsid w:val="00760C1C"/>
    <w:rsid w:val="00760FDA"/>
    <w:rsid w:val="007623CA"/>
    <w:rsid w:val="007624C9"/>
    <w:rsid w:val="00763281"/>
    <w:rsid w:val="00763840"/>
    <w:rsid w:val="00764C47"/>
    <w:rsid w:val="00764EDC"/>
    <w:rsid w:val="007658CE"/>
    <w:rsid w:val="007658D1"/>
    <w:rsid w:val="00767A39"/>
    <w:rsid w:val="00767AD2"/>
    <w:rsid w:val="0077087B"/>
    <w:rsid w:val="00770FA7"/>
    <w:rsid w:val="007711E4"/>
    <w:rsid w:val="00772E1C"/>
    <w:rsid w:val="00772F1F"/>
    <w:rsid w:val="007737A1"/>
    <w:rsid w:val="00773E64"/>
    <w:rsid w:val="00774146"/>
    <w:rsid w:val="00774C94"/>
    <w:rsid w:val="0077523D"/>
    <w:rsid w:val="00775BC6"/>
    <w:rsid w:val="007763F2"/>
    <w:rsid w:val="007807FD"/>
    <w:rsid w:val="007811A5"/>
    <w:rsid w:val="00781294"/>
    <w:rsid w:val="0078177E"/>
    <w:rsid w:val="00781DD7"/>
    <w:rsid w:val="007842DB"/>
    <w:rsid w:val="00786DDB"/>
    <w:rsid w:val="00786E97"/>
    <w:rsid w:val="00790A2F"/>
    <w:rsid w:val="007912A9"/>
    <w:rsid w:val="00791443"/>
    <w:rsid w:val="00791DF3"/>
    <w:rsid w:val="00792133"/>
    <w:rsid w:val="0079306E"/>
    <w:rsid w:val="0079382A"/>
    <w:rsid w:val="00795E69"/>
    <w:rsid w:val="00796690"/>
    <w:rsid w:val="007966A8"/>
    <w:rsid w:val="00796859"/>
    <w:rsid w:val="00797273"/>
    <w:rsid w:val="00797297"/>
    <w:rsid w:val="00797A4E"/>
    <w:rsid w:val="00797FC8"/>
    <w:rsid w:val="007A0531"/>
    <w:rsid w:val="007A1057"/>
    <w:rsid w:val="007A12FE"/>
    <w:rsid w:val="007A2892"/>
    <w:rsid w:val="007A29A0"/>
    <w:rsid w:val="007A34DB"/>
    <w:rsid w:val="007A3D5A"/>
    <w:rsid w:val="007A6CC7"/>
    <w:rsid w:val="007B0ACE"/>
    <w:rsid w:val="007B182C"/>
    <w:rsid w:val="007B2D03"/>
    <w:rsid w:val="007B3FE5"/>
    <w:rsid w:val="007B5087"/>
    <w:rsid w:val="007B5723"/>
    <w:rsid w:val="007B5F31"/>
    <w:rsid w:val="007B6856"/>
    <w:rsid w:val="007B6C26"/>
    <w:rsid w:val="007C104A"/>
    <w:rsid w:val="007C19E4"/>
    <w:rsid w:val="007C221D"/>
    <w:rsid w:val="007C3C11"/>
    <w:rsid w:val="007C4263"/>
    <w:rsid w:val="007C46F5"/>
    <w:rsid w:val="007C4921"/>
    <w:rsid w:val="007C4A0F"/>
    <w:rsid w:val="007C54F8"/>
    <w:rsid w:val="007C6A02"/>
    <w:rsid w:val="007C7FA2"/>
    <w:rsid w:val="007D0875"/>
    <w:rsid w:val="007D1A4D"/>
    <w:rsid w:val="007D2B3D"/>
    <w:rsid w:val="007D4D5A"/>
    <w:rsid w:val="007D5482"/>
    <w:rsid w:val="007D5859"/>
    <w:rsid w:val="007D69C1"/>
    <w:rsid w:val="007D69DC"/>
    <w:rsid w:val="007E12B7"/>
    <w:rsid w:val="007E142C"/>
    <w:rsid w:val="007E35CB"/>
    <w:rsid w:val="007E3B5E"/>
    <w:rsid w:val="007E3C5C"/>
    <w:rsid w:val="007E5597"/>
    <w:rsid w:val="007E576C"/>
    <w:rsid w:val="007E66DC"/>
    <w:rsid w:val="007E6A2F"/>
    <w:rsid w:val="007E6B28"/>
    <w:rsid w:val="007E6F97"/>
    <w:rsid w:val="007E71CD"/>
    <w:rsid w:val="007F026C"/>
    <w:rsid w:val="007F186A"/>
    <w:rsid w:val="007F2442"/>
    <w:rsid w:val="007F4B91"/>
    <w:rsid w:val="007F569E"/>
    <w:rsid w:val="007F5C86"/>
    <w:rsid w:val="007F604E"/>
    <w:rsid w:val="007F607F"/>
    <w:rsid w:val="007F60C3"/>
    <w:rsid w:val="007F6802"/>
    <w:rsid w:val="008003F5"/>
    <w:rsid w:val="00800859"/>
    <w:rsid w:val="00800D2B"/>
    <w:rsid w:val="0080229F"/>
    <w:rsid w:val="00802F40"/>
    <w:rsid w:val="0080365E"/>
    <w:rsid w:val="00803ED0"/>
    <w:rsid w:val="0080595A"/>
    <w:rsid w:val="00806248"/>
    <w:rsid w:val="008100DB"/>
    <w:rsid w:val="00810583"/>
    <w:rsid w:val="00810A32"/>
    <w:rsid w:val="00814F8D"/>
    <w:rsid w:val="00815402"/>
    <w:rsid w:val="00815AD8"/>
    <w:rsid w:val="008166C0"/>
    <w:rsid w:val="00816DA4"/>
    <w:rsid w:val="00816E2D"/>
    <w:rsid w:val="008201A8"/>
    <w:rsid w:val="008209CE"/>
    <w:rsid w:val="00821AD9"/>
    <w:rsid w:val="00821DC7"/>
    <w:rsid w:val="00822A0B"/>
    <w:rsid w:val="00822FC7"/>
    <w:rsid w:val="008245A0"/>
    <w:rsid w:val="0082684F"/>
    <w:rsid w:val="008269E6"/>
    <w:rsid w:val="008311CC"/>
    <w:rsid w:val="0083146C"/>
    <w:rsid w:val="00831831"/>
    <w:rsid w:val="00832370"/>
    <w:rsid w:val="00833B38"/>
    <w:rsid w:val="00834D88"/>
    <w:rsid w:val="00834EAB"/>
    <w:rsid w:val="00835813"/>
    <w:rsid w:val="00836836"/>
    <w:rsid w:val="00836DFB"/>
    <w:rsid w:val="00836EB0"/>
    <w:rsid w:val="008371A8"/>
    <w:rsid w:val="008373DE"/>
    <w:rsid w:val="00840991"/>
    <w:rsid w:val="008416AC"/>
    <w:rsid w:val="008417CB"/>
    <w:rsid w:val="008418A6"/>
    <w:rsid w:val="008425B6"/>
    <w:rsid w:val="0084479B"/>
    <w:rsid w:val="008448E1"/>
    <w:rsid w:val="0084507B"/>
    <w:rsid w:val="00845EAA"/>
    <w:rsid w:val="00847084"/>
    <w:rsid w:val="00847361"/>
    <w:rsid w:val="00850D28"/>
    <w:rsid w:val="00850D2C"/>
    <w:rsid w:val="00851438"/>
    <w:rsid w:val="00852818"/>
    <w:rsid w:val="00853D1E"/>
    <w:rsid w:val="00855F01"/>
    <w:rsid w:val="00857BFC"/>
    <w:rsid w:val="008604E1"/>
    <w:rsid w:val="0086073E"/>
    <w:rsid w:val="00860BF6"/>
    <w:rsid w:val="00860FF1"/>
    <w:rsid w:val="00861D98"/>
    <w:rsid w:val="00862A61"/>
    <w:rsid w:val="00862DB8"/>
    <w:rsid w:val="00864D8D"/>
    <w:rsid w:val="00865276"/>
    <w:rsid w:val="00865853"/>
    <w:rsid w:val="00865DE4"/>
    <w:rsid w:val="00866416"/>
    <w:rsid w:val="008670AC"/>
    <w:rsid w:val="00867A73"/>
    <w:rsid w:val="00867BF4"/>
    <w:rsid w:val="00870EEA"/>
    <w:rsid w:val="00871415"/>
    <w:rsid w:val="00871E3E"/>
    <w:rsid w:val="0087230E"/>
    <w:rsid w:val="008754FD"/>
    <w:rsid w:val="008756D3"/>
    <w:rsid w:val="00876BA5"/>
    <w:rsid w:val="00877547"/>
    <w:rsid w:val="0087778B"/>
    <w:rsid w:val="00880DAC"/>
    <w:rsid w:val="008817AD"/>
    <w:rsid w:val="00881B00"/>
    <w:rsid w:val="00883EDC"/>
    <w:rsid w:val="00884372"/>
    <w:rsid w:val="0088483E"/>
    <w:rsid w:val="008859A8"/>
    <w:rsid w:val="008866D7"/>
    <w:rsid w:val="00886715"/>
    <w:rsid w:val="008909C3"/>
    <w:rsid w:val="008916D2"/>
    <w:rsid w:val="00891889"/>
    <w:rsid w:val="008922E9"/>
    <w:rsid w:val="00892D31"/>
    <w:rsid w:val="00893C58"/>
    <w:rsid w:val="00893E61"/>
    <w:rsid w:val="0089401A"/>
    <w:rsid w:val="0089403F"/>
    <w:rsid w:val="00894CFE"/>
    <w:rsid w:val="00897EAE"/>
    <w:rsid w:val="008A3F6E"/>
    <w:rsid w:val="008A4469"/>
    <w:rsid w:val="008A52AC"/>
    <w:rsid w:val="008A7B2B"/>
    <w:rsid w:val="008B05EF"/>
    <w:rsid w:val="008B0A13"/>
    <w:rsid w:val="008B0E81"/>
    <w:rsid w:val="008B1056"/>
    <w:rsid w:val="008B1828"/>
    <w:rsid w:val="008B19F0"/>
    <w:rsid w:val="008B2C5B"/>
    <w:rsid w:val="008B3D01"/>
    <w:rsid w:val="008B4B80"/>
    <w:rsid w:val="008B4F66"/>
    <w:rsid w:val="008B5B7F"/>
    <w:rsid w:val="008B5DF9"/>
    <w:rsid w:val="008B7167"/>
    <w:rsid w:val="008B71A2"/>
    <w:rsid w:val="008C17BF"/>
    <w:rsid w:val="008C245D"/>
    <w:rsid w:val="008C2AB2"/>
    <w:rsid w:val="008C42A5"/>
    <w:rsid w:val="008C46F7"/>
    <w:rsid w:val="008C4726"/>
    <w:rsid w:val="008C5904"/>
    <w:rsid w:val="008C5937"/>
    <w:rsid w:val="008C5F2E"/>
    <w:rsid w:val="008C67C2"/>
    <w:rsid w:val="008C71D6"/>
    <w:rsid w:val="008C78B9"/>
    <w:rsid w:val="008D0EC7"/>
    <w:rsid w:val="008D194A"/>
    <w:rsid w:val="008D1D1A"/>
    <w:rsid w:val="008D1D73"/>
    <w:rsid w:val="008D4595"/>
    <w:rsid w:val="008D499A"/>
    <w:rsid w:val="008D6786"/>
    <w:rsid w:val="008D6EBE"/>
    <w:rsid w:val="008E0A3D"/>
    <w:rsid w:val="008E2043"/>
    <w:rsid w:val="008E411F"/>
    <w:rsid w:val="008E4509"/>
    <w:rsid w:val="008E47DE"/>
    <w:rsid w:val="008E5A6F"/>
    <w:rsid w:val="008E5B21"/>
    <w:rsid w:val="008E5E6B"/>
    <w:rsid w:val="008F028E"/>
    <w:rsid w:val="008F07A2"/>
    <w:rsid w:val="008F0E9D"/>
    <w:rsid w:val="008F1684"/>
    <w:rsid w:val="008F1D41"/>
    <w:rsid w:val="008F1EE2"/>
    <w:rsid w:val="008F2A70"/>
    <w:rsid w:val="008F313C"/>
    <w:rsid w:val="008F364B"/>
    <w:rsid w:val="008F5FA2"/>
    <w:rsid w:val="008F6105"/>
    <w:rsid w:val="008F6634"/>
    <w:rsid w:val="009011ED"/>
    <w:rsid w:val="009016CA"/>
    <w:rsid w:val="009018B3"/>
    <w:rsid w:val="00901CBC"/>
    <w:rsid w:val="00901D15"/>
    <w:rsid w:val="00903A6F"/>
    <w:rsid w:val="0090561C"/>
    <w:rsid w:val="00905940"/>
    <w:rsid w:val="00905C37"/>
    <w:rsid w:val="009103E4"/>
    <w:rsid w:val="00911D44"/>
    <w:rsid w:val="0091314C"/>
    <w:rsid w:val="00913F92"/>
    <w:rsid w:val="00914B73"/>
    <w:rsid w:val="00914C13"/>
    <w:rsid w:val="00915091"/>
    <w:rsid w:val="0091524C"/>
    <w:rsid w:val="00915AB3"/>
    <w:rsid w:val="00916E24"/>
    <w:rsid w:val="00917A0A"/>
    <w:rsid w:val="00920633"/>
    <w:rsid w:val="00920D17"/>
    <w:rsid w:val="00921216"/>
    <w:rsid w:val="009216E5"/>
    <w:rsid w:val="00921826"/>
    <w:rsid w:val="00921AB5"/>
    <w:rsid w:val="0092377D"/>
    <w:rsid w:val="00924620"/>
    <w:rsid w:val="009254E0"/>
    <w:rsid w:val="00925815"/>
    <w:rsid w:val="00925D94"/>
    <w:rsid w:val="009264F5"/>
    <w:rsid w:val="00927705"/>
    <w:rsid w:val="00927728"/>
    <w:rsid w:val="00927D02"/>
    <w:rsid w:val="009304F3"/>
    <w:rsid w:val="00930DBF"/>
    <w:rsid w:val="0093184B"/>
    <w:rsid w:val="00931B73"/>
    <w:rsid w:val="009335F3"/>
    <w:rsid w:val="009349AB"/>
    <w:rsid w:val="00934E4C"/>
    <w:rsid w:val="00935D0C"/>
    <w:rsid w:val="009360BD"/>
    <w:rsid w:val="00936A55"/>
    <w:rsid w:val="00937366"/>
    <w:rsid w:val="009377C5"/>
    <w:rsid w:val="00941919"/>
    <w:rsid w:val="00941EB4"/>
    <w:rsid w:val="009421E2"/>
    <w:rsid w:val="009422F0"/>
    <w:rsid w:val="00942E06"/>
    <w:rsid w:val="009438A1"/>
    <w:rsid w:val="00944464"/>
    <w:rsid w:val="00944572"/>
    <w:rsid w:val="009449F0"/>
    <w:rsid w:val="00944F42"/>
    <w:rsid w:val="00945B8F"/>
    <w:rsid w:val="00946636"/>
    <w:rsid w:val="00947100"/>
    <w:rsid w:val="00947CFC"/>
    <w:rsid w:val="00947E7B"/>
    <w:rsid w:val="009503F1"/>
    <w:rsid w:val="009526D6"/>
    <w:rsid w:val="00952A6C"/>
    <w:rsid w:val="009533B4"/>
    <w:rsid w:val="00953BBE"/>
    <w:rsid w:val="00960A4E"/>
    <w:rsid w:val="00960F03"/>
    <w:rsid w:val="00962042"/>
    <w:rsid w:val="00962236"/>
    <w:rsid w:val="00963090"/>
    <w:rsid w:val="0096333C"/>
    <w:rsid w:val="00963384"/>
    <w:rsid w:val="00963C4F"/>
    <w:rsid w:val="0096459E"/>
    <w:rsid w:val="009655B7"/>
    <w:rsid w:val="00966CC6"/>
    <w:rsid w:val="00967B5D"/>
    <w:rsid w:val="009705F7"/>
    <w:rsid w:val="00970F8A"/>
    <w:rsid w:val="00971DF4"/>
    <w:rsid w:val="00972AF0"/>
    <w:rsid w:val="0097324D"/>
    <w:rsid w:val="009750FB"/>
    <w:rsid w:val="00975234"/>
    <w:rsid w:val="00975A77"/>
    <w:rsid w:val="00975BD0"/>
    <w:rsid w:val="00975FB6"/>
    <w:rsid w:val="00976DDF"/>
    <w:rsid w:val="009810B1"/>
    <w:rsid w:val="009825CA"/>
    <w:rsid w:val="00982AF5"/>
    <w:rsid w:val="00982C6E"/>
    <w:rsid w:val="00982F07"/>
    <w:rsid w:val="009833FF"/>
    <w:rsid w:val="00983B9F"/>
    <w:rsid w:val="00984A09"/>
    <w:rsid w:val="00985921"/>
    <w:rsid w:val="00985D38"/>
    <w:rsid w:val="00987F6B"/>
    <w:rsid w:val="00990969"/>
    <w:rsid w:val="009914EB"/>
    <w:rsid w:val="00991DF3"/>
    <w:rsid w:val="00992BE3"/>
    <w:rsid w:val="00992BFC"/>
    <w:rsid w:val="00993959"/>
    <w:rsid w:val="00996EAD"/>
    <w:rsid w:val="0099701E"/>
    <w:rsid w:val="009A009F"/>
    <w:rsid w:val="009A212E"/>
    <w:rsid w:val="009A2573"/>
    <w:rsid w:val="009A309D"/>
    <w:rsid w:val="009A3228"/>
    <w:rsid w:val="009A3A9A"/>
    <w:rsid w:val="009A3B03"/>
    <w:rsid w:val="009A4290"/>
    <w:rsid w:val="009A4567"/>
    <w:rsid w:val="009A4CBC"/>
    <w:rsid w:val="009A5807"/>
    <w:rsid w:val="009B273F"/>
    <w:rsid w:val="009B2B71"/>
    <w:rsid w:val="009B3C68"/>
    <w:rsid w:val="009B4519"/>
    <w:rsid w:val="009B4709"/>
    <w:rsid w:val="009B4B63"/>
    <w:rsid w:val="009B4FC9"/>
    <w:rsid w:val="009B61DD"/>
    <w:rsid w:val="009B6D02"/>
    <w:rsid w:val="009B6E45"/>
    <w:rsid w:val="009B796F"/>
    <w:rsid w:val="009B7BE4"/>
    <w:rsid w:val="009C19D1"/>
    <w:rsid w:val="009C22F1"/>
    <w:rsid w:val="009C2738"/>
    <w:rsid w:val="009C369B"/>
    <w:rsid w:val="009C4907"/>
    <w:rsid w:val="009C50C0"/>
    <w:rsid w:val="009C520B"/>
    <w:rsid w:val="009C5A9C"/>
    <w:rsid w:val="009C5C7A"/>
    <w:rsid w:val="009C6CEF"/>
    <w:rsid w:val="009C7E61"/>
    <w:rsid w:val="009D0484"/>
    <w:rsid w:val="009D29A3"/>
    <w:rsid w:val="009D35A9"/>
    <w:rsid w:val="009D50AD"/>
    <w:rsid w:val="009D5B7B"/>
    <w:rsid w:val="009D5EB9"/>
    <w:rsid w:val="009D6AF1"/>
    <w:rsid w:val="009D7842"/>
    <w:rsid w:val="009D7AE7"/>
    <w:rsid w:val="009E0624"/>
    <w:rsid w:val="009E0D3B"/>
    <w:rsid w:val="009E13FC"/>
    <w:rsid w:val="009E2B40"/>
    <w:rsid w:val="009E2DDD"/>
    <w:rsid w:val="009E2FB6"/>
    <w:rsid w:val="009E3E14"/>
    <w:rsid w:val="009E487D"/>
    <w:rsid w:val="009E5196"/>
    <w:rsid w:val="009E6ACD"/>
    <w:rsid w:val="009E7560"/>
    <w:rsid w:val="009F05D0"/>
    <w:rsid w:val="009F0FBA"/>
    <w:rsid w:val="009F1221"/>
    <w:rsid w:val="009F389C"/>
    <w:rsid w:val="009F4504"/>
    <w:rsid w:val="009F4A9E"/>
    <w:rsid w:val="009F4C70"/>
    <w:rsid w:val="009F5B47"/>
    <w:rsid w:val="009F5C90"/>
    <w:rsid w:val="009F6185"/>
    <w:rsid w:val="009F65B1"/>
    <w:rsid w:val="009F6866"/>
    <w:rsid w:val="009F6A77"/>
    <w:rsid w:val="009F6BBA"/>
    <w:rsid w:val="009F7CCE"/>
    <w:rsid w:val="00A014D1"/>
    <w:rsid w:val="00A0269E"/>
    <w:rsid w:val="00A028A0"/>
    <w:rsid w:val="00A0407F"/>
    <w:rsid w:val="00A0453C"/>
    <w:rsid w:val="00A04FA7"/>
    <w:rsid w:val="00A0592B"/>
    <w:rsid w:val="00A06D03"/>
    <w:rsid w:val="00A0709E"/>
    <w:rsid w:val="00A07458"/>
    <w:rsid w:val="00A077F0"/>
    <w:rsid w:val="00A07F1E"/>
    <w:rsid w:val="00A118E9"/>
    <w:rsid w:val="00A11932"/>
    <w:rsid w:val="00A12DF8"/>
    <w:rsid w:val="00A1316E"/>
    <w:rsid w:val="00A1485E"/>
    <w:rsid w:val="00A1500B"/>
    <w:rsid w:val="00A160C7"/>
    <w:rsid w:val="00A162DE"/>
    <w:rsid w:val="00A200A5"/>
    <w:rsid w:val="00A204F6"/>
    <w:rsid w:val="00A20ABB"/>
    <w:rsid w:val="00A21F90"/>
    <w:rsid w:val="00A22179"/>
    <w:rsid w:val="00A22248"/>
    <w:rsid w:val="00A2266F"/>
    <w:rsid w:val="00A228D2"/>
    <w:rsid w:val="00A258F3"/>
    <w:rsid w:val="00A2629D"/>
    <w:rsid w:val="00A26A7A"/>
    <w:rsid w:val="00A31646"/>
    <w:rsid w:val="00A331C6"/>
    <w:rsid w:val="00A33780"/>
    <w:rsid w:val="00A36749"/>
    <w:rsid w:val="00A36949"/>
    <w:rsid w:val="00A4065C"/>
    <w:rsid w:val="00A42016"/>
    <w:rsid w:val="00A4242E"/>
    <w:rsid w:val="00A42593"/>
    <w:rsid w:val="00A42CEE"/>
    <w:rsid w:val="00A42F22"/>
    <w:rsid w:val="00A44319"/>
    <w:rsid w:val="00A445C9"/>
    <w:rsid w:val="00A44EC0"/>
    <w:rsid w:val="00A45B5A"/>
    <w:rsid w:val="00A4634A"/>
    <w:rsid w:val="00A50103"/>
    <w:rsid w:val="00A50302"/>
    <w:rsid w:val="00A50761"/>
    <w:rsid w:val="00A50D7E"/>
    <w:rsid w:val="00A51F6B"/>
    <w:rsid w:val="00A520B0"/>
    <w:rsid w:val="00A529B0"/>
    <w:rsid w:val="00A54032"/>
    <w:rsid w:val="00A54DAB"/>
    <w:rsid w:val="00A54F4D"/>
    <w:rsid w:val="00A557FB"/>
    <w:rsid w:val="00A5599C"/>
    <w:rsid w:val="00A57984"/>
    <w:rsid w:val="00A57B12"/>
    <w:rsid w:val="00A57D31"/>
    <w:rsid w:val="00A603FD"/>
    <w:rsid w:val="00A606AD"/>
    <w:rsid w:val="00A609C0"/>
    <w:rsid w:val="00A61F7A"/>
    <w:rsid w:val="00A64347"/>
    <w:rsid w:val="00A64E5F"/>
    <w:rsid w:val="00A65700"/>
    <w:rsid w:val="00A6582B"/>
    <w:rsid w:val="00A65F01"/>
    <w:rsid w:val="00A65F65"/>
    <w:rsid w:val="00A6661C"/>
    <w:rsid w:val="00A66E22"/>
    <w:rsid w:val="00A673BA"/>
    <w:rsid w:val="00A67674"/>
    <w:rsid w:val="00A67D74"/>
    <w:rsid w:val="00A704F2"/>
    <w:rsid w:val="00A70765"/>
    <w:rsid w:val="00A71EBB"/>
    <w:rsid w:val="00A722D7"/>
    <w:rsid w:val="00A727B0"/>
    <w:rsid w:val="00A728CF"/>
    <w:rsid w:val="00A73337"/>
    <w:rsid w:val="00A742E0"/>
    <w:rsid w:val="00A75562"/>
    <w:rsid w:val="00A75FF7"/>
    <w:rsid w:val="00A76B31"/>
    <w:rsid w:val="00A76B44"/>
    <w:rsid w:val="00A800CE"/>
    <w:rsid w:val="00A80566"/>
    <w:rsid w:val="00A80F6E"/>
    <w:rsid w:val="00A81B70"/>
    <w:rsid w:val="00A81CEC"/>
    <w:rsid w:val="00A82C44"/>
    <w:rsid w:val="00A8363A"/>
    <w:rsid w:val="00A83B52"/>
    <w:rsid w:val="00A85AB5"/>
    <w:rsid w:val="00A85B5A"/>
    <w:rsid w:val="00A863EE"/>
    <w:rsid w:val="00A86AAF"/>
    <w:rsid w:val="00A87E66"/>
    <w:rsid w:val="00A90A0A"/>
    <w:rsid w:val="00A9158C"/>
    <w:rsid w:val="00A918BE"/>
    <w:rsid w:val="00A92A58"/>
    <w:rsid w:val="00A9320F"/>
    <w:rsid w:val="00A95203"/>
    <w:rsid w:val="00A954D9"/>
    <w:rsid w:val="00A96723"/>
    <w:rsid w:val="00A97BD4"/>
    <w:rsid w:val="00AA02B8"/>
    <w:rsid w:val="00AA0888"/>
    <w:rsid w:val="00AA10FD"/>
    <w:rsid w:val="00AA367C"/>
    <w:rsid w:val="00AA4ACF"/>
    <w:rsid w:val="00AA50CF"/>
    <w:rsid w:val="00AA52D0"/>
    <w:rsid w:val="00AA5428"/>
    <w:rsid w:val="00AA69F3"/>
    <w:rsid w:val="00AA7B08"/>
    <w:rsid w:val="00AB07C5"/>
    <w:rsid w:val="00AB0BAF"/>
    <w:rsid w:val="00AB0D97"/>
    <w:rsid w:val="00AB0F4D"/>
    <w:rsid w:val="00AB1085"/>
    <w:rsid w:val="00AB1CD1"/>
    <w:rsid w:val="00AB2430"/>
    <w:rsid w:val="00AB42E9"/>
    <w:rsid w:val="00AB4818"/>
    <w:rsid w:val="00AB4B51"/>
    <w:rsid w:val="00AB5D89"/>
    <w:rsid w:val="00AB5FD6"/>
    <w:rsid w:val="00AB64D2"/>
    <w:rsid w:val="00AB6624"/>
    <w:rsid w:val="00AB6646"/>
    <w:rsid w:val="00AB6AC2"/>
    <w:rsid w:val="00AB6F53"/>
    <w:rsid w:val="00AB718A"/>
    <w:rsid w:val="00AC003A"/>
    <w:rsid w:val="00AC1462"/>
    <w:rsid w:val="00AC5995"/>
    <w:rsid w:val="00AC5CC6"/>
    <w:rsid w:val="00AC63C7"/>
    <w:rsid w:val="00AC6B0D"/>
    <w:rsid w:val="00AD0543"/>
    <w:rsid w:val="00AD085D"/>
    <w:rsid w:val="00AD0F88"/>
    <w:rsid w:val="00AD2070"/>
    <w:rsid w:val="00AD21BD"/>
    <w:rsid w:val="00AD22E2"/>
    <w:rsid w:val="00AD2451"/>
    <w:rsid w:val="00AD2F67"/>
    <w:rsid w:val="00AD3BB3"/>
    <w:rsid w:val="00AD3DB2"/>
    <w:rsid w:val="00AD4B09"/>
    <w:rsid w:val="00AD59EA"/>
    <w:rsid w:val="00AD7539"/>
    <w:rsid w:val="00AD7E49"/>
    <w:rsid w:val="00AE0345"/>
    <w:rsid w:val="00AE184E"/>
    <w:rsid w:val="00AE1BC5"/>
    <w:rsid w:val="00AE37BA"/>
    <w:rsid w:val="00AE3DD2"/>
    <w:rsid w:val="00AE4227"/>
    <w:rsid w:val="00AE4462"/>
    <w:rsid w:val="00AE480D"/>
    <w:rsid w:val="00AE5F20"/>
    <w:rsid w:val="00AE6318"/>
    <w:rsid w:val="00AE661F"/>
    <w:rsid w:val="00AE6997"/>
    <w:rsid w:val="00AE6E62"/>
    <w:rsid w:val="00AE7537"/>
    <w:rsid w:val="00AE758D"/>
    <w:rsid w:val="00AF06FD"/>
    <w:rsid w:val="00AF2302"/>
    <w:rsid w:val="00AF3D25"/>
    <w:rsid w:val="00AF507F"/>
    <w:rsid w:val="00B00447"/>
    <w:rsid w:val="00B0100A"/>
    <w:rsid w:val="00B0264C"/>
    <w:rsid w:val="00B0347A"/>
    <w:rsid w:val="00B039B9"/>
    <w:rsid w:val="00B049FB"/>
    <w:rsid w:val="00B04D83"/>
    <w:rsid w:val="00B0512E"/>
    <w:rsid w:val="00B059E3"/>
    <w:rsid w:val="00B05E0A"/>
    <w:rsid w:val="00B06AB8"/>
    <w:rsid w:val="00B06C67"/>
    <w:rsid w:val="00B076CA"/>
    <w:rsid w:val="00B10266"/>
    <w:rsid w:val="00B10AB5"/>
    <w:rsid w:val="00B10C93"/>
    <w:rsid w:val="00B10D82"/>
    <w:rsid w:val="00B11533"/>
    <w:rsid w:val="00B1247D"/>
    <w:rsid w:val="00B1342C"/>
    <w:rsid w:val="00B138C9"/>
    <w:rsid w:val="00B13BFD"/>
    <w:rsid w:val="00B142E1"/>
    <w:rsid w:val="00B14603"/>
    <w:rsid w:val="00B15019"/>
    <w:rsid w:val="00B1570F"/>
    <w:rsid w:val="00B16209"/>
    <w:rsid w:val="00B234B9"/>
    <w:rsid w:val="00B237B7"/>
    <w:rsid w:val="00B25369"/>
    <w:rsid w:val="00B253DB"/>
    <w:rsid w:val="00B25B66"/>
    <w:rsid w:val="00B267DA"/>
    <w:rsid w:val="00B26AC0"/>
    <w:rsid w:val="00B26B01"/>
    <w:rsid w:val="00B27043"/>
    <w:rsid w:val="00B30CE3"/>
    <w:rsid w:val="00B30FFF"/>
    <w:rsid w:val="00B31AF3"/>
    <w:rsid w:val="00B32212"/>
    <w:rsid w:val="00B32876"/>
    <w:rsid w:val="00B32BBE"/>
    <w:rsid w:val="00B357C6"/>
    <w:rsid w:val="00B357F7"/>
    <w:rsid w:val="00B40EB8"/>
    <w:rsid w:val="00B42881"/>
    <w:rsid w:val="00B43C39"/>
    <w:rsid w:val="00B43D76"/>
    <w:rsid w:val="00B449AD"/>
    <w:rsid w:val="00B44D2F"/>
    <w:rsid w:val="00B4512B"/>
    <w:rsid w:val="00B458BE"/>
    <w:rsid w:val="00B45940"/>
    <w:rsid w:val="00B45AD9"/>
    <w:rsid w:val="00B46A18"/>
    <w:rsid w:val="00B471E6"/>
    <w:rsid w:val="00B50B00"/>
    <w:rsid w:val="00B50B0E"/>
    <w:rsid w:val="00B510B5"/>
    <w:rsid w:val="00B52591"/>
    <w:rsid w:val="00B52978"/>
    <w:rsid w:val="00B53739"/>
    <w:rsid w:val="00B53964"/>
    <w:rsid w:val="00B53E0D"/>
    <w:rsid w:val="00B548C9"/>
    <w:rsid w:val="00B54A12"/>
    <w:rsid w:val="00B569FA"/>
    <w:rsid w:val="00B56B19"/>
    <w:rsid w:val="00B56F79"/>
    <w:rsid w:val="00B574DD"/>
    <w:rsid w:val="00B57E85"/>
    <w:rsid w:val="00B612E2"/>
    <w:rsid w:val="00B61EAA"/>
    <w:rsid w:val="00B62565"/>
    <w:rsid w:val="00B62C2A"/>
    <w:rsid w:val="00B638B7"/>
    <w:rsid w:val="00B63F6D"/>
    <w:rsid w:val="00B669BE"/>
    <w:rsid w:val="00B66D1F"/>
    <w:rsid w:val="00B67A68"/>
    <w:rsid w:val="00B72933"/>
    <w:rsid w:val="00B73680"/>
    <w:rsid w:val="00B7433A"/>
    <w:rsid w:val="00B7530B"/>
    <w:rsid w:val="00B75B97"/>
    <w:rsid w:val="00B75C5B"/>
    <w:rsid w:val="00B75FD7"/>
    <w:rsid w:val="00B77892"/>
    <w:rsid w:val="00B80139"/>
    <w:rsid w:val="00B80D97"/>
    <w:rsid w:val="00B9019A"/>
    <w:rsid w:val="00B9058E"/>
    <w:rsid w:val="00B906F6"/>
    <w:rsid w:val="00B909A9"/>
    <w:rsid w:val="00B926C5"/>
    <w:rsid w:val="00B927A9"/>
    <w:rsid w:val="00B932D8"/>
    <w:rsid w:val="00B9341C"/>
    <w:rsid w:val="00B942A8"/>
    <w:rsid w:val="00B956AC"/>
    <w:rsid w:val="00B967FC"/>
    <w:rsid w:val="00BA1FA5"/>
    <w:rsid w:val="00BA2D92"/>
    <w:rsid w:val="00BA4928"/>
    <w:rsid w:val="00BA724B"/>
    <w:rsid w:val="00BA7DAA"/>
    <w:rsid w:val="00BA7F7B"/>
    <w:rsid w:val="00BB102F"/>
    <w:rsid w:val="00BB1645"/>
    <w:rsid w:val="00BB2902"/>
    <w:rsid w:val="00BB2AB1"/>
    <w:rsid w:val="00BB31B3"/>
    <w:rsid w:val="00BB347E"/>
    <w:rsid w:val="00BB40B6"/>
    <w:rsid w:val="00BB4640"/>
    <w:rsid w:val="00BB4CD6"/>
    <w:rsid w:val="00BB54B5"/>
    <w:rsid w:val="00BB58C5"/>
    <w:rsid w:val="00BB62EC"/>
    <w:rsid w:val="00BB6E5E"/>
    <w:rsid w:val="00BB6F9D"/>
    <w:rsid w:val="00BC0305"/>
    <w:rsid w:val="00BC2267"/>
    <w:rsid w:val="00BC2A93"/>
    <w:rsid w:val="00BC2C05"/>
    <w:rsid w:val="00BC2D2C"/>
    <w:rsid w:val="00BC336C"/>
    <w:rsid w:val="00BC3DCA"/>
    <w:rsid w:val="00BC3E05"/>
    <w:rsid w:val="00BC3FB4"/>
    <w:rsid w:val="00BC474B"/>
    <w:rsid w:val="00BC5C42"/>
    <w:rsid w:val="00BC6743"/>
    <w:rsid w:val="00BC6A48"/>
    <w:rsid w:val="00BC70AE"/>
    <w:rsid w:val="00BD0795"/>
    <w:rsid w:val="00BD2AED"/>
    <w:rsid w:val="00BD2DE2"/>
    <w:rsid w:val="00BD3587"/>
    <w:rsid w:val="00BD400C"/>
    <w:rsid w:val="00BD51CA"/>
    <w:rsid w:val="00BD59AA"/>
    <w:rsid w:val="00BD5B38"/>
    <w:rsid w:val="00BD6782"/>
    <w:rsid w:val="00BE03A5"/>
    <w:rsid w:val="00BE0620"/>
    <w:rsid w:val="00BE0AB9"/>
    <w:rsid w:val="00BE0B2C"/>
    <w:rsid w:val="00BE0CCC"/>
    <w:rsid w:val="00BE0EF7"/>
    <w:rsid w:val="00BE15F1"/>
    <w:rsid w:val="00BE1CA0"/>
    <w:rsid w:val="00BE25BB"/>
    <w:rsid w:val="00BE2FB0"/>
    <w:rsid w:val="00BE3806"/>
    <w:rsid w:val="00BE3C19"/>
    <w:rsid w:val="00BE3D45"/>
    <w:rsid w:val="00BF0E4C"/>
    <w:rsid w:val="00BF1F40"/>
    <w:rsid w:val="00BF24AF"/>
    <w:rsid w:val="00BF31D1"/>
    <w:rsid w:val="00BF428B"/>
    <w:rsid w:val="00BF4396"/>
    <w:rsid w:val="00BF45F7"/>
    <w:rsid w:val="00BF523B"/>
    <w:rsid w:val="00BF53BB"/>
    <w:rsid w:val="00BF5EAC"/>
    <w:rsid w:val="00BF6A0A"/>
    <w:rsid w:val="00BF75F8"/>
    <w:rsid w:val="00C01226"/>
    <w:rsid w:val="00C01F15"/>
    <w:rsid w:val="00C03DD9"/>
    <w:rsid w:val="00C04543"/>
    <w:rsid w:val="00C04552"/>
    <w:rsid w:val="00C048B2"/>
    <w:rsid w:val="00C05063"/>
    <w:rsid w:val="00C05076"/>
    <w:rsid w:val="00C055CC"/>
    <w:rsid w:val="00C06410"/>
    <w:rsid w:val="00C06609"/>
    <w:rsid w:val="00C06D08"/>
    <w:rsid w:val="00C077D6"/>
    <w:rsid w:val="00C07AB8"/>
    <w:rsid w:val="00C100AB"/>
    <w:rsid w:val="00C10148"/>
    <w:rsid w:val="00C10253"/>
    <w:rsid w:val="00C1164A"/>
    <w:rsid w:val="00C11D4A"/>
    <w:rsid w:val="00C11EBD"/>
    <w:rsid w:val="00C13AB9"/>
    <w:rsid w:val="00C142A9"/>
    <w:rsid w:val="00C148D9"/>
    <w:rsid w:val="00C14C38"/>
    <w:rsid w:val="00C154EC"/>
    <w:rsid w:val="00C16D74"/>
    <w:rsid w:val="00C1701D"/>
    <w:rsid w:val="00C20940"/>
    <w:rsid w:val="00C21405"/>
    <w:rsid w:val="00C21B6D"/>
    <w:rsid w:val="00C2255B"/>
    <w:rsid w:val="00C23FD1"/>
    <w:rsid w:val="00C2494C"/>
    <w:rsid w:val="00C2692D"/>
    <w:rsid w:val="00C305E0"/>
    <w:rsid w:val="00C31D1B"/>
    <w:rsid w:val="00C33AE4"/>
    <w:rsid w:val="00C34E3E"/>
    <w:rsid w:val="00C3539C"/>
    <w:rsid w:val="00C35994"/>
    <w:rsid w:val="00C35DDC"/>
    <w:rsid w:val="00C36149"/>
    <w:rsid w:val="00C37C36"/>
    <w:rsid w:val="00C40929"/>
    <w:rsid w:val="00C4094C"/>
    <w:rsid w:val="00C40D54"/>
    <w:rsid w:val="00C428C0"/>
    <w:rsid w:val="00C44929"/>
    <w:rsid w:val="00C4529F"/>
    <w:rsid w:val="00C4624F"/>
    <w:rsid w:val="00C47380"/>
    <w:rsid w:val="00C47B51"/>
    <w:rsid w:val="00C51E82"/>
    <w:rsid w:val="00C5231C"/>
    <w:rsid w:val="00C52716"/>
    <w:rsid w:val="00C55567"/>
    <w:rsid w:val="00C55C8F"/>
    <w:rsid w:val="00C56D2B"/>
    <w:rsid w:val="00C61D57"/>
    <w:rsid w:val="00C624EE"/>
    <w:rsid w:val="00C62739"/>
    <w:rsid w:val="00C62C25"/>
    <w:rsid w:val="00C6377C"/>
    <w:rsid w:val="00C64326"/>
    <w:rsid w:val="00C64ADC"/>
    <w:rsid w:val="00C65D93"/>
    <w:rsid w:val="00C661ED"/>
    <w:rsid w:val="00C67A24"/>
    <w:rsid w:val="00C70A40"/>
    <w:rsid w:val="00C72E23"/>
    <w:rsid w:val="00C73324"/>
    <w:rsid w:val="00C733CA"/>
    <w:rsid w:val="00C7497D"/>
    <w:rsid w:val="00C74CDF"/>
    <w:rsid w:val="00C75154"/>
    <w:rsid w:val="00C7535D"/>
    <w:rsid w:val="00C758A0"/>
    <w:rsid w:val="00C805E6"/>
    <w:rsid w:val="00C82CF5"/>
    <w:rsid w:val="00C8342C"/>
    <w:rsid w:val="00C84AE9"/>
    <w:rsid w:val="00C852C1"/>
    <w:rsid w:val="00C85646"/>
    <w:rsid w:val="00C85E3B"/>
    <w:rsid w:val="00C85F56"/>
    <w:rsid w:val="00C86B19"/>
    <w:rsid w:val="00C870FA"/>
    <w:rsid w:val="00C8727D"/>
    <w:rsid w:val="00C90059"/>
    <w:rsid w:val="00C92472"/>
    <w:rsid w:val="00C925F6"/>
    <w:rsid w:val="00C92F01"/>
    <w:rsid w:val="00C935E2"/>
    <w:rsid w:val="00C94686"/>
    <w:rsid w:val="00C94860"/>
    <w:rsid w:val="00C948BF"/>
    <w:rsid w:val="00C958CD"/>
    <w:rsid w:val="00C95A23"/>
    <w:rsid w:val="00C9671E"/>
    <w:rsid w:val="00C9684B"/>
    <w:rsid w:val="00CA0E7C"/>
    <w:rsid w:val="00CA1460"/>
    <w:rsid w:val="00CA2211"/>
    <w:rsid w:val="00CA2D7D"/>
    <w:rsid w:val="00CA3A94"/>
    <w:rsid w:val="00CA3E52"/>
    <w:rsid w:val="00CA46F1"/>
    <w:rsid w:val="00CA5568"/>
    <w:rsid w:val="00CA5A46"/>
    <w:rsid w:val="00CA7D1C"/>
    <w:rsid w:val="00CA7D69"/>
    <w:rsid w:val="00CB0199"/>
    <w:rsid w:val="00CB042C"/>
    <w:rsid w:val="00CB04D8"/>
    <w:rsid w:val="00CB13CA"/>
    <w:rsid w:val="00CB3A10"/>
    <w:rsid w:val="00CB3FE7"/>
    <w:rsid w:val="00CB46AE"/>
    <w:rsid w:val="00CB4E03"/>
    <w:rsid w:val="00CB5ED2"/>
    <w:rsid w:val="00CB615D"/>
    <w:rsid w:val="00CB6554"/>
    <w:rsid w:val="00CB6FCC"/>
    <w:rsid w:val="00CB79E2"/>
    <w:rsid w:val="00CB7A16"/>
    <w:rsid w:val="00CC0AD8"/>
    <w:rsid w:val="00CC0FF3"/>
    <w:rsid w:val="00CC103C"/>
    <w:rsid w:val="00CC16CE"/>
    <w:rsid w:val="00CC2916"/>
    <w:rsid w:val="00CC295B"/>
    <w:rsid w:val="00CC2D56"/>
    <w:rsid w:val="00CC4272"/>
    <w:rsid w:val="00CC6B00"/>
    <w:rsid w:val="00CC72EF"/>
    <w:rsid w:val="00CD0BDD"/>
    <w:rsid w:val="00CD143C"/>
    <w:rsid w:val="00CD1D89"/>
    <w:rsid w:val="00CD238B"/>
    <w:rsid w:val="00CD39E7"/>
    <w:rsid w:val="00CD3B64"/>
    <w:rsid w:val="00CD3F79"/>
    <w:rsid w:val="00CD5926"/>
    <w:rsid w:val="00CD6789"/>
    <w:rsid w:val="00CD6BF5"/>
    <w:rsid w:val="00CD79BE"/>
    <w:rsid w:val="00CD7FA4"/>
    <w:rsid w:val="00CE0737"/>
    <w:rsid w:val="00CE27F8"/>
    <w:rsid w:val="00CE2E93"/>
    <w:rsid w:val="00CE368A"/>
    <w:rsid w:val="00CE37B3"/>
    <w:rsid w:val="00CE4137"/>
    <w:rsid w:val="00CE4294"/>
    <w:rsid w:val="00CE4819"/>
    <w:rsid w:val="00CE5535"/>
    <w:rsid w:val="00CE5590"/>
    <w:rsid w:val="00CE5764"/>
    <w:rsid w:val="00CE6AF2"/>
    <w:rsid w:val="00CE6EB1"/>
    <w:rsid w:val="00CF01F1"/>
    <w:rsid w:val="00CF052B"/>
    <w:rsid w:val="00CF2F50"/>
    <w:rsid w:val="00CF3F40"/>
    <w:rsid w:val="00CF5F62"/>
    <w:rsid w:val="00CF6E12"/>
    <w:rsid w:val="00CF76D0"/>
    <w:rsid w:val="00D00A44"/>
    <w:rsid w:val="00D0122F"/>
    <w:rsid w:val="00D01B3C"/>
    <w:rsid w:val="00D02316"/>
    <w:rsid w:val="00D02BE4"/>
    <w:rsid w:val="00D033EE"/>
    <w:rsid w:val="00D034E2"/>
    <w:rsid w:val="00D03840"/>
    <w:rsid w:val="00D03A4C"/>
    <w:rsid w:val="00D047E0"/>
    <w:rsid w:val="00D05B2E"/>
    <w:rsid w:val="00D06E69"/>
    <w:rsid w:val="00D10A6C"/>
    <w:rsid w:val="00D10DF6"/>
    <w:rsid w:val="00D1395E"/>
    <w:rsid w:val="00D14C15"/>
    <w:rsid w:val="00D161D9"/>
    <w:rsid w:val="00D16489"/>
    <w:rsid w:val="00D170E8"/>
    <w:rsid w:val="00D1745F"/>
    <w:rsid w:val="00D20006"/>
    <w:rsid w:val="00D20677"/>
    <w:rsid w:val="00D20F03"/>
    <w:rsid w:val="00D2176A"/>
    <w:rsid w:val="00D22368"/>
    <w:rsid w:val="00D2238E"/>
    <w:rsid w:val="00D224CA"/>
    <w:rsid w:val="00D227A1"/>
    <w:rsid w:val="00D241BE"/>
    <w:rsid w:val="00D250FE"/>
    <w:rsid w:val="00D25485"/>
    <w:rsid w:val="00D25978"/>
    <w:rsid w:val="00D276B5"/>
    <w:rsid w:val="00D3056C"/>
    <w:rsid w:val="00D30F8F"/>
    <w:rsid w:val="00D31530"/>
    <w:rsid w:val="00D32870"/>
    <w:rsid w:val="00D33C79"/>
    <w:rsid w:val="00D33E66"/>
    <w:rsid w:val="00D3600C"/>
    <w:rsid w:val="00D362EC"/>
    <w:rsid w:val="00D36A3E"/>
    <w:rsid w:val="00D36F0C"/>
    <w:rsid w:val="00D41ABC"/>
    <w:rsid w:val="00D42606"/>
    <w:rsid w:val="00D42FFB"/>
    <w:rsid w:val="00D438D3"/>
    <w:rsid w:val="00D43E8E"/>
    <w:rsid w:val="00D445F0"/>
    <w:rsid w:val="00D44682"/>
    <w:rsid w:val="00D44A8D"/>
    <w:rsid w:val="00D44E4E"/>
    <w:rsid w:val="00D457C4"/>
    <w:rsid w:val="00D462E3"/>
    <w:rsid w:val="00D4630A"/>
    <w:rsid w:val="00D46E8F"/>
    <w:rsid w:val="00D520F2"/>
    <w:rsid w:val="00D53C86"/>
    <w:rsid w:val="00D55EE4"/>
    <w:rsid w:val="00D5667D"/>
    <w:rsid w:val="00D5677A"/>
    <w:rsid w:val="00D575C5"/>
    <w:rsid w:val="00D602C1"/>
    <w:rsid w:val="00D6072A"/>
    <w:rsid w:val="00D62668"/>
    <w:rsid w:val="00D642CB"/>
    <w:rsid w:val="00D64CE7"/>
    <w:rsid w:val="00D64DAB"/>
    <w:rsid w:val="00D64E1B"/>
    <w:rsid w:val="00D6564C"/>
    <w:rsid w:val="00D65DCE"/>
    <w:rsid w:val="00D66372"/>
    <w:rsid w:val="00D6690B"/>
    <w:rsid w:val="00D675DC"/>
    <w:rsid w:val="00D67721"/>
    <w:rsid w:val="00D6773A"/>
    <w:rsid w:val="00D715A7"/>
    <w:rsid w:val="00D717E8"/>
    <w:rsid w:val="00D71D38"/>
    <w:rsid w:val="00D7209E"/>
    <w:rsid w:val="00D730DD"/>
    <w:rsid w:val="00D733A5"/>
    <w:rsid w:val="00D744A5"/>
    <w:rsid w:val="00D76BC3"/>
    <w:rsid w:val="00D772AC"/>
    <w:rsid w:val="00D77A20"/>
    <w:rsid w:val="00D80FAD"/>
    <w:rsid w:val="00D81271"/>
    <w:rsid w:val="00D821ED"/>
    <w:rsid w:val="00D84419"/>
    <w:rsid w:val="00D84BA6"/>
    <w:rsid w:val="00D84EA1"/>
    <w:rsid w:val="00D8569E"/>
    <w:rsid w:val="00D85F2C"/>
    <w:rsid w:val="00D864E4"/>
    <w:rsid w:val="00D872CD"/>
    <w:rsid w:val="00D8762F"/>
    <w:rsid w:val="00D877AE"/>
    <w:rsid w:val="00D908A9"/>
    <w:rsid w:val="00D917E6"/>
    <w:rsid w:val="00D9299D"/>
    <w:rsid w:val="00D93C8E"/>
    <w:rsid w:val="00D93F98"/>
    <w:rsid w:val="00D94709"/>
    <w:rsid w:val="00D9682B"/>
    <w:rsid w:val="00D97054"/>
    <w:rsid w:val="00DA02A8"/>
    <w:rsid w:val="00DA0C8A"/>
    <w:rsid w:val="00DA10C8"/>
    <w:rsid w:val="00DA3A49"/>
    <w:rsid w:val="00DA5221"/>
    <w:rsid w:val="00DA6233"/>
    <w:rsid w:val="00DB0C9B"/>
    <w:rsid w:val="00DB1126"/>
    <w:rsid w:val="00DB1141"/>
    <w:rsid w:val="00DB1F5F"/>
    <w:rsid w:val="00DB22DD"/>
    <w:rsid w:val="00DB256E"/>
    <w:rsid w:val="00DB2EFB"/>
    <w:rsid w:val="00DB3903"/>
    <w:rsid w:val="00DB4FFE"/>
    <w:rsid w:val="00DB5B08"/>
    <w:rsid w:val="00DB5E19"/>
    <w:rsid w:val="00DB7B2A"/>
    <w:rsid w:val="00DC0C3C"/>
    <w:rsid w:val="00DC10EB"/>
    <w:rsid w:val="00DC1702"/>
    <w:rsid w:val="00DC1846"/>
    <w:rsid w:val="00DC25D9"/>
    <w:rsid w:val="00DC2ABB"/>
    <w:rsid w:val="00DC3707"/>
    <w:rsid w:val="00DC42EE"/>
    <w:rsid w:val="00DC74A1"/>
    <w:rsid w:val="00DC764D"/>
    <w:rsid w:val="00DC77DF"/>
    <w:rsid w:val="00DD0B9A"/>
    <w:rsid w:val="00DD1DF4"/>
    <w:rsid w:val="00DD22FA"/>
    <w:rsid w:val="00DD2862"/>
    <w:rsid w:val="00DD3875"/>
    <w:rsid w:val="00DD461B"/>
    <w:rsid w:val="00DD4C0A"/>
    <w:rsid w:val="00DD4C52"/>
    <w:rsid w:val="00DD4C90"/>
    <w:rsid w:val="00DD5AA3"/>
    <w:rsid w:val="00DD61BF"/>
    <w:rsid w:val="00DD6B21"/>
    <w:rsid w:val="00DD7843"/>
    <w:rsid w:val="00DD7FA5"/>
    <w:rsid w:val="00DE043D"/>
    <w:rsid w:val="00DE087D"/>
    <w:rsid w:val="00DE19BF"/>
    <w:rsid w:val="00DE2122"/>
    <w:rsid w:val="00DE2598"/>
    <w:rsid w:val="00DE29F0"/>
    <w:rsid w:val="00DE2F93"/>
    <w:rsid w:val="00DE3E8E"/>
    <w:rsid w:val="00DE3F8E"/>
    <w:rsid w:val="00DE51B1"/>
    <w:rsid w:val="00DE5C00"/>
    <w:rsid w:val="00DE5F9E"/>
    <w:rsid w:val="00DE63A6"/>
    <w:rsid w:val="00DE6758"/>
    <w:rsid w:val="00DE6A36"/>
    <w:rsid w:val="00DE6BB8"/>
    <w:rsid w:val="00DE7875"/>
    <w:rsid w:val="00DF015F"/>
    <w:rsid w:val="00DF0761"/>
    <w:rsid w:val="00DF17A5"/>
    <w:rsid w:val="00DF1BBB"/>
    <w:rsid w:val="00DF1D96"/>
    <w:rsid w:val="00DF3069"/>
    <w:rsid w:val="00DF3FD6"/>
    <w:rsid w:val="00DF4B90"/>
    <w:rsid w:val="00DF4D72"/>
    <w:rsid w:val="00DF52CB"/>
    <w:rsid w:val="00DF5D59"/>
    <w:rsid w:val="00DF6079"/>
    <w:rsid w:val="00DF6227"/>
    <w:rsid w:val="00DF6802"/>
    <w:rsid w:val="00E0038B"/>
    <w:rsid w:val="00E00C32"/>
    <w:rsid w:val="00E02658"/>
    <w:rsid w:val="00E04351"/>
    <w:rsid w:val="00E04D05"/>
    <w:rsid w:val="00E053D0"/>
    <w:rsid w:val="00E057E2"/>
    <w:rsid w:val="00E05B43"/>
    <w:rsid w:val="00E05FCB"/>
    <w:rsid w:val="00E06B47"/>
    <w:rsid w:val="00E06B8C"/>
    <w:rsid w:val="00E07B59"/>
    <w:rsid w:val="00E10C92"/>
    <w:rsid w:val="00E120A2"/>
    <w:rsid w:val="00E12A9B"/>
    <w:rsid w:val="00E1501D"/>
    <w:rsid w:val="00E155FF"/>
    <w:rsid w:val="00E15602"/>
    <w:rsid w:val="00E15940"/>
    <w:rsid w:val="00E16931"/>
    <w:rsid w:val="00E17F03"/>
    <w:rsid w:val="00E20238"/>
    <w:rsid w:val="00E20A9E"/>
    <w:rsid w:val="00E20D46"/>
    <w:rsid w:val="00E219E5"/>
    <w:rsid w:val="00E22DB3"/>
    <w:rsid w:val="00E230DB"/>
    <w:rsid w:val="00E25E48"/>
    <w:rsid w:val="00E26A22"/>
    <w:rsid w:val="00E27F14"/>
    <w:rsid w:val="00E30A8D"/>
    <w:rsid w:val="00E320E8"/>
    <w:rsid w:val="00E3360D"/>
    <w:rsid w:val="00E34A23"/>
    <w:rsid w:val="00E350C0"/>
    <w:rsid w:val="00E35198"/>
    <w:rsid w:val="00E357D5"/>
    <w:rsid w:val="00E35C93"/>
    <w:rsid w:val="00E366F7"/>
    <w:rsid w:val="00E36C00"/>
    <w:rsid w:val="00E37949"/>
    <w:rsid w:val="00E37D76"/>
    <w:rsid w:val="00E40FED"/>
    <w:rsid w:val="00E416C0"/>
    <w:rsid w:val="00E41881"/>
    <w:rsid w:val="00E41D0E"/>
    <w:rsid w:val="00E4495A"/>
    <w:rsid w:val="00E45026"/>
    <w:rsid w:val="00E45CDC"/>
    <w:rsid w:val="00E46D66"/>
    <w:rsid w:val="00E46FD4"/>
    <w:rsid w:val="00E47217"/>
    <w:rsid w:val="00E507C3"/>
    <w:rsid w:val="00E52A13"/>
    <w:rsid w:val="00E53667"/>
    <w:rsid w:val="00E53A1C"/>
    <w:rsid w:val="00E53F13"/>
    <w:rsid w:val="00E541FC"/>
    <w:rsid w:val="00E557BE"/>
    <w:rsid w:val="00E56393"/>
    <w:rsid w:val="00E574F8"/>
    <w:rsid w:val="00E57615"/>
    <w:rsid w:val="00E612D4"/>
    <w:rsid w:val="00E6156F"/>
    <w:rsid w:val="00E62DF1"/>
    <w:rsid w:val="00E6314E"/>
    <w:rsid w:val="00E634A6"/>
    <w:rsid w:val="00E6353C"/>
    <w:rsid w:val="00E63B57"/>
    <w:rsid w:val="00E644A3"/>
    <w:rsid w:val="00E647A1"/>
    <w:rsid w:val="00E65CBD"/>
    <w:rsid w:val="00E674C8"/>
    <w:rsid w:val="00E67C9E"/>
    <w:rsid w:val="00E7173F"/>
    <w:rsid w:val="00E71962"/>
    <w:rsid w:val="00E7345A"/>
    <w:rsid w:val="00E75959"/>
    <w:rsid w:val="00E75A3D"/>
    <w:rsid w:val="00E77BD1"/>
    <w:rsid w:val="00E805E9"/>
    <w:rsid w:val="00E80FCE"/>
    <w:rsid w:val="00E8139E"/>
    <w:rsid w:val="00E81572"/>
    <w:rsid w:val="00E81636"/>
    <w:rsid w:val="00E816FB"/>
    <w:rsid w:val="00E8214C"/>
    <w:rsid w:val="00E82654"/>
    <w:rsid w:val="00E826E6"/>
    <w:rsid w:val="00E828F0"/>
    <w:rsid w:val="00E8301C"/>
    <w:rsid w:val="00E844E4"/>
    <w:rsid w:val="00E8504D"/>
    <w:rsid w:val="00E85AAA"/>
    <w:rsid w:val="00E8600B"/>
    <w:rsid w:val="00E8686B"/>
    <w:rsid w:val="00E86AA8"/>
    <w:rsid w:val="00E86EA3"/>
    <w:rsid w:val="00E8719F"/>
    <w:rsid w:val="00E871AF"/>
    <w:rsid w:val="00E87F9D"/>
    <w:rsid w:val="00E90F6E"/>
    <w:rsid w:val="00E934C8"/>
    <w:rsid w:val="00E93CBA"/>
    <w:rsid w:val="00E94FCD"/>
    <w:rsid w:val="00E95ABA"/>
    <w:rsid w:val="00E962DC"/>
    <w:rsid w:val="00E964E9"/>
    <w:rsid w:val="00E965D2"/>
    <w:rsid w:val="00E975A7"/>
    <w:rsid w:val="00E97ADB"/>
    <w:rsid w:val="00EA0FCC"/>
    <w:rsid w:val="00EA21BF"/>
    <w:rsid w:val="00EA2498"/>
    <w:rsid w:val="00EA5BD9"/>
    <w:rsid w:val="00EA6208"/>
    <w:rsid w:val="00EA6919"/>
    <w:rsid w:val="00EA6C7B"/>
    <w:rsid w:val="00EA70B0"/>
    <w:rsid w:val="00EA7136"/>
    <w:rsid w:val="00EA7C57"/>
    <w:rsid w:val="00EB081F"/>
    <w:rsid w:val="00EB11A3"/>
    <w:rsid w:val="00EB1BD4"/>
    <w:rsid w:val="00EB30D0"/>
    <w:rsid w:val="00EB32AC"/>
    <w:rsid w:val="00EB33AE"/>
    <w:rsid w:val="00EB3AD3"/>
    <w:rsid w:val="00EB439F"/>
    <w:rsid w:val="00EB46F1"/>
    <w:rsid w:val="00EB5DBA"/>
    <w:rsid w:val="00EB6024"/>
    <w:rsid w:val="00EB70DD"/>
    <w:rsid w:val="00EC0555"/>
    <w:rsid w:val="00EC34E3"/>
    <w:rsid w:val="00EC447C"/>
    <w:rsid w:val="00EC492A"/>
    <w:rsid w:val="00EC5641"/>
    <w:rsid w:val="00EC691D"/>
    <w:rsid w:val="00EC6F4F"/>
    <w:rsid w:val="00EC7050"/>
    <w:rsid w:val="00EC721A"/>
    <w:rsid w:val="00ED12FF"/>
    <w:rsid w:val="00ED15C4"/>
    <w:rsid w:val="00ED5443"/>
    <w:rsid w:val="00ED5962"/>
    <w:rsid w:val="00ED5AD2"/>
    <w:rsid w:val="00ED5BF4"/>
    <w:rsid w:val="00ED62C9"/>
    <w:rsid w:val="00ED674F"/>
    <w:rsid w:val="00ED6ECB"/>
    <w:rsid w:val="00EE198B"/>
    <w:rsid w:val="00EE1A0B"/>
    <w:rsid w:val="00EE217E"/>
    <w:rsid w:val="00EE2954"/>
    <w:rsid w:val="00EE2EC8"/>
    <w:rsid w:val="00EE30A9"/>
    <w:rsid w:val="00EE30AA"/>
    <w:rsid w:val="00EE36B2"/>
    <w:rsid w:val="00EE4E2F"/>
    <w:rsid w:val="00EE5AD1"/>
    <w:rsid w:val="00EE7F57"/>
    <w:rsid w:val="00EF0293"/>
    <w:rsid w:val="00EF1E9C"/>
    <w:rsid w:val="00EF4AE2"/>
    <w:rsid w:val="00EF62CA"/>
    <w:rsid w:val="00EF7693"/>
    <w:rsid w:val="00EF7839"/>
    <w:rsid w:val="00EF7C6A"/>
    <w:rsid w:val="00F00142"/>
    <w:rsid w:val="00F002A8"/>
    <w:rsid w:val="00F00BB5"/>
    <w:rsid w:val="00F010E6"/>
    <w:rsid w:val="00F01893"/>
    <w:rsid w:val="00F0246A"/>
    <w:rsid w:val="00F04539"/>
    <w:rsid w:val="00F046E0"/>
    <w:rsid w:val="00F0479B"/>
    <w:rsid w:val="00F06868"/>
    <w:rsid w:val="00F06A25"/>
    <w:rsid w:val="00F07030"/>
    <w:rsid w:val="00F0731A"/>
    <w:rsid w:val="00F10229"/>
    <w:rsid w:val="00F10EAC"/>
    <w:rsid w:val="00F1242B"/>
    <w:rsid w:val="00F12AFF"/>
    <w:rsid w:val="00F13511"/>
    <w:rsid w:val="00F14C9D"/>
    <w:rsid w:val="00F1501E"/>
    <w:rsid w:val="00F15E12"/>
    <w:rsid w:val="00F15FA7"/>
    <w:rsid w:val="00F1631F"/>
    <w:rsid w:val="00F202BE"/>
    <w:rsid w:val="00F20BE8"/>
    <w:rsid w:val="00F21453"/>
    <w:rsid w:val="00F221F2"/>
    <w:rsid w:val="00F22A12"/>
    <w:rsid w:val="00F22D6D"/>
    <w:rsid w:val="00F25DCC"/>
    <w:rsid w:val="00F260DD"/>
    <w:rsid w:val="00F268E9"/>
    <w:rsid w:val="00F274CE"/>
    <w:rsid w:val="00F2794B"/>
    <w:rsid w:val="00F31ADC"/>
    <w:rsid w:val="00F32ABF"/>
    <w:rsid w:val="00F3359F"/>
    <w:rsid w:val="00F33824"/>
    <w:rsid w:val="00F34A60"/>
    <w:rsid w:val="00F34CC5"/>
    <w:rsid w:val="00F3651C"/>
    <w:rsid w:val="00F36629"/>
    <w:rsid w:val="00F409AB"/>
    <w:rsid w:val="00F4100E"/>
    <w:rsid w:val="00F418BC"/>
    <w:rsid w:val="00F41BE4"/>
    <w:rsid w:val="00F41F74"/>
    <w:rsid w:val="00F42DCA"/>
    <w:rsid w:val="00F43147"/>
    <w:rsid w:val="00F440B9"/>
    <w:rsid w:val="00F45065"/>
    <w:rsid w:val="00F45BAB"/>
    <w:rsid w:val="00F45BDE"/>
    <w:rsid w:val="00F45F97"/>
    <w:rsid w:val="00F46D03"/>
    <w:rsid w:val="00F470EC"/>
    <w:rsid w:val="00F50E8E"/>
    <w:rsid w:val="00F5188A"/>
    <w:rsid w:val="00F5288F"/>
    <w:rsid w:val="00F52C98"/>
    <w:rsid w:val="00F53DC8"/>
    <w:rsid w:val="00F54B80"/>
    <w:rsid w:val="00F54E44"/>
    <w:rsid w:val="00F562EC"/>
    <w:rsid w:val="00F57B60"/>
    <w:rsid w:val="00F6013B"/>
    <w:rsid w:val="00F6027E"/>
    <w:rsid w:val="00F60B74"/>
    <w:rsid w:val="00F61AA8"/>
    <w:rsid w:val="00F62117"/>
    <w:rsid w:val="00F62D7F"/>
    <w:rsid w:val="00F63A73"/>
    <w:rsid w:val="00F649F6"/>
    <w:rsid w:val="00F64ADB"/>
    <w:rsid w:val="00F64C85"/>
    <w:rsid w:val="00F6548B"/>
    <w:rsid w:val="00F655B9"/>
    <w:rsid w:val="00F662D9"/>
    <w:rsid w:val="00F712A4"/>
    <w:rsid w:val="00F7152D"/>
    <w:rsid w:val="00F72627"/>
    <w:rsid w:val="00F73BAF"/>
    <w:rsid w:val="00F74342"/>
    <w:rsid w:val="00F75E38"/>
    <w:rsid w:val="00F76CD2"/>
    <w:rsid w:val="00F7774A"/>
    <w:rsid w:val="00F80A23"/>
    <w:rsid w:val="00F8152B"/>
    <w:rsid w:val="00F82A95"/>
    <w:rsid w:val="00F838AA"/>
    <w:rsid w:val="00F846B8"/>
    <w:rsid w:val="00F86571"/>
    <w:rsid w:val="00F86BCA"/>
    <w:rsid w:val="00F90090"/>
    <w:rsid w:val="00F90271"/>
    <w:rsid w:val="00F9034C"/>
    <w:rsid w:val="00F905E8"/>
    <w:rsid w:val="00F907DA"/>
    <w:rsid w:val="00F90FF8"/>
    <w:rsid w:val="00F93D8E"/>
    <w:rsid w:val="00F950FD"/>
    <w:rsid w:val="00F95782"/>
    <w:rsid w:val="00F960E8"/>
    <w:rsid w:val="00F96208"/>
    <w:rsid w:val="00F96AC2"/>
    <w:rsid w:val="00FA038B"/>
    <w:rsid w:val="00FA05D4"/>
    <w:rsid w:val="00FA0D5C"/>
    <w:rsid w:val="00FA1407"/>
    <w:rsid w:val="00FA20DB"/>
    <w:rsid w:val="00FA27C6"/>
    <w:rsid w:val="00FA332A"/>
    <w:rsid w:val="00FA36D3"/>
    <w:rsid w:val="00FA4BC5"/>
    <w:rsid w:val="00FA64FD"/>
    <w:rsid w:val="00FA6B3D"/>
    <w:rsid w:val="00FA76C9"/>
    <w:rsid w:val="00FB111C"/>
    <w:rsid w:val="00FB125B"/>
    <w:rsid w:val="00FB1CBB"/>
    <w:rsid w:val="00FB3211"/>
    <w:rsid w:val="00FB57D0"/>
    <w:rsid w:val="00FB67A0"/>
    <w:rsid w:val="00FB69E6"/>
    <w:rsid w:val="00FB6A0A"/>
    <w:rsid w:val="00FB6B61"/>
    <w:rsid w:val="00FB7096"/>
    <w:rsid w:val="00FB7DD7"/>
    <w:rsid w:val="00FC0D7E"/>
    <w:rsid w:val="00FC1724"/>
    <w:rsid w:val="00FC3AE7"/>
    <w:rsid w:val="00FC4DF0"/>
    <w:rsid w:val="00FC5309"/>
    <w:rsid w:val="00FC5519"/>
    <w:rsid w:val="00FC569A"/>
    <w:rsid w:val="00FD0C26"/>
    <w:rsid w:val="00FD0E4B"/>
    <w:rsid w:val="00FD13B6"/>
    <w:rsid w:val="00FD1571"/>
    <w:rsid w:val="00FD1730"/>
    <w:rsid w:val="00FD1BA9"/>
    <w:rsid w:val="00FD2DDD"/>
    <w:rsid w:val="00FD3306"/>
    <w:rsid w:val="00FD385F"/>
    <w:rsid w:val="00FD526A"/>
    <w:rsid w:val="00FD54E2"/>
    <w:rsid w:val="00FD56E3"/>
    <w:rsid w:val="00FD6B58"/>
    <w:rsid w:val="00FD6B97"/>
    <w:rsid w:val="00FD6CFD"/>
    <w:rsid w:val="00FD6F8C"/>
    <w:rsid w:val="00FD79AD"/>
    <w:rsid w:val="00FD7ACD"/>
    <w:rsid w:val="00FD7BC1"/>
    <w:rsid w:val="00FD7CA2"/>
    <w:rsid w:val="00FD7FD6"/>
    <w:rsid w:val="00FE0296"/>
    <w:rsid w:val="00FE061F"/>
    <w:rsid w:val="00FE121E"/>
    <w:rsid w:val="00FE145D"/>
    <w:rsid w:val="00FE2210"/>
    <w:rsid w:val="00FE2DDD"/>
    <w:rsid w:val="00FE4144"/>
    <w:rsid w:val="00FE42DC"/>
    <w:rsid w:val="00FE4B43"/>
    <w:rsid w:val="00FE5945"/>
    <w:rsid w:val="00FE60D8"/>
    <w:rsid w:val="00FE62C1"/>
    <w:rsid w:val="00FE66E5"/>
    <w:rsid w:val="00FE6F97"/>
    <w:rsid w:val="00FF0399"/>
    <w:rsid w:val="00FF0C17"/>
    <w:rsid w:val="00FF0C29"/>
    <w:rsid w:val="00FF13BC"/>
    <w:rsid w:val="00FF26B8"/>
    <w:rsid w:val="00FF347E"/>
    <w:rsid w:val="00FF424C"/>
    <w:rsid w:val="00FF4E21"/>
    <w:rsid w:val="00FF5CDD"/>
    <w:rsid w:val="3B7CC0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647A58"/>
  <w15:docId w15:val="{41470B7F-2DA3-465A-A0EC-5B3195F20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4859"/>
    <w:pPr>
      <w:widowControl w:val="0"/>
    </w:pPr>
    <w:rPr>
      <w:snapToGrid w:val="0"/>
      <w:sz w:val="24"/>
    </w:rPr>
  </w:style>
  <w:style w:type="paragraph" w:styleId="Heading1">
    <w:name w:val="heading 1"/>
    <w:basedOn w:val="Normal"/>
    <w:next w:val="Normal"/>
    <w:qFormat/>
    <w:rsid w:val="00880DAC"/>
    <w:pPr>
      <w:numPr>
        <w:numId w:val="1"/>
      </w:numPr>
      <w:snapToGrid w:val="0"/>
      <w:outlineLvl w:val="0"/>
    </w:pPr>
    <w:rPr>
      <w:b/>
      <w:sz w:val="20"/>
    </w:rPr>
  </w:style>
  <w:style w:type="paragraph" w:styleId="Heading2">
    <w:name w:val="heading 2"/>
    <w:basedOn w:val="Normal"/>
    <w:next w:val="Normal"/>
    <w:link w:val="Heading2Char"/>
    <w:semiHidden/>
    <w:unhideWhenUsed/>
    <w:qFormat/>
    <w:rsid w:val="00C3539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C3539C"/>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semiHidden/>
    <w:unhideWhenUsed/>
    <w:qFormat/>
    <w:rsid w:val="00C3539C"/>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C3539C"/>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C3539C"/>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C3539C"/>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C3539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C3539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B76B4"/>
  </w:style>
  <w:style w:type="paragraph" w:styleId="BodyText">
    <w:name w:val="Body Text"/>
    <w:basedOn w:val="Normal"/>
    <w:link w:val="BodyTextChar"/>
    <w:rsid w:val="006B76B4"/>
    <w:pPr>
      <w:jc w:val="both"/>
    </w:pPr>
    <w:rPr>
      <w:b/>
    </w:rPr>
  </w:style>
  <w:style w:type="paragraph" w:styleId="BodyText2">
    <w:name w:val="Body Text 2"/>
    <w:basedOn w:val="Normal"/>
    <w:rsid w:val="006B76B4"/>
    <w:pPr>
      <w:jc w:val="both"/>
    </w:pPr>
  </w:style>
  <w:style w:type="paragraph" w:styleId="BodyText3">
    <w:name w:val="Body Text 3"/>
    <w:basedOn w:val="Normal"/>
    <w:link w:val="BodyText3Char"/>
    <w:rsid w:val="006B76B4"/>
    <w:rPr>
      <w:b/>
      <w:snapToGrid/>
    </w:rPr>
  </w:style>
  <w:style w:type="paragraph" w:styleId="BodyTextIndent">
    <w:name w:val="Body Text Indent"/>
    <w:basedOn w:val="Normal"/>
    <w:link w:val="BodyTextIndentChar"/>
    <w:rsid w:val="006B76B4"/>
    <w:pPr>
      <w:ind w:left="720"/>
    </w:pPr>
    <w:rPr>
      <w:bCs/>
    </w:rPr>
  </w:style>
  <w:style w:type="paragraph" w:styleId="BalloonText">
    <w:name w:val="Balloon Text"/>
    <w:basedOn w:val="Normal"/>
    <w:semiHidden/>
    <w:rsid w:val="00356AE1"/>
    <w:rPr>
      <w:rFonts w:ascii="Tahoma" w:hAnsi="Tahoma" w:cs="Tahoma"/>
      <w:sz w:val="16"/>
      <w:szCs w:val="16"/>
    </w:rPr>
  </w:style>
  <w:style w:type="paragraph" w:styleId="Header">
    <w:name w:val="header"/>
    <w:basedOn w:val="Normal"/>
    <w:rsid w:val="00106037"/>
    <w:pPr>
      <w:tabs>
        <w:tab w:val="center" w:pos="4320"/>
        <w:tab w:val="right" w:pos="8640"/>
      </w:tabs>
    </w:pPr>
  </w:style>
  <w:style w:type="paragraph" w:styleId="Footer">
    <w:name w:val="footer"/>
    <w:basedOn w:val="Normal"/>
    <w:rsid w:val="00106037"/>
    <w:pPr>
      <w:tabs>
        <w:tab w:val="center" w:pos="4320"/>
        <w:tab w:val="right" w:pos="8640"/>
      </w:tabs>
    </w:pPr>
  </w:style>
  <w:style w:type="paragraph" w:styleId="NormalWeb">
    <w:name w:val="Normal (Web)"/>
    <w:basedOn w:val="Normal"/>
    <w:uiPriority w:val="99"/>
    <w:rsid w:val="00F45F97"/>
    <w:pPr>
      <w:widowControl/>
      <w:spacing w:line="300" w:lineRule="auto"/>
    </w:pPr>
    <w:rPr>
      <w:rFonts w:ascii="Verdana" w:hAnsi="Verdana"/>
      <w:snapToGrid/>
      <w:color w:val="000000"/>
      <w:sz w:val="20"/>
    </w:rPr>
  </w:style>
  <w:style w:type="character" w:customStyle="1" w:styleId="BodyText3Char">
    <w:name w:val="Body Text 3 Char"/>
    <w:link w:val="BodyText3"/>
    <w:rsid w:val="00862DB8"/>
    <w:rPr>
      <w:b/>
      <w:snapToGrid/>
      <w:sz w:val="24"/>
    </w:rPr>
  </w:style>
  <w:style w:type="paragraph" w:styleId="ListParagraph">
    <w:name w:val="List Paragraph"/>
    <w:basedOn w:val="Normal"/>
    <w:uiPriority w:val="34"/>
    <w:qFormat/>
    <w:rsid w:val="00975BD0"/>
    <w:pPr>
      <w:ind w:left="720"/>
    </w:pPr>
  </w:style>
  <w:style w:type="paragraph" w:styleId="PlainText">
    <w:name w:val="Plain Text"/>
    <w:basedOn w:val="Normal"/>
    <w:link w:val="PlainTextChar"/>
    <w:semiHidden/>
    <w:unhideWhenUsed/>
    <w:rsid w:val="007C3C11"/>
    <w:rPr>
      <w:rFonts w:ascii="Consolas" w:hAnsi="Consolas"/>
      <w:sz w:val="21"/>
      <w:szCs w:val="21"/>
    </w:rPr>
  </w:style>
  <w:style w:type="character" w:customStyle="1" w:styleId="PlainTextChar">
    <w:name w:val="Plain Text Char"/>
    <w:basedOn w:val="DefaultParagraphFont"/>
    <w:link w:val="PlainText"/>
    <w:semiHidden/>
    <w:rsid w:val="007C3C11"/>
    <w:rPr>
      <w:rFonts w:ascii="Consolas" w:hAnsi="Consolas"/>
      <w:snapToGrid w:val="0"/>
      <w:sz w:val="21"/>
      <w:szCs w:val="21"/>
    </w:rPr>
  </w:style>
  <w:style w:type="character" w:styleId="CommentReference">
    <w:name w:val="annotation reference"/>
    <w:basedOn w:val="DefaultParagraphFont"/>
    <w:semiHidden/>
    <w:unhideWhenUsed/>
    <w:rsid w:val="00A5599C"/>
    <w:rPr>
      <w:sz w:val="16"/>
      <w:szCs w:val="16"/>
    </w:rPr>
  </w:style>
  <w:style w:type="paragraph" w:styleId="CommentText">
    <w:name w:val="annotation text"/>
    <w:basedOn w:val="Normal"/>
    <w:link w:val="CommentTextChar"/>
    <w:semiHidden/>
    <w:unhideWhenUsed/>
    <w:rsid w:val="00A5599C"/>
    <w:rPr>
      <w:sz w:val="20"/>
    </w:rPr>
  </w:style>
  <w:style w:type="character" w:customStyle="1" w:styleId="CommentTextChar">
    <w:name w:val="Comment Text Char"/>
    <w:basedOn w:val="DefaultParagraphFont"/>
    <w:link w:val="CommentText"/>
    <w:semiHidden/>
    <w:rsid w:val="00A5599C"/>
    <w:rPr>
      <w:snapToGrid w:val="0"/>
    </w:rPr>
  </w:style>
  <w:style w:type="paragraph" w:styleId="CommentSubject">
    <w:name w:val="annotation subject"/>
    <w:basedOn w:val="CommentText"/>
    <w:next w:val="CommentText"/>
    <w:link w:val="CommentSubjectChar"/>
    <w:semiHidden/>
    <w:unhideWhenUsed/>
    <w:rsid w:val="00A5599C"/>
    <w:rPr>
      <w:b/>
      <w:bCs/>
    </w:rPr>
  </w:style>
  <w:style w:type="character" w:customStyle="1" w:styleId="CommentSubjectChar">
    <w:name w:val="Comment Subject Char"/>
    <w:basedOn w:val="CommentTextChar"/>
    <w:link w:val="CommentSubject"/>
    <w:semiHidden/>
    <w:rsid w:val="00A5599C"/>
    <w:rPr>
      <w:b/>
      <w:bCs/>
      <w:snapToGrid w:val="0"/>
    </w:rPr>
  </w:style>
  <w:style w:type="character" w:styleId="Hyperlink">
    <w:name w:val="Hyperlink"/>
    <w:basedOn w:val="DefaultParagraphFont"/>
    <w:unhideWhenUsed/>
    <w:rsid w:val="00F64ADB"/>
    <w:rPr>
      <w:color w:val="0000FF" w:themeColor="hyperlink"/>
      <w:u w:val="single"/>
    </w:rPr>
  </w:style>
  <w:style w:type="character" w:styleId="UnresolvedMention">
    <w:name w:val="Unresolved Mention"/>
    <w:basedOn w:val="DefaultParagraphFont"/>
    <w:uiPriority w:val="99"/>
    <w:semiHidden/>
    <w:unhideWhenUsed/>
    <w:rsid w:val="00F64ADB"/>
    <w:rPr>
      <w:color w:val="605E5C"/>
      <w:shd w:val="clear" w:color="auto" w:fill="E1DFDD"/>
    </w:rPr>
  </w:style>
  <w:style w:type="character" w:styleId="FollowedHyperlink">
    <w:name w:val="FollowedHyperlink"/>
    <w:basedOn w:val="DefaultParagraphFont"/>
    <w:semiHidden/>
    <w:unhideWhenUsed/>
    <w:rsid w:val="0013709F"/>
    <w:rPr>
      <w:color w:val="800080" w:themeColor="followedHyperlink"/>
      <w:u w:val="single"/>
    </w:rPr>
  </w:style>
  <w:style w:type="table" w:styleId="TableGrid">
    <w:name w:val="Table Grid"/>
    <w:basedOn w:val="TableNormal"/>
    <w:rsid w:val="001F7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B1342C"/>
    <w:rPr>
      <w:i/>
      <w:iCs/>
    </w:rPr>
  </w:style>
  <w:style w:type="paragraph" w:styleId="Title">
    <w:name w:val="Title"/>
    <w:basedOn w:val="Normal"/>
    <w:next w:val="Normal"/>
    <w:link w:val="TitleChar"/>
    <w:qFormat/>
    <w:rsid w:val="00195B47"/>
    <w:pPr>
      <w:tabs>
        <w:tab w:val="left" w:pos="810"/>
        <w:tab w:val="center" w:pos="3750"/>
      </w:tabs>
      <w:ind w:left="1440"/>
    </w:pPr>
    <w:rPr>
      <w:b/>
      <w:sz w:val="20"/>
    </w:rPr>
  </w:style>
  <w:style w:type="character" w:customStyle="1" w:styleId="TitleChar">
    <w:name w:val="Title Char"/>
    <w:basedOn w:val="DefaultParagraphFont"/>
    <w:link w:val="Title"/>
    <w:rsid w:val="00195B47"/>
    <w:rPr>
      <w:b/>
      <w:snapToGrid w:val="0"/>
    </w:rPr>
  </w:style>
  <w:style w:type="paragraph" w:styleId="Subtitle">
    <w:name w:val="Subtitle"/>
    <w:basedOn w:val="Heading1"/>
    <w:next w:val="Normal"/>
    <w:link w:val="SubtitleChar"/>
    <w:qFormat/>
    <w:rsid w:val="00195B47"/>
    <w:pPr>
      <w:tabs>
        <w:tab w:val="left" w:pos="3600"/>
      </w:tabs>
      <w:ind w:left="1440" w:firstLine="720"/>
    </w:pPr>
  </w:style>
  <w:style w:type="character" w:customStyle="1" w:styleId="SubtitleChar">
    <w:name w:val="Subtitle Char"/>
    <w:basedOn w:val="DefaultParagraphFont"/>
    <w:link w:val="Subtitle"/>
    <w:rsid w:val="00195B47"/>
    <w:rPr>
      <w:b/>
      <w:snapToGrid w:val="0"/>
    </w:rPr>
  </w:style>
  <w:style w:type="paragraph" w:styleId="Bibliography">
    <w:name w:val="Bibliography"/>
    <w:basedOn w:val="Normal"/>
    <w:next w:val="Normal"/>
    <w:uiPriority w:val="37"/>
    <w:semiHidden/>
    <w:unhideWhenUsed/>
    <w:rsid w:val="00C3539C"/>
  </w:style>
  <w:style w:type="paragraph" w:styleId="BlockText">
    <w:name w:val="Block Text"/>
    <w:basedOn w:val="Normal"/>
    <w:semiHidden/>
    <w:unhideWhenUsed/>
    <w:rsid w:val="00C3539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FirstIndent">
    <w:name w:val="Body Text First Indent"/>
    <w:basedOn w:val="BodyText"/>
    <w:link w:val="BodyTextFirstIndentChar"/>
    <w:rsid w:val="00C3539C"/>
    <w:pPr>
      <w:ind w:firstLine="360"/>
      <w:jc w:val="left"/>
    </w:pPr>
    <w:rPr>
      <w:b w:val="0"/>
    </w:rPr>
  </w:style>
  <w:style w:type="character" w:customStyle="1" w:styleId="BodyTextChar">
    <w:name w:val="Body Text Char"/>
    <w:basedOn w:val="DefaultParagraphFont"/>
    <w:link w:val="BodyText"/>
    <w:rsid w:val="00C3539C"/>
    <w:rPr>
      <w:b/>
      <w:snapToGrid w:val="0"/>
      <w:sz w:val="24"/>
    </w:rPr>
  </w:style>
  <w:style w:type="character" w:customStyle="1" w:styleId="BodyTextFirstIndentChar">
    <w:name w:val="Body Text First Indent Char"/>
    <w:basedOn w:val="BodyTextChar"/>
    <w:link w:val="BodyTextFirstIndent"/>
    <w:rsid w:val="00C3539C"/>
    <w:rPr>
      <w:b w:val="0"/>
      <w:snapToGrid w:val="0"/>
      <w:sz w:val="24"/>
    </w:rPr>
  </w:style>
  <w:style w:type="paragraph" w:styleId="BodyTextFirstIndent2">
    <w:name w:val="Body Text First Indent 2"/>
    <w:basedOn w:val="BodyTextIndent"/>
    <w:link w:val="BodyTextFirstIndent2Char"/>
    <w:semiHidden/>
    <w:unhideWhenUsed/>
    <w:rsid w:val="00C3539C"/>
    <w:pPr>
      <w:ind w:left="360" w:firstLine="360"/>
    </w:pPr>
    <w:rPr>
      <w:bCs w:val="0"/>
    </w:rPr>
  </w:style>
  <w:style w:type="character" w:customStyle="1" w:styleId="BodyTextIndentChar">
    <w:name w:val="Body Text Indent Char"/>
    <w:basedOn w:val="DefaultParagraphFont"/>
    <w:link w:val="BodyTextIndent"/>
    <w:rsid w:val="00C3539C"/>
    <w:rPr>
      <w:bCs/>
      <w:snapToGrid w:val="0"/>
      <w:sz w:val="24"/>
    </w:rPr>
  </w:style>
  <w:style w:type="character" w:customStyle="1" w:styleId="BodyTextFirstIndent2Char">
    <w:name w:val="Body Text First Indent 2 Char"/>
    <w:basedOn w:val="BodyTextIndentChar"/>
    <w:link w:val="BodyTextFirstIndent2"/>
    <w:semiHidden/>
    <w:rsid w:val="00C3539C"/>
    <w:rPr>
      <w:bCs w:val="0"/>
      <w:snapToGrid w:val="0"/>
      <w:sz w:val="24"/>
    </w:rPr>
  </w:style>
  <w:style w:type="paragraph" w:styleId="BodyTextIndent2">
    <w:name w:val="Body Text Indent 2"/>
    <w:basedOn w:val="Normal"/>
    <w:link w:val="BodyTextIndent2Char"/>
    <w:semiHidden/>
    <w:unhideWhenUsed/>
    <w:rsid w:val="00C3539C"/>
    <w:pPr>
      <w:spacing w:after="120" w:line="480" w:lineRule="auto"/>
      <w:ind w:left="360"/>
    </w:pPr>
  </w:style>
  <w:style w:type="character" w:customStyle="1" w:styleId="BodyTextIndent2Char">
    <w:name w:val="Body Text Indent 2 Char"/>
    <w:basedOn w:val="DefaultParagraphFont"/>
    <w:link w:val="BodyTextIndent2"/>
    <w:semiHidden/>
    <w:rsid w:val="00C3539C"/>
    <w:rPr>
      <w:snapToGrid w:val="0"/>
      <w:sz w:val="24"/>
    </w:rPr>
  </w:style>
  <w:style w:type="paragraph" w:styleId="BodyTextIndent3">
    <w:name w:val="Body Text Indent 3"/>
    <w:basedOn w:val="Normal"/>
    <w:link w:val="BodyTextIndent3Char"/>
    <w:semiHidden/>
    <w:unhideWhenUsed/>
    <w:rsid w:val="00C3539C"/>
    <w:pPr>
      <w:spacing w:after="120"/>
      <w:ind w:left="360"/>
    </w:pPr>
    <w:rPr>
      <w:sz w:val="16"/>
      <w:szCs w:val="16"/>
    </w:rPr>
  </w:style>
  <w:style w:type="character" w:customStyle="1" w:styleId="BodyTextIndent3Char">
    <w:name w:val="Body Text Indent 3 Char"/>
    <w:basedOn w:val="DefaultParagraphFont"/>
    <w:link w:val="BodyTextIndent3"/>
    <w:semiHidden/>
    <w:rsid w:val="00C3539C"/>
    <w:rPr>
      <w:snapToGrid w:val="0"/>
      <w:sz w:val="16"/>
      <w:szCs w:val="16"/>
    </w:rPr>
  </w:style>
  <w:style w:type="paragraph" w:styleId="Caption">
    <w:name w:val="caption"/>
    <w:basedOn w:val="Normal"/>
    <w:next w:val="Normal"/>
    <w:semiHidden/>
    <w:unhideWhenUsed/>
    <w:qFormat/>
    <w:rsid w:val="00C3539C"/>
    <w:pPr>
      <w:spacing w:after="200"/>
    </w:pPr>
    <w:rPr>
      <w:i/>
      <w:iCs/>
      <w:color w:val="1F497D" w:themeColor="text2"/>
      <w:sz w:val="18"/>
      <w:szCs w:val="18"/>
    </w:rPr>
  </w:style>
  <w:style w:type="paragraph" w:styleId="Closing">
    <w:name w:val="Closing"/>
    <w:basedOn w:val="Normal"/>
    <w:link w:val="ClosingChar"/>
    <w:semiHidden/>
    <w:unhideWhenUsed/>
    <w:rsid w:val="00C3539C"/>
    <w:pPr>
      <w:ind w:left="4320"/>
    </w:pPr>
  </w:style>
  <w:style w:type="character" w:customStyle="1" w:styleId="ClosingChar">
    <w:name w:val="Closing Char"/>
    <w:basedOn w:val="DefaultParagraphFont"/>
    <w:link w:val="Closing"/>
    <w:semiHidden/>
    <w:rsid w:val="00C3539C"/>
    <w:rPr>
      <w:snapToGrid w:val="0"/>
      <w:sz w:val="24"/>
    </w:rPr>
  </w:style>
  <w:style w:type="paragraph" w:styleId="Date">
    <w:name w:val="Date"/>
    <w:basedOn w:val="Normal"/>
    <w:next w:val="Normal"/>
    <w:link w:val="DateChar"/>
    <w:rsid w:val="00C3539C"/>
  </w:style>
  <w:style w:type="character" w:customStyle="1" w:styleId="DateChar">
    <w:name w:val="Date Char"/>
    <w:basedOn w:val="DefaultParagraphFont"/>
    <w:link w:val="Date"/>
    <w:rsid w:val="00C3539C"/>
    <w:rPr>
      <w:snapToGrid w:val="0"/>
      <w:sz w:val="24"/>
    </w:rPr>
  </w:style>
  <w:style w:type="paragraph" w:styleId="DocumentMap">
    <w:name w:val="Document Map"/>
    <w:basedOn w:val="Normal"/>
    <w:link w:val="DocumentMapChar"/>
    <w:semiHidden/>
    <w:unhideWhenUsed/>
    <w:rsid w:val="00C3539C"/>
    <w:rPr>
      <w:rFonts w:ascii="Segoe UI" w:hAnsi="Segoe UI" w:cs="Segoe UI"/>
      <w:sz w:val="16"/>
      <w:szCs w:val="16"/>
    </w:rPr>
  </w:style>
  <w:style w:type="character" w:customStyle="1" w:styleId="DocumentMapChar">
    <w:name w:val="Document Map Char"/>
    <w:basedOn w:val="DefaultParagraphFont"/>
    <w:link w:val="DocumentMap"/>
    <w:semiHidden/>
    <w:rsid w:val="00C3539C"/>
    <w:rPr>
      <w:rFonts w:ascii="Segoe UI" w:hAnsi="Segoe UI" w:cs="Segoe UI"/>
      <w:snapToGrid w:val="0"/>
      <w:sz w:val="16"/>
      <w:szCs w:val="16"/>
    </w:rPr>
  </w:style>
  <w:style w:type="paragraph" w:styleId="E-mailSignature">
    <w:name w:val="E-mail Signature"/>
    <w:basedOn w:val="Normal"/>
    <w:link w:val="E-mailSignatureChar"/>
    <w:semiHidden/>
    <w:unhideWhenUsed/>
    <w:rsid w:val="00C3539C"/>
  </w:style>
  <w:style w:type="character" w:customStyle="1" w:styleId="E-mailSignatureChar">
    <w:name w:val="E-mail Signature Char"/>
    <w:basedOn w:val="DefaultParagraphFont"/>
    <w:link w:val="E-mailSignature"/>
    <w:semiHidden/>
    <w:rsid w:val="00C3539C"/>
    <w:rPr>
      <w:snapToGrid w:val="0"/>
      <w:sz w:val="24"/>
    </w:rPr>
  </w:style>
  <w:style w:type="paragraph" w:styleId="EndnoteText">
    <w:name w:val="endnote text"/>
    <w:basedOn w:val="Normal"/>
    <w:link w:val="EndnoteTextChar"/>
    <w:semiHidden/>
    <w:unhideWhenUsed/>
    <w:rsid w:val="00C3539C"/>
    <w:rPr>
      <w:sz w:val="20"/>
    </w:rPr>
  </w:style>
  <w:style w:type="character" w:customStyle="1" w:styleId="EndnoteTextChar">
    <w:name w:val="Endnote Text Char"/>
    <w:basedOn w:val="DefaultParagraphFont"/>
    <w:link w:val="EndnoteText"/>
    <w:semiHidden/>
    <w:rsid w:val="00C3539C"/>
    <w:rPr>
      <w:snapToGrid w:val="0"/>
    </w:rPr>
  </w:style>
  <w:style w:type="paragraph" w:styleId="EnvelopeAddress">
    <w:name w:val="envelope address"/>
    <w:basedOn w:val="Normal"/>
    <w:semiHidden/>
    <w:unhideWhenUsed/>
    <w:rsid w:val="00C3539C"/>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semiHidden/>
    <w:unhideWhenUsed/>
    <w:rsid w:val="00C3539C"/>
    <w:rPr>
      <w:rFonts w:asciiTheme="majorHAnsi" w:eastAsiaTheme="majorEastAsia" w:hAnsiTheme="majorHAnsi" w:cstheme="majorBidi"/>
      <w:sz w:val="20"/>
    </w:rPr>
  </w:style>
  <w:style w:type="paragraph" w:styleId="FootnoteText">
    <w:name w:val="footnote text"/>
    <w:basedOn w:val="Normal"/>
    <w:link w:val="FootnoteTextChar"/>
    <w:semiHidden/>
    <w:unhideWhenUsed/>
    <w:rsid w:val="00C3539C"/>
    <w:rPr>
      <w:sz w:val="20"/>
    </w:rPr>
  </w:style>
  <w:style w:type="character" w:customStyle="1" w:styleId="FootnoteTextChar">
    <w:name w:val="Footnote Text Char"/>
    <w:basedOn w:val="DefaultParagraphFont"/>
    <w:link w:val="FootnoteText"/>
    <w:semiHidden/>
    <w:rsid w:val="00C3539C"/>
    <w:rPr>
      <w:snapToGrid w:val="0"/>
    </w:rPr>
  </w:style>
  <w:style w:type="character" w:customStyle="1" w:styleId="Heading2Char">
    <w:name w:val="Heading 2 Char"/>
    <w:basedOn w:val="DefaultParagraphFont"/>
    <w:link w:val="Heading2"/>
    <w:semiHidden/>
    <w:rsid w:val="00C3539C"/>
    <w:rPr>
      <w:rFonts w:asciiTheme="majorHAnsi" w:eastAsiaTheme="majorEastAsia" w:hAnsiTheme="majorHAnsi" w:cstheme="majorBidi"/>
      <w:snapToGrid w:val="0"/>
      <w:color w:val="365F91" w:themeColor="accent1" w:themeShade="BF"/>
      <w:sz w:val="26"/>
      <w:szCs w:val="26"/>
    </w:rPr>
  </w:style>
  <w:style w:type="character" w:customStyle="1" w:styleId="Heading3Char">
    <w:name w:val="Heading 3 Char"/>
    <w:basedOn w:val="DefaultParagraphFont"/>
    <w:link w:val="Heading3"/>
    <w:semiHidden/>
    <w:rsid w:val="00C3539C"/>
    <w:rPr>
      <w:rFonts w:asciiTheme="majorHAnsi" w:eastAsiaTheme="majorEastAsia" w:hAnsiTheme="majorHAnsi" w:cstheme="majorBidi"/>
      <w:snapToGrid w:val="0"/>
      <w:color w:val="243F60" w:themeColor="accent1" w:themeShade="7F"/>
      <w:sz w:val="24"/>
      <w:szCs w:val="24"/>
    </w:rPr>
  </w:style>
  <w:style w:type="character" w:customStyle="1" w:styleId="Heading4Char">
    <w:name w:val="Heading 4 Char"/>
    <w:basedOn w:val="DefaultParagraphFont"/>
    <w:link w:val="Heading4"/>
    <w:semiHidden/>
    <w:rsid w:val="00C3539C"/>
    <w:rPr>
      <w:rFonts w:asciiTheme="majorHAnsi" w:eastAsiaTheme="majorEastAsia" w:hAnsiTheme="majorHAnsi" w:cstheme="majorBidi"/>
      <w:i/>
      <w:iCs/>
      <w:snapToGrid w:val="0"/>
      <w:color w:val="365F91" w:themeColor="accent1" w:themeShade="BF"/>
      <w:sz w:val="24"/>
    </w:rPr>
  </w:style>
  <w:style w:type="character" w:customStyle="1" w:styleId="Heading5Char">
    <w:name w:val="Heading 5 Char"/>
    <w:basedOn w:val="DefaultParagraphFont"/>
    <w:link w:val="Heading5"/>
    <w:semiHidden/>
    <w:rsid w:val="00C3539C"/>
    <w:rPr>
      <w:rFonts w:asciiTheme="majorHAnsi" w:eastAsiaTheme="majorEastAsia" w:hAnsiTheme="majorHAnsi" w:cstheme="majorBidi"/>
      <w:snapToGrid w:val="0"/>
      <w:color w:val="365F91" w:themeColor="accent1" w:themeShade="BF"/>
      <w:sz w:val="24"/>
    </w:rPr>
  </w:style>
  <w:style w:type="character" w:customStyle="1" w:styleId="Heading6Char">
    <w:name w:val="Heading 6 Char"/>
    <w:basedOn w:val="DefaultParagraphFont"/>
    <w:link w:val="Heading6"/>
    <w:semiHidden/>
    <w:rsid w:val="00C3539C"/>
    <w:rPr>
      <w:rFonts w:asciiTheme="majorHAnsi" w:eastAsiaTheme="majorEastAsia" w:hAnsiTheme="majorHAnsi" w:cstheme="majorBidi"/>
      <w:snapToGrid w:val="0"/>
      <w:color w:val="243F60" w:themeColor="accent1" w:themeShade="7F"/>
      <w:sz w:val="24"/>
    </w:rPr>
  </w:style>
  <w:style w:type="character" w:customStyle="1" w:styleId="Heading7Char">
    <w:name w:val="Heading 7 Char"/>
    <w:basedOn w:val="DefaultParagraphFont"/>
    <w:link w:val="Heading7"/>
    <w:semiHidden/>
    <w:rsid w:val="00C3539C"/>
    <w:rPr>
      <w:rFonts w:asciiTheme="majorHAnsi" w:eastAsiaTheme="majorEastAsia" w:hAnsiTheme="majorHAnsi" w:cstheme="majorBidi"/>
      <w:i/>
      <w:iCs/>
      <w:snapToGrid w:val="0"/>
      <w:color w:val="243F60" w:themeColor="accent1" w:themeShade="7F"/>
      <w:sz w:val="24"/>
    </w:rPr>
  </w:style>
  <w:style w:type="character" w:customStyle="1" w:styleId="Heading8Char">
    <w:name w:val="Heading 8 Char"/>
    <w:basedOn w:val="DefaultParagraphFont"/>
    <w:link w:val="Heading8"/>
    <w:semiHidden/>
    <w:rsid w:val="00C3539C"/>
    <w:rPr>
      <w:rFonts w:asciiTheme="majorHAnsi" w:eastAsiaTheme="majorEastAsia" w:hAnsiTheme="majorHAnsi" w:cstheme="majorBidi"/>
      <w:snapToGrid w:val="0"/>
      <w:color w:val="272727" w:themeColor="text1" w:themeTint="D8"/>
      <w:sz w:val="21"/>
      <w:szCs w:val="21"/>
    </w:rPr>
  </w:style>
  <w:style w:type="character" w:customStyle="1" w:styleId="Heading9Char">
    <w:name w:val="Heading 9 Char"/>
    <w:basedOn w:val="DefaultParagraphFont"/>
    <w:link w:val="Heading9"/>
    <w:semiHidden/>
    <w:rsid w:val="00C3539C"/>
    <w:rPr>
      <w:rFonts w:asciiTheme="majorHAnsi" w:eastAsiaTheme="majorEastAsia" w:hAnsiTheme="majorHAnsi" w:cstheme="majorBidi"/>
      <w:i/>
      <w:iCs/>
      <w:snapToGrid w:val="0"/>
      <w:color w:val="272727" w:themeColor="text1" w:themeTint="D8"/>
      <w:sz w:val="21"/>
      <w:szCs w:val="21"/>
    </w:rPr>
  </w:style>
  <w:style w:type="paragraph" w:styleId="HTMLAddress">
    <w:name w:val="HTML Address"/>
    <w:basedOn w:val="Normal"/>
    <w:link w:val="HTMLAddressChar"/>
    <w:semiHidden/>
    <w:unhideWhenUsed/>
    <w:rsid w:val="00C3539C"/>
    <w:rPr>
      <w:i/>
      <w:iCs/>
    </w:rPr>
  </w:style>
  <w:style w:type="character" w:customStyle="1" w:styleId="HTMLAddressChar">
    <w:name w:val="HTML Address Char"/>
    <w:basedOn w:val="DefaultParagraphFont"/>
    <w:link w:val="HTMLAddress"/>
    <w:semiHidden/>
    <w:rsid w:val="00C3539C"/>
    <w:rPr>
      <w:i/>
      <w:iCs/>
      <w:snapToGrid w:val="0"/>
      <w:sz w:val="24"/>
    </w:rPr>
  </w:style>
  <w:style w:type="paragraph" w:styleId="HTMLPreformatted">
    <w:name w:val="HTML Preformatted"/>
    <w:basedOn w:val="Normal"/>
    <w:link w:val="HTMLPreformattedChar"/>
    <w:semiHidden/>
    <w:unhideWhenUsed/>
    <w:rsid w:val="00C3539C"/>
    <w:rPr>
      <w:rFonts w:ascii="Consolas" w:hAnsi="Consolas"/>
      <w:sz w:val="20"/>
    </w:rPr>
  </w:style>
  <w:style w:type="character" w:customStyle="1" w:styleId="HTMLPreformattedChar">
    <w:name w:val="HTML Preformatted Char"/>
    <w:basedOn w:val="DefaultParagraphFont"/>
    <w:link w:val="HTMLPreformatted"/>
    <w:semiHidden/>
    <w:rsid w:val="00C3539C"/>
    <w:rPr>
      <w:rFonts w:ascii="Consolas" w:hAnsi="Consolas"/>
      <w:snapToGrid w:val="0"/>
    </w:rPr>
  </w:style>
  <w:style w:type="paragraph" w:styleId="Index1">
    <w:name w:val="index 1"/>
    <w:basedOn w:val="Normal"/>
    <w:next w:val="Normal"/>
    <w:autoRedefine/>
    <w:semiHidden/>
    <w:unhideWhenUsed/>
    <w:rsid w:val="00C3539C"/>
    <w:pPr>
      <w:ind w:left="240" w:hanging="240"/>
    </w:pPr>
  </w:style>
  <w:style w:type="paragraph" w:styleId="Index2">
    <w:name w:val="index 2"/>
    <w:basedOn w:val="Normal"/>
    <w:next w:val="Normal"/>
    <w:autoRedefine/>
    <w:semiHidden/>
    <w:unhideWhenUsed/>
    <w:rsid w:val="00C3539C"/>
    <w:pPr>
      <w:ind w:left="480" w:hanging="240"/>
    </w:pPr>
  </w:style>
  <w:style w:type="paragraph" w:styleId="Index3">
    <w:name w:val="index 3"/>
    <w:basedOn w:val="Normal"/>
    <w:next w:val="Normal"/>
    <w:autoRedefine/>
    <w:semiHidden/>
    <w:unhideWhenUsed/>
    <w:rsid w:val="00C3539C"/>
    <w:pPr>
      <w:ind w:left="720" w:hanging="240"/>
    </w:pPr>
  </w:style>
  <w:style w:type="paragraph" w:styleId="Index4">
    <w:name w:val="index 4"/>
    <w:basedOn w:val="Normal"/>
    <w:next w:val="Normal"/>
    <w:autoRedefine/>
    <w:semiHidden/>
    <w:unhideWhenUsed/>
    <w:rsid w:val="00C3539C"/>
    <w:pPr>
      <w:ind w:left="960" w:hanging="240"/>
    </w:pPr>
  </w:style>
  <w:style w:type="paragraph" w:styleId="Index5">
    <w:name w:val="index 5"/>
    <w:basedOn w:val="Normal"/>
    <w:next w:val="Normal"/>
    <w:autoRedefine/>
    <w:semiHidden/>
    <w:unhideWhenUsed/>
    <w:rsid w:val="00C3539C"/>
    <w:pPr>
      <w:ind w:left="1200" w:hanging="240"/>
    </w:pPr>
  </w:style>
  <w:style w:type="paragraph" w:styleId="Index6">
    <w:name w:val="index 6"/>
    <w:basedOn w:val="Normal"/>
    <w:next w:val="Normal"/>
    <w:autoRedefine/>
    <w:semiHidden/>
    <w:unhideWhenUsed/>
    <w:rsid w:val="00C3539C"/>
    <w:pPr>
      <w:ind w:left="1440" w:hanging="240"/>
    </w:pPr>
  </w:style>
  <w:style w:type="paragraph" w:styleId="Index7">
    <w:name w:val="index 7"/>
    <w:basedOn w:val="Normal"/>
    <w:next w:val="Normal"/>
    <w:autoRedefine/>
    <w:semiHidden/>
    <w:unhideWhenUsed/>
    <w:rsid w:val="00C3539C"/>
    <w:pPr>
      <w:ind w:left="1680" w:hanging="240"/>
    </w:pPr>
  </w:style>
  <w:style w:type="paragraph" w:styleId="Index8">
    <w:name w:val="index 8"/>
    <w:basedOn w:val="Normal"/>
    <w:next w:val="Normal"/>
    <w:autoRedefine/>
    <w:semiHidden/>
    <w:unhideWhenUsed/>
    <w:rsid w:val="00C3539C"/>
    <w:pPr>
      <w:ind w:left="1920" w:hanging="240"/>
    </w:pPr>
  </w:style>
  <w:style w:type="paragraph" w:styleId="Index9">
    <w:name w:val="index 9"/>
    <w:basedOn w:val="Normal"/>
    <w:next w:val="Normal"/>
    <w:autoRedefine/>
    <w:semiHidden/>
    <w:unhideWhenUsed/>
    <w:rsid w:val="00C3539C"/>
    <w:pPr>
      <w:ind w:left="2160" w:hanging="240"/>
    </w:pPr>
  </w:style>
  <w:style w:type="paragraph" w:styleId="IndexHeading">
    <w:name w:val="index heading"/>
    <w:basedOn w:val="Normal"/>
    <w:next w:val="Index1"/>
    <w:semiHidden/>
    <w:unhideWhenUsed/>
    <w:rsid w:val="00C3539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C3539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C3539C"/>
    <w:rPr>
      <w:i/>
      <w:iCs/>
      <w:snapToGrid w:val="0"/>
      <w:color w:val="4F81BD" w:themeColor="accent1"/>
      <w:sz w:val="24"/>
    </w:rPr>
  </w:style>
  <w:style w:type="paragraph" w:styleId="List">
    <w:name w:val="List"/>
    <w:basedOn w:val="Normal"/>
    <w:semiHidden/>
    <w:unhideWhenUsed/>
    <w:rsid w:val="00C3539C"/>
    <w:pPr>
      <w:ind w:left="360" w:hanging="360"/>
      <w:contextualSpacing/>
    </w:pPr>
  </w:style>
  <w:style w:type="paragraph" w:styleId="List2">
    <w:name w:val="List 2"/>
    <w:basedOn w:val="Normal"/>
    <w:semiHidden/>
    <w:unhideWhenUsed/>
    <w:rsid w:val="00C3539C"/>
    <w:pPr>
      <w:ind w:left="720" w:hanging="360"/>
      <w:contextualSpacing/>
    </w:pPr>
  </w:style>
  <w:style w:type="paragraph" w:styleId="List3">
    <w:name w:val="List 3"/>
    <w:basedOn w:val="Normal"/>
    <w:semiHidden/>
    <w:unhideWhenUsed/>
    <w:rsid w:val="00C3539C"/>
    <w:pPr>
      <w:ind w:left="1080" w:hanging="360"/>
      <w:contextualSpacing/>
    </w:pPr>
  </w:style>
  <w:style w:type="paragraph" w:styleId="List4">
    <w:name w:val="List 4"/>
    <w:basedOn w:val="Normal"/>
    <w:rsid w:val="00C3539C"/>
    <w:pPr>
      <w:ind w:left="1440" w:hanging="360"/>
      <w:contextualSpacing/>
    </w:pPr>
  </w:style>
  <w:style w:type="paragraph" w:styleId="List5">
    <w:name w:val="List 5"/>
    <w:basedOn w:val="Normal"/>
    <w:rsid w:val="00C3539C"/>
    <w:pPr>
      <w:ind w:left="1800" w:hanging="360"/>
      <w:contextualSpacing/>
    </w:pPr>
  </w:style>
  <w:style w:type="paragraph" w:styleId="ListBullet">
    <w:name w:val="List Bullet"/>
    <w:basedOn w:val="Normal"/>
    <w:semiHidden/>
    <w:unhideWhenUsed/>
    <w:rsid w:val="00C3539C"/>
    <w:pPr>
      <w:numPr>
        <w:numId w:val="3"/>
      </w:numPr>
      <w:contextualSpacing/>
    </w:pPr>
  </w:style>
  <w:style w:type="paragraph" w:styleId="ListBullet2">
    <w:name w:val="List Bullet 2"/>
    <w:basedOn w:val="Normal"/>
    <w:semiHidden/>
    <w:unhideWhenUsed/>
    <w:rsid w:val="00C3539C"/>
    <w:pPr>
      <w:numPr>
        <w:numId w:val="4"/>
      </w:numPr>
      <w:contextualSpacing/>
    </w:pPr>
  </w:style>
  <w:style w:type="paragraph" w:styleId="ListBullet3">
    <w:name w:val="List Bullet 3"/>
    <w:basedOn w:val="Normal"/>
    <w:semiHidden/>
    <w:unhideWhenUsed/>
    <w:rsid w:val="00C3539C"/>
    <w:pPr>
      <w:numPr>
        <w:numId w:val="5"/>
      </w:numPr>
      <w:contextualSpacing/>
    </w:pPr>
  </w:style>
  <w:style w:type="paragraph" w:styleId="ListBullet4">
    <w:name w:val="List Bullet 4"/>
    <w:basedOn w:val="Normal"/>
    <w:semiHidden/>
    <w:unhideWhenUsed/>
    <w:rsid w:val="00C3539C"/>
    <w:pPr>
      <w:numPr>
        <w:numId w:val="6"/>
      </w:numPr>
      <w:contextualSpacing/>
    </w:pPr>
  </w:style>
  <w:style w:type="paragraph" w:styleId="ListBullet5">
    <w:name w:val="List Bullet 5"/>
    <w:basedOn w:val="Normal"/>
    <w:semiHidden/>
    <w:unhideWhenUsed/>
    <w:rsid w:val="00C3539C"/>
    <w:pPr>
      <w:numPr>
        <w:numId w:val="7"/>
      </w:numPr>
      <w:contextualSpacing/>
    </w:pPr>
  </w:style>
  <w:style w:type="paragraph" w:styleId="ListContinue">
    <w:name w:val="List Continue"/>
    <w:basedOn w:val="Normal"/>
    <w:semiHidden/>
    <w:unhideWhenUsed/>
    <w:rsid w:val="00C3539C"/>
    <w:pPr>
      <w:spacing w:after="120"/>
      <w:ind w:left="360"/>
      <w:contextualSpacing/>
    </w:pPr>
  </w:style>
  <w:style w:type="paragraph" w:styleId="ListContinue2">
    <w:name w:val="List Continue 2"/>
    <w:basedOn w:val="Normal"/>
    <w:semiHidden/>
    <w:unhideWhenUsed/>
    <w:rsid w:val="00C3539C"/>
    <w:pPr>
      <w:spacing w:after="120"/>
      <w:ind w:left="720"/>
      <w:contextualSpacing/>
    </w:pPr>
  </w:style>
  <w:style w:type="paragraph" w:styleId="ListContinue3">
    <w:name w:val="List Continue 3"/>
    <w:basedOn w:val="Normal"/>
    <w:semiHidden/>
    <w:unhideWhenUsed/>
    <w:rsid w:val="00C3539C"/>
    <w:pPr>
      <w:spacing w:after="120"/>
      <w:ind w:left="1080"/>
      <w:contextualSpacing/>
    </w:pPr>
  </w:style>
  <w:style w:type="paragraph" w:styleId="ListContinue4">
    <w:name w:val="List Continue 4"/>
    <w:basedOn w:val="Normal"/>
    <w:semiHidden/>
    <w:unhideWhenUsed/>
    <w:rsid w:val="00C3539C"/>
    <w:pPr>
      <w:spacing w:after="120"/>
      <w:ind w:left="1440"/>
      <w:contextualSpacing/>
    </w:pPr>
  </w:style>
  <w:style w:type="paragraph" w:styleId="ListContinue5">
    <w:name w:val="List Continue 5"/>
    <w:basedOn w:val="Normal"/>
    <w:semiHidden/>
    <w:unhideWhenUsed/>
    <w:rsid w:val="00C3539C"/>
    <w:pPr>
      <w:spacing w:after="120"/>
      <w:ind w:left="1800"/>
      <w:contextualSpacing/>
    </w:pPr>
  </w:style>
  <w:style w:type="paragraph" w:styleId="ListNumber">
    <w:name w:val="List Number"/>
    <w:basedOn w:val="Normal"/>
    <w:rsid w:val="00C3539C"/>
    <w:pPr>
      <w:numPr>
        <w:numId w:val="8"/>
      </w:numPr>
      <w:contextualSpacing/>
    </w:pPr>
  </w:style>
  <w:style w:type="paragraph" w:styleId="ListNumber2">
    <w:name w:val="List Number 2"/>
    <w:basedOn w:val="Normal"/>
    <w:semiHidden/>
    <w:unhideWhenUsed/>
    <w:rsid w:val="00C3539C"/>
    <w:pPr>
      <w:numPr>
        <w:numId w:val="9"/>
      </w:numPr>
      <w:contextualSpacing/>
    </w:pPr>
  </w:style>
  <w:style w:type="paragraph" w:styleId="ListNumber3">
    <w:name w:val="List Number 3"/>
    <w:basedOn w:val="Normal"/>
    <w:semiHidden/>
    <w:unhideWhenUsed/>
    <w:rsid w:val="00C3539C"/>
    <w:pPr>
      <w:numPr>
        <w:numId w:val="10"/>
      </w:numPr>
      <w:contextualSpacing/>
    </w:pPr>
  </w:style>
  <w:style w:type="paragraph" w:styleId="ListNumber4">
    <w:name w:val="List Number 4"/>
    <w:basedOn w:val="Normal"/>
    <w:semiHidden/>
    <w:unhideWhenUsed/>
    <w:rsid w:val="00C3539C"/>
    <w:pPr>
      <w:numPr>
        <w:numId w:val="11"/>
      </w:numPr>
      <w:contextualSpacing/>
    </w:pPr>
  </w:style>
  <w:style w:type="paragraph" w:styleId="ListNumber5">
    <w:name w:val="List Number 5"/>
    <w:basedOn w:val="Normal"/>
    <w:semiHidden/>
    <w:unhideWhenUsed/>
    <w:rsid w:val="00C3539C"/>
    <w:pPr>
      <w:numPr>
        <w:numId w:val="12"/>
      </w:numPr>
      <w:contextualSpacing/>
    </w:pPr>
  </w:style>
  <w:style w:type="paragraph" w:styleId="MacroText">
    <w:name w:val="macro"/>
    <w:link w:val="MacroTextChar"/>
    <w:semiHidden/>
    <w:unhideWhenUsed/>
    <w:rsid w:val="00C3539C"/>
    <w:pPr>
      <w:widowControl w:val="0"/>
      <w:tabs>
        <w:tab w:val="left" w:pos="480"/>
        <w:tab w:val="left" w:pos="960"/>
        <w:tab w:val="left" w:pos="1440"/>
        <w:tab w:val="left" w:pos="1920"/>
        <w:tab w:val="left" w:pos="2400"/>
        <w:tab w:val="left" w:pos="2880"/>
        <w:tab w:val="left" w:pos="3360"/>
        <w:tab w:val="left" w:pos="3840"/>
        <w:tab w:val="left" w:pos="4320"/>
      </w:tabs>
    </w:pPr>
    <w:rPr>
      <w:rFonts w:ascii="Consolas" w:hAnsi="Consolas"/>
      <w:snapToGrid w:val="0"/>
    </w:rPr>
  </w:style>
  <w:style w:type="character" w:customStyle="1" w:styleId="MacroTextChar">
    <w:name w:val="Macro Text Char"/>
    <w:basedOn w:val="DefaultParagraphFont"/>
    <w:link w:val="MacroText"/>
    <w:semiHidden/>
    <w:rsid w:val="00C3539C"/>
    <w:rPr>
      <w:rFonts w:ascii="Consolas" w:hAnsi="Consolas"/>
      <w:snapToGrid w:val="0"/>
    </w:rPr>
  </w:style>
  <w:style w:type="paragraph" w:styleId="MessageHeader">
    <w:name w:val="Message Header"/>
    <w:basedOn w:val="Normal"/>
    <w:link w:val="MessageHeaderChar"/>
    <w:semiHidden/>
    <w:unhideWhenUsed/>
    <w:rsid w:val="00C3539C"/>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semiHidden/>
    <w:rsid w:val="00C3539C"/>
    <w:rPr>
      <w:rFonts w:asciiTheme="majorHAnsi" w:eastAsiaTheme="majorEastAsia" w:hAnsiTheme="majorHAnsi" w:cstheme="majorBidi"/>
      <w:snapToGrid w:val="0"/>
      <w:sz w:val="24"/>
      <w:szCs w:val="24"/>
      <w:shd w:val="pct20" w:color="auto" w:fill="auto"/>
    </w:rPr>
  </w:style>
  <w:style w:type="paragraph" w:styleId="NoSpacing">
    <w:name w:val="No Spacing"/>
    <w:uiPriority w:val="1"/>
    <w:qFormat/>
    <w:rsid w:val="00C3539C"/>
    <w:pPr>
      <w:widowControl w:val="0"/>
    </w:pPr>
    <w:rPr>
      <w:snapToGrid w:val="0"/>
      <w:sz w:val="24"/>
    </w:rPr>
  </w:style>
  <w:style w:type="paragraph" w:styleId="NormalIndent">
    <w:name w:val="Normal Indent"/>
    <w:basedOn w:val="Normal"/>
    <w:semiHidden/>
    <w:unhideWhenUsed/>
    <w:rsid w:val="00C3539C"/>
    <w:pPr>
      <w:ind w:left="720"/>
    </w:pPr>
  </w:style>
  <w:style w:type="paragraph" w:styleId="NoteHeading">
    <w:name w:val="Note Heading"/>
    <w:basedOn w:val="Normal"/>
    <w:next w:val="Normal"/>
    <w:link w:val="NoteHeadingChar"/>
    <w:semiHidden/>
    <w:unhideWhenUsed/>
    <w:rsid w:val="00C3539C"/>
  </w:style>
  <w:style w:type="character" w:customStyle="1" w:styleId="NoteHeadingChar">
    <w:name w:val="Note Heading Char"/>
    <w:basedOn w:val="DefaultParagraphFont"/>
    <w:link w:val="NoteHeading"/>
    <w:semiHidden/>
    <w:rsid w:val="00C3539C"/>
    <w:rPr>
      <w:snapToGrid w:val="0"/>
      <w:sz w:val="24"/>
    </w:rPr>
  </w:style>
  <w:style w:type="paragraph" w:styleId="Quote">
    <w:name w:val="Quote"/>
    <w:basedOn w:val="Normal"/>
    <w:next w:val="Normal"/>
    <w:link w:val="QuoteChar"/>
    <w:uiPriority w:val="29"/>
    <w:qFormat/>
    <w:rsid w:val="00C3539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3539C"/>
    <w:rPr>
      <w:i/>
      <w:iCs/>
      <w:snapToGrid w:val="0"/>
      <w:color w:val="404040" w:themeColor="text1" w:themeTint="BF"/>
      <w:sz w:val="24"/>
    </w:rPr>
  </w:style>
  <w:style w:type="paragraph" w:styleId="Salutation">
    <w:name w:val="Salutation"/>
    <w:basedOn w:val="Normal"/>
    <w:next w:val="Normal"/>
    <w:link w:val="SalutationChar"/>
    <w:rsid w:val="00C3539C"/>
  </w:style>
  <w:style w:type="character" w:customStyle="1" w:styleId="SalutationChar">
    <w:name w:val="Salutation Char"/>
    <w:basedOn w:val="DefaultParagraphFont"/>
    <w:link w:val="Salutation"/>
    <w:rsid w:val="00C3539C"/>
    <w:rPr>
      <w:snapToGrid w:val="0"/>
      <w:sz w:val="24"/>
    </w:rPr>
  </w:style>
  <w:style w:type="paragraph" w:styleId="Signature">
    <w:name w:val="Signature"/>
    <w:basedOn w:val="Normal"/>
    <w:link w:val="SignatureChar"/>
    <w:semiHidden/>
    <w:unhideWhenUsed/>
    <w:rsid w:val="00C3539C"/>
    <w:pPr>
      <w:ind w:left="4320"/>
    </w:pPr>
  </w:style>
  <w:style w:type="character" w:customStyle="1" w:styleId="SignatureChar">
    <w:name w:val="Signature Char"/>
    <w:basedOn w:val="DefaultParagraphFont"/>
    <w:link w:val="Signature"/>
    <w:semiHidden/>
    <w:rsid w:val="00C3539C"/>
    <w:rPr>
      <w:snapToGrid w:val="0"/>
      <w:sz w:val="24"/>
    </w:rPr>
  </w:style>
  <w:style w:type="paragraph" w:styleId="TableofAuthorities">
    <w:name w:val="table of authorities"/>
    <w:basedOn w:val="Normal"/>
    <w:next w:val="Normal"/>
    <w:semiHidden/>
    <w:unhideWhenUsed/>
    <w:rsid w:val="00C3539C"/>
    <w:pPr>
      <w:ind w:left="240" w:hanging="240"/>
    </w:pPr>
  </w:style>
  <w:style w:type="paragraph" w:styleId="TableofFigures">
    <w:name w:val="table of figures"/>
    <w:basedOn w:val="Normal"/>
    <w:next w:val="Normal"/>
    <w:semiHidden/>
    <w:unhideWhenUsed/>
    <w:rsid w:val="00C3539C"/>
  </w:style>
  <w:style w:type="paragraph" w:styleId="TOAHeading">
    <w:name w:val="toa heading"/>
    <w:basedOn w:val="Normal"/>
    <w:next w:val="Normal"/>
    <w:semiHidden/>
    <w:unhideWhenUsed/>
    <w:rsid w:val="00C3539C"/>
    <w:pPr>
      <w:spacing w:before="120"/>
    </w:pPr>
    <w:rPr>
      <w:rFonts w:asciiTheme="majorHAnsi" w:eastAsiaTheme="majorEastAsia" w:hAnsiTheme="majorHAnsi" w:cstheme="majorBidi"/>
      <w:b/>
      <w:bCs/>
      <w:szCs w:val="24"/>
    </w:rPr>
  </w:style>
  <w:style w:type="paragraph" w:styleId="TOC1">
    <w:name w:val="toc 1"/>
    <w:basedOn w:val="Normal"/>
    <w:next w:val="Normal"/>
    <w:autoRedefine/>
    <w:semiHidden/>
    <w:unhideWhenUsed/>
    <w:rsid w:val="00C3539C"/>
    <w:pPr>
      <w:spacing w:after="100"/>
    </w:pPr>
  </w:style>
  <w:style w:type="paragraph" w:styleId="TOC2">
    <w:name w:val="toc 2"/>
    <w:basedOn w:val="Normal"/>
    <w:next w:val="Normal"/>
    <w:autoRedefine/>
    <w:semiHidden/>
    <w:unhideWhenUsed/>
    <w:rsid w:val="00C3539C"/>
    <w:pPr>
      <w:spacing w:after="100"/>
      <w:ind w:left="240"/>
    </w:pPr>
  </w:style>
  <w:style w:type="paragraph" w:styleId="TOC3">
    <w:name w:val="toc 3"/>
    <w:basedOn w:val="Normal"/>
    <w:next w:val="Normal"/>
    <w:autoRedefine/>
    <w:semiHidden/>
    <w:unhideWhenUsed/>
    <w:rsid w:val="00C3539C"/>
    <w:pPr>
      <w:spacing w:after="100"/>
      <w:ind w:left="480"/>
    </w:pPr>
  </w:style>
  <w:style w:type="paragraph" w:styleId="TOC4">
    <w:name w:val="toc 4"/>
    <w:basedOn w:val="Normal"/>
    <w:next w:val="Normal"/>
    <w:autoRedefine/>
    <w:semiHidden/>
    <w:unhideWhenUsed/>
    <w:rsid w:val="00C3539C"/>
    <w:pPr>
      <w:spacing w:after="100"/>
      <w:ind w:left="720"/>
    </w:pPr>
  </w:style>
  <w:style w:type="paragraph" w:styleId="TOC5">
    <w:name w:val="toc 5"/>
    <w:basedOn w:val="Normal"/>
    <w:next w:val="Normal"/>
    <w:autoRedefine/>
    <w:semiHidden/>
    <w:unhideWhenUsed/>
    <w:rsid w:val="00C3539C"/>
    <w:pPr>
      <w:spacing w:after="100"/>
      <w:ind w:left="960"/>
    </w:pPr>
  </w:style>
  <w:style w:type="paragraph" w:styleId="TOC6">
    <w:name w:val="toc 6"/>
    <w:basedOn w:val="Normal"/>
    <w:next w:val="Normal"/>
    <w:autoRedefine/>
    <w:semiHidden/>
    <w:unhideWhenUsed/>
    <w:rsid w:val="00C3539C"/>
    <w:pPr>
      <w:spacing w:after="100"/>
      <w:ind w:left="1200"/>
    </w:pPr>
  </w:style>
  <w:style w:type="paragraph" w:styleId="TOC7">
    <w:name w:val="toc 7"/>
    <w:basedOn w:val="Normal"/>
    <w:next w:val="Normal"/>
    <w:autoRedefine/>
    <w:semiHidden/>
    <w:unhideWhenUsed/>
    <w:rsid w:val="00C3539C"/>
    <w:pPr>
      <w:spacing w:after="100"/>
      <w:ind w:left="1440"/>
    </w:pPr>
  </w:style>
  <w:style w:type="paragraph" w:styleId="TOC8">
    <w:name w:val="toc 8"/>
    <w:basedOn w:val="Normal"/>
    <w:next w:val="Normal"/>
    <w:autoRedefine/>
    <w:semiHidden/>
    <w:unhideWhenUsed/>
    <w:rsid w:val="00C3539C"/>
    <w:pPr>
      <w:spacing w:after="100"/>
      <w:ind w:left="1680"/>
    </w:pPr>
  </w:style>
  <w:style w:type="paragraph" w:styleId="TOC9">
    <w:name w:val="toc 9"/>
    <w:basedOn w:val="Normal"/>
    <w:next w:val="Normal"/>
    <w:autoRedefine/>
    <w:semiHidden/>
    <w:unhideWhenUsed/>
    <w:rsid w:val="00C3539C"/>
    <w:pPr>
      <w:spacing w:after="100"/>
      <w:ind w:left="1920"/>
    </w:pPr>
  </w:style>
  <w:style w:type="paragraph" w:styleId="TOCHeading">
    <w:name w:val="TOC Heading"/>
    <w:basedOn w:val="Heading1"/>
    <w:next w:val="Normal"/>
    <w:uiPriority w:val="39"/>
    <w:semiHidden/>
    <w:unhideWhenUsed/>
    <w:qFormat/>
    <w:rsid w:val="00C3539C"/>
    <w:pPr>
      <w:keepNext/>
      <w:keepLines/>
      <w:numPr>
        <w:numId w:val="0"/>
      </w:numPr>
      <w:snapToGrid/>
      <w:spacing w:before="240"/>
      <w:outlineLvl w:val="9"/>
    </w:pPr>
    <w:rPr>
      <w:rFonts w:asciiTheme="majorHAnsi" w:eastAsiaTheme="majorEastAsia" w:hAnsiTheme="majorHAnsi" w:cstheme="majorBidi"/>
      <w:b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05441">
      <w:bodyDiv w:val="1"/>
      <w:marLeft w:val="0"/>
      <w:marRight w:val="0"/>
      <w:marTop w:val="0"/>
      <w:marBottom w:val="0"/>
      <w:divBdr>
        <w:top w:val="none" w:sz="0" w:space="0" w:color="auto"/>
        <w:left w:val="none" w:sz="0" w:space="0" w:color="auto"/>
        <w:bottom w:val="none" w:sz="0" w:space="0" w:color="auto"/>
        <w:right w:val="none" w:sz="0" w:space="0" w:color="auto"/>
      </w:divBdr>
    </w:div>
    <w:div w:id="147476179">
      <w:bodyDiv w:val="1"/>
      <w:marLeft w:val="0"/>
      <w:marRight w:val="0"/>
      <w:marTop w:val="0"/>
      <w:marBottom w:val="0"/>
      <w:divBdr>
        <w:top w:val="none" w:sz="0" w:space="0" w:color="auto"/>
        <w:left w:val="none" w:sz="0" w:space="0" w:color="auto"/>
        <w:bottom w:val="none" w:sz="0" w:space="0" w:color="auto"/>
        <w:right w:val="none" w:sz="0" w:space="0" w:color="auto"/>
      </w:divBdr>
    </w:div>
    <w:div w:id="211892464">
      <w:bodyDiv w:val="1"/>
      <w:marLeft w:val="0"/>
      <w:marRight w:val="0"/>
      <w:marTop w:val="0"/>
      <w:marBottom w:val="0"/>
      <w:divBdr>
        <w:top w:val="none" w:sz="0" w:space="0" w:color="auto"/>
        <w:left w:val="none" w:sz="0" w:space="0" w:color="auto"/>
        <w:bottom w:val="none" w:sz="0" w:space="0" w:color="auto"/>
        <w:right w:val="none" w:sz="0" w:space="0" w:color="auto"/>
      </w:divBdr>
    </w:div>
    <w:div w:id="230581540">
      <w:bodyDiv w:val="1"/>
      <w:marLeft w:val="0"/>
      <w:marRight w:val="0"/>
      <w:marTop w:val="0"/>
      <w:marBottom w:val="0"/>
      <w:divBdr>
        <w:top w:val="none" w:sz="0" w:space="0" w:color="auto"/>
        <w:left w:val="none" w:sz="0" w:space="0" w:color="auto"/>
        <w:bottom w:val="none" w:sz="0" w:space="0" w:color="auto"/>
        <w:right w:val="none" w:sz="0" w:space="0" w:color="auto"/>
      </w:divBdr>
    </w:div>
    <w:div w:id="289022701">
      <w:bodyDiv w:val="1"/>
      <w:marLeft w:val="0"/>
      <w:marRight w:val="0"/>
      <w:marTop w:val="0"/>
      <w:marBottom w:val="0"/>
      <w:divBdr>
        <w:top w:val="none" w:sz="0" w:space="0" w:color="auto"/>
        <w:left w:val="none" w:sz="0" w:space="0" w:color="auto"/>
        <w:bottom w:val="none" w:sz="0" w:space="0" w:color="auto"/>
        <w:right w:val="none" w:sz="0" w:space="0" w:color="auto"/>
      </w:divBdr>
    </w:div>
    <w:div w:id="442530529">
      <w:bodyDiv w:val="1"/>
      <w:marLeft w:val="0"/>
      <w:marRight w:val="0"/>
      <w:marTop w:val="0"/>
      <w:marBottom w:val="0"/>
      <w:divBdr>
        <w:top w:val="none" w:sz="0" w:space="0" w:color="auto"/>
        <w:left w:val="none" w:sz="0" w:space="0" w:color="auto"/>
        <w:bottom w:val="none" w:sz="0" w:space="0" w:color="auto"/>
        <w:right w:val="none" w:sz="0" w:space="0" w:color="auto"/>
      </w:divBdr>
    </w:div>
    <w:div w:id="489830976">
      <w:bodyDiv w:val="1"/>
      <w:marLeft w:val="0"/>
      <w:marRight w:val="0"/>
      <w:marTop w:val="0"/>
      <w:marBottom w:val="0"/>
      <w:divBdr>
        <w:top w:val="none" w:sz="0" w:space="0" w:color="auto"/>
        <w:left w:val="none" w:sz="0" w:space="0" w:color="auto"/>
        <w:bottom w:val="none" w:sz="0" w:space="0" w:color="auto"/>
        <w:right w:val="none" w:sz="0" w:space="0" w:color="auto"/>
      </w:divBdr>
    </w:div>
    <w:div w:id="558439861">
      <w:bodyDiv w:val="1"/>
      <w:marLeft w:val="0"/>
      <w:marRight w:val="0"/>
      <w:marTop w:val="0"/>
      <w:marBottom w:val="0"/>
      <w:divBdr>
        <w:top w:val="none" w:sz="0" w:space="0" w:color="auto"/>
        <w:left w:val="none" w:sz="0" w:space="0" w:color="auto"/>
        <w:bottom w:val="none" w:sz="0" w:space="0" w:color="auto"/>
        <w:right w:val="none" w:sz="0" w:space="0" w:color="auto"/>
      </w:divBdr>
      <w:divsChild>
        <w:div w:id="2089571999">
          <w:marLeft w:val="0"/>
          <w:marRight w:val="0"/>
          <w:marTop w:val="0"/>
          <w:marBottom w:val="0"/>
          <w:divBdr>
            <w:top w:val="none" w:sz="0" w:space="0" w:color="auto"/>
            <w:left w:val="none" w:sz="0" w:space="0" w:color="auto"/>
            <w:bottom w:val="none" w:sz="0" w:space="0" w:color="auto"/>
            <w:right w:val="none" w:sz="0" w:space="0" w:color="auto"/>
          </w:divBdr>
          <w:divsChild>
            <w:div w:id="1008866679">
              <w:marLeft w:val="150"/>
              <w:marRight w:val="0"/>
              <w:marTop w:val="0"/>
              <w:marBottom w:val="0"/>
              <w:divBdr>
                <w:top w:val="none" w:sz="0" w:space="0" w:color="auto"/>
                <w:left w:val="none" w:sz="0" w:space="0" w:color="auto"/>
                <w:bottom w:val="none" w:sz="0" w:space="0" w:color="auto"/>
                <w:right w:val="none" w:sz="0" w:space="0" w:color="auto"/>
              </w:divBdr>
              <w:divsChild>
                <w:div w:id="862203665">
                  <w:marLeft w:val="0"/>
                  <w:marRight w:val="0"/>
                  <w:marTop w:val="0"/>
                  <w:marBottom w:val="60"/>
                  <w:divBdr>
                    <w:top w:val="none" w:sz="0" w:space="0" w:color="auto"/>
                    <w:left w:val="none" w:sz="0" w:space="0" w:color="auto"/>
                    <w:bottom w:val="none" w:sz="0" w:space="0" w:color="auto"/>
                    <w:right w:val="none" w:sz="0" w:space="0" w:color="auto"/>
                  </w:divBdr>
                  <w:divsChild>
                    <w:div w:id="458497741">
                      <w:marLeft w:val="0"/>
                      <w:marRight w:val="0"/>
                      <w:marTop w:val="0"/>
                      <w:marBottom w:val="0"/>
                      <w:divBdr>
                        <w:top w:val="none" w:sz="0" w:space="0" w:color="auto"/>
                        <w:left w:val="none" w:sz="0" w:space="0" w:color="auto"/>
                        <w:bottom w:val="none" w:sz="0" w:space="0" w:color="auto"/>
                        <w:right w:val="none" w:sz="0" w:space="0" w:color="auto"/>
                      </w:divBdr>
                      <w:divsChild>
                        <w:div w:id="1524323078">
                          <w:marLeft w:val="0"/>
                          <w:marRight w:val="0"/>
                          <w:marTop w:val="0"/>
                          <w:marBottom w:val="0"/>
                          <w:divBdr>
                            <w:top w:val="none" w:sz="0" w:space="0" w:color="auto"/>
                            <w:left w:val="none" w:sz="0" w:space="0" w:color="auto"/>
                            <w:bottom w:val="none" w:sz="0" w:space="0" w:color="auto"/>
                            <w:right w:val="none" w:sz="0" w:space="0" w:color="auto"/>
                          </w:divBdr>
                          <w:divsChild>
                            <w:div w:id="1130393850">
                              <w:marLeft w:val="0"/>
                              <w:marRight w:val="0"/>
                              <w:marTop w:val="0"/>
                              <w:marBottom w:val="0"/>
                              <w:divBdr>
                                <w:top w:val="none" w:sz="0" w:space="0" w:color="auto"/>
                                <w:left w:val="none" w:sz="0" w:space="0" w:color="auto"/>
                                <w:bottom w:val="none" w:sz="0" w:space="0" w:color="auto"/>
                                <w:right w:val="none" w:sz="0" w:space="0" w:color="auto"/>
                              </w:divBdr>
                              <w:divsChild>
                                <w:div w:id="1630041311">
                                  <w:marLeft w:val="0"/>
                                  <w:marRight w:val="0"/>
                                  <w:marTop w:val="0"/>
                                  <w:marBottom w:val="0"/>
                                  <w:divBdr>
                                    <w:top w:val="none" w:sz="0" w:space="0" w:color="auto"/>
                                    <w:left w:val="none" w:sz="0" w:space="0" w:color="auto"/>
                                    <w:bottom w:val="none" w:sz="0" w:space="0" w:color="auto"/>
                                    <w:right w:val="none" w:sz="0" w:space="0" w:color="auto"/>
                                  </w:divBdr>
                                  <w:divsChild>
                                    <w:div w:id="1793789248">
                                      <w:marLeft w:val="0"/>
                                      <w:marRight w:val="0"/>
                                      <w:marTop w:val="0"/>
                                      <w:marBottom w:val="0"/>
                                      <w:divBdr>
                                        <w:top w:val="none" w:sz="0" w:space="0" w:color="auto"/>
                                        <w:left w:val="none" w:sz="0" w:space="0" w:color="auto"/>
                                        <w:bottom w:val="none" w:sz="0" w:space="0" w:color="auto"/>
                                        <w:right w:val="none" w:sz="0" w:space="0" w:color="auto"/>
                                      </w:divBdr>
                                      <w:divsChild>
                                        <w:div w:id="451636301">
                                          <w:marLeft w:val="0"/>
                                          <w:marRight w:val="0"/>
                                          <w:marTop w:val="0"/>
                                          <w:marBottom w:val="0"/>
                                          <w:divBdr>
                                            <w:top w:val="none" w:sz="0" w:space="0" w:color="auto"/>
                                            <w:left w:val="none" w:sz="0" w:space="0" w:color="auto"/>
                                            <w:bottom w:val="none" w:sz="0" w:space="0" w:color="auto"/>
                                            <w:right w:val="none" w:sz="0" w:space="0" w:color="auto"/>
                                          </w:divBdr>
                                          <w:divsChild>
                                            <w:div w:id="1357004161">
                                              <w:marLeft w:val="0"/>
                                              <w:marRight w:val="0"/>
                                              <w:marTop w:val="0"/>
                                              <w:marBottom w:val="0"/>
                                              <w:divBdr>
                                                <w:top w:val="none" w:sz="0" w:space="0" w:color="auto"/>
                                                <w:left w:val="none" w:sz="0" w:space="0" w:color="auto"/>
                                                <w:bottom w:val="none" w:sz="0" w:space="0" w:color="auto"/>
                                                <w:right w:val="none" w:sz="0" w:space="0" w:color="auto"/>
                                              </w:divBdr>
                                              <w:divsChild>
                                                <w:div w:id="180289581">
                                                  <w:marLeft w:val="0"/>
                                                  <w:marRight w:val="0"/>
                                                  <w:marTop w:val="0"/>
                                                  <w:marBottom w:val="0"/>
                                                  <w:divBdr>
                                                    <w:top w:val="none" w:sz="0" w:space="0" w:color="auto"/>
                                                    <w:left w:val="none" w:sz="0" w:space="0" w:color="auto"/>
                                                    <w:bottom w:val="none" w:sz="0" w:space="0" w:color="auto"/>
                                                    <w:right w:val="none" w:sz="0" w:space="0" w:color="auto"/>
                                                  </w:divBdr>
                                                  <w:divsChild>
                                                    <w:div w:id="962344757">
                                                      <w:marLeft w:val="0"/>
                                                      <w:marRight w:val="75"/>
                                                      <w:marTop w:val="0"/>
                                                      <w:marBottom w:val="75"/>
                                                      <w:divBdr>
                                                        <w:top w:val="none" w:sz="0" w:space="0" w:color="auto"/>
                                                        <w:left w:val="none" w:sz="0" w:space="0" w:color="auto"/>
                                                        <w:bottom w:val="none" w:sz="0" w:space="0" w:color="auto"/>
                                                        <w:right w:val="none" w:sz="0" w:space="0" w:color="auto"/>
                                                      </w:divBdr>
                                                      <w:divsChild>
                                                        <w:div w:id="647511126">
                                                          <w:marLeft w:val="0"/>
                                                          <w:marRight w:val="0"/>
                                                          <w:marTop w:val="0"/>
                                                          <w:marBottom w:val="0"/>
                                                          <w:divBdr>
                                                            <w:top w:val="none" w:sz="0" w:space="0" w:color="auto"/>
                                                            <w:left w:val="none" w:sz="0" w:space="0" w:color="auto"/>
                                                            <w:bottom w:val="none" w:sz="0" w:space="0" w:color="auto"/>
                                                            <w:right w:val="none" w:sz="0" w:space="0" w:color="auto"/>
                                                          </w:divBdr>
                                                          <w:divsChild>
                                                            <w:div w:id="257954768">
                                                              <w:marLeft w:val="0"/>
                                                              <w:marRight w:val="0"/>
                                                              <w:marTop w:val="0"/>
                                                              <w:marBottom w:val="0"/>
                                                              <w:divBdr>
                                                                <w:top w:val="none" w:sz="0" w:space="0" w:color="auto"/>
                                                                <w:left w:val="none" w:sz="0" w:space="0" w:color="auto"/>
                                                                <w:bottom w:val="none" w:sz="0" w:space="0" w:color="auto"/>
                                                                <w:right w:val="none" w:sz="0" w:space="0" w:color="auto"/>
                                                              </w:divBdr>
                                                              <w:divsChild>
                                                                <w:div w:id="1308361842">
                                                                  <w:marLeft w:val="0"/>
                                                                  <w:marRight w:val="0"/>
                                                                  <w:marTop w:val="0"/>
                                                                  <w:marBottom w:val="0"/>
                                                                  <w:divBdr>
                                                                    <w:top w:val="none" w:sz="0" w:space="0" w:color="auto"/>
                                                                    <w:left w:val="none" w:sz="0" w:space="0" w:color="auto"/>
                                                                    <w:bottom w:val="none" w:sz="0" w:space="0" w:color="auto"/>
                                                                    <w:right w:val="none" w:sz="0" w:space="0" w:color="auto"/>
                                                                  </w:divBdr>
                                                                  <w:divsChild>
                                                                    <w:div w:id="1216619604">
                                                                      <w:marLeft w:val="0"/>
                                                                      <w:marRight w:val="0"/>
                                                                      <w:marTop w:val="0"/>
                                                                      <w:marBottom w:val="0"/>
                                                                      <w:divBdr>
                                                                        <w:top w:val="none" w:sz="0" w:space="0" w:color="auto"/>
                                                                        <w:left w:val="none" w:sz="0" w:space="0" w:color="auto"/>
                                                                        <w:bottom w:val="none" w:sz="0" w:space="0" w:color="auto"/>
                                                                        <w:right w:val="none" w:sz="0" w:space="0" w:color="auto"/>
                                                                      </w:divBdr>
                                                                      <w:divsChild>
                                                                        <w:div w:id="976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8755916">
      <w:bodyDiv w:val="1"/>
      <w:marLeft w:val="0"/>
      <w:marRight w:val="0"/>
      <w:marTop w:val="0"/>
      <w:marBottom w:val="0"/>
      <w:divBdr>
        <w:top w:val="none" w:sz="0" w:space="0" w:color="auto"/>
        <w:left w:val="none" w:sz="0" w:space="0" w:color="auto"/>
        <w:bottom w:val="none" w:sz="0" w:space="0" w:color="auto"/>
        <w:right w:val="none" w:sz="0" w:space="0" w:color="auto"/>
      </w:divBdr>
    </w:div>
    <w:div w:id="737019780">
      <w:bodyDiv w:val="1"/>
      <w:marLeft w:val="0"/>
      <w:marRight w:val="0"/>
      <w:marTop w:val="0"/>
      <w:marBottom w:val="0"/>
      <w:divBdr>
        <w:top w:val="none" w:sz="0" w:space="0" w:color="auto"/>
        <w:left w:val="none" w:sz="0" w:space="0" w:color="auto"/>
        <w:bottom w:val="none" w:sz="0" w:space="0" w:color="auto"/>
        <w:right w:val="none" w:sz="0" w:space="0" w:color="auto"/>
      </w:divBdr>
    </w:div>
    <w:div w:id="799109771">
      <w:bodyDiv w:val="1"/>
      <w:marLeft w:val="0"/>
      <w:marRight w:val="0"/>
      <w:marTop w:val="0"/>
      <w:marBottom w:val="0"/>
      <w:divBdr>
        <w:top w:val="none" w:sz="0" w:space="0" w:color="auto"/>
        <w:left w:val="none" w:sz="0" w:space="0" w:color="auto"/>
        <w:bottom w:val="none" w:sz="0" w:space="0" w:color="auto"/>
        <w:right w:val="none" w:sz="0" w:space="0" w:color="auto"/>
      </w:divBdr>
    </w:div>
    <w:div w:id="802649420">
      <w:bodyDiv w:val="1"/>
      <w:marLeft w:val="0"/>
      <w:marRight w:val="0"/>
      <w:marTop w:val="0"/>
      <w:marBottom w:val="0"/>
      <w:divBdr>
        <w:top w:val="none" w:sz="0" w:space="0" w:color="auto"/>
        <w:left w:val="none" w:sz="0" w:space="0" w:color="auto"/>
        <w:bottom w:val="none" w:sz="0" w:space="0" w:color="auto"/>
        <w:right w:val="none" w:sz="0" w:space="0" w:color="auto"/>
      </w:divBdr>
    </w:div>
    <w:div w:id="812454768">
      <w:bodyDiv w:val="1"/>
      <w:marLeft w:val="0"/>
      <w:marRight w:val="0"/>
      <w:marTop w:val="0"/>
      <w:marBottom w:val="0"/>
      <w:divBdr>
        <w:top w:val="none" w:sz="0" w:space="0" w:color="auto"/>
        <w:left w:val="none" w:sz="0" w:space="0" w:color="auto"/>
        <w:bottom w:val="none" w:sz="0" w:space="0" w:color="auto"/>
        <w:right w:val="none" w:sz="0" w:space="0" w:color="auto"/>
      </w:divBdr>
    </w:div>
    <w:div w:id="815338524">
      <w:bodyDiv w:val="1"/>
      <w:marLeft w:val="0"/>
      <w:marRight w:val="0"/>
      <w:marTop w:val="0"/>
      <w:marBottom w:val="0"/>
      <w:divBdr>
        <w:top w:val="none" w:sz="0" w:space="0" w:color="auto"/>
        <w:left w:val="none" w:sz="0" w:space="0" w:color="auto"/>
        <w:bottom w:val="none" w:sz="0" w:space="0" w:color="auto"/>
        <w:right w:val="none" w:sz="0" w:space="0" w:color="auto"/>
      </w:divBdr>
    </w:div>
    <w:div w:id="916475842">
      <w:bodyDiv w:val="1"/>
      <w:marLeft w:val="0"/>
      <w:marRight w:val="0"/>
      <w:marTop w:val="0"/>
      <w:marBottom w:val="0"/>
      <w:divBdr>
        <w:top w:val="none" w:sz="0" w:space="0" w:color="auto"/>
        <w:left w:val="none" w:sz="0" w:space="0" w:color="auto"/>
        <w:bottom w:val="none" w:sz="0" w:space="0" w:color="auto"/>
        <w:right w:val="none" w:sz="0" w:space="0" w:color="auto"/>
      </w:divBdr>
    </w:div>
    <w:div w:id="925310682">
      <w:bodyDiv w:val="1"/>
      <w:marLeft w:val="0"/>
      <w:marRight w:val="0"/>
      <w:marTop w:val="0"/>
      <w:marBottom w:val="0"/>
      <w:divBdr>
        <w:top w:val="none" w:sz="0" w:space="0" w:color="auto"/>
        <w:left w:val="none" w:sz="0" w:space="0" w:color="auto"/>
        <w:bottom w:val="none" w:sz="0" w:space="0" w:color="auto"/>
        <w:right w:val="none" w:sz="0" w:space="0" w:color="auto"/>
      </w:divBdr>
    </w:div>
    <w:div w:id="966737780">
      <w:bodyDiv w:val="1"/>
      <w:marLeft w:val="0"/>
      <w:marRight w:val="0"/>
      <w:marTop w:val="0"/>
      <w:marBottom w:val="0"/>
      <w:divBdr>
        <w:top w:val="none" w:sz="0" w:space="0" w:color="auto"/>
        <w:left w:val="none" w:sz="0" w:space="0" w:color="auto"/>
        <w:bottom w:val="none" w:sz="0" w:space="0" w:color="auto"/>
        <w:right w:val="none" w:sz="0" w:space="0" w:color="auto"/>
      </w:divBdr>
    </w:div>
    <w:div w:id="1005942488">
      <w:bodyDiv w:val="1"/>
      <w:marLeft w:val="0"/>
      <w:marRight w:val="0"/>
      <w:marTop w:val="0"/>
      <w:marBottom w:val="0"/>
      <w:divBdr>
        <w:top w:val="none" w:sz="0" w:space="0" w:color="auto"/>
        <w:left w:val="none" w:sz="0" w:space="0" w:color="auto"/>
        <w:bottom w:val="none" w:sz="0" w:space="0" w:color="auto"/>
        <w:right w:val="none" w:sz="0" w:space="0" w:color="auto"/>
      </w:divBdr>
    </w:div>
    <w:div w:id="1022786657">
      <w:bodyDiv w:val="1"/>
      <w:marLeft w:val="0"/>
      <w:marRight w:val="0"/>
      <w:marTop w:val="0"/>
      <w:marBottom w:val="0"/>
      <w:divBdr>
        <w:top w:val="none" w:sz="0" w:space="0" w:color="auto"/>
        <w:left w:val="none" w:sz="0" w:space="0" w:color="auto"/>
        <w:bottom w:val="none" w:sz="0" w:space="0" w:color="auto"/>
        <w:right w:val="none" w:sz="0" w:space="0" w:color="auto"/>
      </w:divBdr>
      <w:divsChild>
        <w:div w:id="177163805">
          <w:marLeft w:val="0"/>
          <w:marRight w:val="0"/>
          <w:marTop w:val="0"/>
          <w:marBottom w:val="0"/>
          <w:divBdr>
            <w:top w:val="none" w:sz="0" w:space="0" w:color="auto"/>
            <w:left w:val="none" w:sz="0" w:space="0" w:color="auto"/>
            <w:bottom w:val="none" w:sz="0" w:space="0" w:color="auto"/>
            <w:right w:val="none" w:sz="0" w:space="0" w:color="auto"/>
          </w:divBdr>
          <w:divsChild>
            <w:div w:id="507403067">
              <w:marLeft w:val="150"/>
              <w:marRight w:val="0"/>
              <w:marTop w:val="0"/>
              <w:marBottom w:val="0"/>
              <w:divBdr>
                <w:top w:val="none" w:sz="0" w:space="0" w:color="auto"/>
                <w:left w:val="none" w:sz="0" w:space="0" w:color="auto"/>
                <w:bottom w:val="none" w:sz="0" w:space="0" w:color="auto"/>
                <w:right w:val="none" w:sz="0" w:space="0" w:color="auto"/>
              </w:divBdr>
              <w:divsChild>
                <w:div w:id="1680350694">
                  <w:marLeft w:val="0"/>
                  <w:marRight w:val="0"/>
                  <w:marTop w:val="0"/>
                  <w:marBottom w:val="60"/>
                  <w:divBdr>
                    <w:top w:val="none" w:sz="0" w:space="0" w:color="auto"/>
                    <w:left w:val="none" w:sz="0" w:space="0" w:color="auto"/>
                    <w:bottom w:val="none" w:sz="0" w:space="0" w:color="auto"/>
                    <w:right w:val="none" w:sz="0" w:space="0" w:color="auto"/>
                  </w:divBdr>
                  <w:divsChild>
                    <w:div w:id="1632982802">
                      <w:marLeft w:val="0"/>
                      <w:marRight w:val="0"/>
                      <w:marTop w:val="0"/>
                      <w:marBottom w:val="0"/>
                      <w:divBdr>
                        <w:top w:val="none" w:sz="0" w:space="0" w:color="auto"/>
                        <w:left w:val="none" w:sz="0" w:space="0" w:color="auto"/>
                        <w:bottom w:val="none" w:sz="0" w:space="0" w:color="auto"/>
                        <w:right w:val="none" w:sz="0" w:space="0" w:color="auto"/>
                      </w:divBdr>
                      <w:divsChild>
                        <w:div w:id="1652784733">
                          <w:marLeft w:val="0"/>
                          <w:marRight w:val="0"/>
                          <w:marTop w:val="0"/>
                          <w:marBottom w:val="0"/>
                          <w:divBdr>
                            <w:top w:val="none" w:sz="0" w:space="0" w:color="auto"/>
                            <w:left w:val="none" w:sz="0" w:space="0" w:color="auto"/>
                            <w:bottom w:val="none" w:sz="0" w:space="0" w:color="auto"/>
                            <w:right w:val="none" w:sz="0" w:space="0" w:color="auto"/>
                          </w:divBdr>
                          <w:divsChild>
                            <w:div w:id="1381056586">
                              <w:marLeft w:val="0"/>
                              <w:marRight w:val="0"/>
                              <w:marTop w:val="0"/>
                              <w:marBottom w:val="0"/>
                              <w:divBdr>
                                <w:top w:val="none" w:sz="0" w:space="0" w:color="auto"/>
                                <w:left w:val="none" w:sz="0" w:space="0" w:color="auto"/>
                                <w:bottom w:val="none" w:sz="0" w:space="0" w:color="auto"/>
                                <w:right w:val="none" w:sz="0" w:space="0" w:color="auto"/>
                              </w:divBdr>
                              <w:divsChild>
                                <w:div w:id="1714959135">
                                  <w:marLeft w:val="0"/>
                                  <w:marRight w:val="0"/>
                                  <w:marTop w:val="0"/>
                                  <w:marBottom w:val="0"/>
                                  <w:divBdr>
                                    <w:top w:val="none" w:sz="0" w:space="0" w:color="auto"/>
                                    <w:left w:val="none" w:sz="0" w:space="0" w:color="auto"/>
                                    <w:bottom w:val="none" w:sz="0" w:space="0" w:color="auto"/>
                                    <w:right w:val="none" w:sz="0" w:space="0" w:color="auto"/>
                                  </w:divBdr>
                                  <w:divsChild>
                                    <w:div w:id="2129231276">
                                      <w:marLeft w:val="0"/>
                                      <w:marRight w:val="0"/>
                                      <w:marTop w:val="0"/>
                                      <w:marBottom w:val="0"/>
                                      <w:divBdr>
                                        <w:top w:val="none" w:sz="0" w:space="0" w:color="auto"/>
                                        <w:left w:val="none" w:sz="0" w:space="0" w:color="auto"/>
                                        <w:bottom w:val="none" w:sz="0" w:space="0" w:color="auto"/>
                                        <w:right w:val="none" w:sz="0" w:space="0" w:color="auto"/>
                                      </w:divBdr>
                                      <w:divsChild>
                                        <w:div w:id="1700424765">
                                          <w:marLeft w:val="0"/>
                                          <w:marRight w:val="0"/>
                                          <w:marTop w:val="0"/>
                                          <w:marBottom w:val="0"/>
                                          <w:divBdr>
                                            <w:top w:val="none" w:sz="0" w:space="0" w:color="auto"/>
                                            <w:left w:val="none" w:sz="0" w:space="0" w:color="auto"/>
                                            <w:bottom w:val="none" w:sz="0" w:space="0" w:color="auto"/>
                                            <w:right w:val="none" w:sz="0" w:space="0" w:color="auto"/>
                                          </w:divBdr>
                                          <w:divsChild>
                                            <w:div w:id="1332757628">
                                              <w:marLeft w:val="0"/>
                                              <w:marRight w:val="0"/>
                                              <w:marTop w:val="0"/>
                                              <w:marBottom w:val="0"/>
                                              <w:divBdr>
                                                <w:top w:val="none" w:sz="0" w:space="0" w:color="auto"/>
                                                <w:left w:val="none" w:sz="0" w:space="0" w:color="auto"/>
                                                <w:bottom w:val="none" w:sz="0" w:space="0" w:color="auto"/>
                                                <w:right w:val="none" w:sz="0" w:space="0" w:color="auto"/>
                                              </w:divBdr>
                                              <w:divsChild>
                                                <w:div w:id="848328955">
                                                  <w:marLeft w:val="0"/>
                                                  <w:marRight w:val="0"/>
                                                  <w:marTop w:val="0"/>
                                                  <w:marBottom w:val="0"/>
                                                  <w:divBdr>
                                                    <w:top w:val="none" w:sz="0" w:space="0" w:color="auto"/>
                                                    <w:left w:val="none" w:sz="0" w:space="0" w:color="auto"/>
                                                    <w:bottom w:val="none" w:sz="0" w:space="0" w:color="auto"/>
                                                    <w:right w:val="none" w:sz="0" w:space="0" w:color="auto"/>
                                                  </w:divBdr>
                                                  <w:divsChild>
                                                    <w:div w:id="554782984">
                                                      <w:marLeft w:val="0"/>
                                                      <w:marRight w:val="75"/>
                                                      <w:marTop w:val="0"/>
                                                      <w:marBottom w:val="75"/>
                                                      <w:divBdr>
                                                        <w:top w:val="none" w:sz="0" w:space="0" w:color="auto"/>
                                                        <w:left w:val="none" w:sz="0" w:space="0" w:color="auto"/>
                                                        <w:bottom w:val="none" w:sz="0" w:space="0" w:color="auto"/>
                                                        <w:right w:val="none" w:sz="0" w:space="0" w:color="auto"/>
                                                      </w:divBdr>
                                                      <w:divsChild>
                                                        <w:div w:id="274679910">
                                                          <w:marLeft w:val="0"/>
                                                          <w:marRight w:val="0"/>
                                                          <w:marTop w:val="0"/>
                                                          <w:marBottom w:val="0"/>
                                                          <w:divBdr>
                                                            <w:top w:val="none" w:sz="0" w:space="0" w:color="auto"/>
                                                            <w:left w:val="none" w:sz="0" w:space="0" w:color="auto"/>
                                                            <w:bottom w:val="none" w:sz="0" w:space="0" w:color="auto"/>
                                                            <w:right w:val="none" w:sz="0" w:space="0" w:color="auto"/>
                                                          </w:divBdr>
                                                          <w:divsChild>
                                                            <w:div w:id="1016267203">
                                                              <w:marLeft w:val="0"/>
                                                              <w:marRight w:val="0"/>
                                                              <w:marTop w:val="0"/>
                                                              <w:marBottom w:val="0"/>
                                                              <w:divBdr>
                                                                <w:top w:val="none" w:sz="0" w:space="0" w:color="auto"/>
                                                                <w:left w:val="none" w:sz="0" w:space="0" w:color="auto"/>
                                                                <w:bottom w:val="none" w:sz="0" w:space="0" w:color="auto"/>
                                                                <w:right w:val="none" w:sz="0" w:space="0" w:color="auto"/>
                                                              </w:divBdr>
                                                              <w:divsChild>
                                                                <w:div w:id="848761115">
                                                                  <w:marLeft w:val="0"/>
                                                                  <w:marRight w:val="0"/>
                                                                  <w:marTop w:val="0"/>
                                                                  <w:marBottom w:val="0"/>
                                                                  <w:divBdr>
                                                                    <w:top w:val="none" w:sz="0" w:space="0" w:color="auto"/>
                                                                    <w:left w:val="none" w:sz="0" w:space="0" w:color="auto"/>
                                                                    <w:bottom w:val="none" w:sz="0" w:space="0" w:color="auto"/>
                                                                    <w:right w:val="none" w:sz="0" w:space="0" w:color="auto"/>
                                                                  </w:divBdr>
                                                                  <w:divsChild>
                                                                    <w:div w:id="1939362276">
                                                                      <w:marLeft w:val="0"/>
                                                                      <w:marRight w:val="0"/>
                                                                      <w:marTop w:val="0"/>
                                                                      <w:marBottom w:val="0"/>
                                                                      <w:divBdr>
                                                                        <w:top w:val="none" w:sz="0" w:space="0" w:color="auto"/>
                                                                        <w:left w:val="none" w:sz="0" w:space="0" w:color="auto"/>
                                                                        <w:bottom w:val="none" w:sz="0" w:space="0" w:color="auto"/>
                                                                        <w:right w:val="none" w:sz="0" w:space="0" w:color="auto"/>
                                                                      </w:divBdr>
                                                                      <w:divsChild>
                                                                        <w:div w:id="199048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3865325">
      <w:bodyDiv w:val="1"/>
      <w:marLeft w:val="0"/>
      <w:marRight w:val="0"/>
      <w:marTop w:val="0"/>
      <w:marBottom w:val="0"/>
      <w:divBdr>
        <w:top w:val="none" w:sz="0" w:space="0" w:color="auto"/>
        <w:left w:val="none" w:sz="0" w:space="0" w:color="auto"/>
        <w:bottom w:val="none" w:sz="0" w:space="0" w:color="auto"/>
        <w:right w:val="none" w:sz="0" w:space="0" w:color="auto"/>
      </w:divBdr>
    </w:div>
    <w:div w:id="1055811427">
      <w:bodyDiv w:val="1"/>
      <w:marLeft w:val="0"/>
      <w:marRight w:val="0"/>
      <w:marTop w:val="0"/>
      <w:marBottom w:val="0"/>
      <w:divBdr>
        <w:top w:val="none" w:sz="0" w:space="0" w:color="auto"/>
        <w:left w:val="none" w:sz="0" w:space="0" w:color="auto"/>
        <w:bottom w:val="none" w:sz="0" w:space="0" w:color="auto"/>
        <w:right w:val="none" w:sz="0" w:space="0" w:color="auto"/>
      </w:divBdr>
    </w:div>
    <w:div w:id="1105537597">
      <w:bodyDiv w:val="1"/>
      <w:marLeft w:val="0"/>
      <w:marRight w:val="0"/>
      <w:marTop w:val="0"/>
      <w:marBottom w:val="0"/>
      <w:divBdr>
        <w:top w:val="none" w:sz="0" w:space="0" w:color="auto"/>
        <w:left w:val="none" w:sz="0" w:space="0" w:color="auto"/>
        <w:bottom w:val="none" w:sz="0" w:space="0" w:color="auto"/>
        <w:right w:val="none" w:sz="0" w:space="0" w:color="auto"/>
      </w:divBdr>
    </w:div>
    <w:div w:id="1170411917">
      <w:bodyDiv w:val="1"/>
      <w:marLeft w:val="0"/>
      <w:marRight w:val="0"/>
      <w:marTop w:val="0"/>
      <w:marBottom w:val="0"/>
      <w:divBdr>
        <w:top w:val="none" w:sz="0" w:space="0" w:color="auto"/>
        <w:left w:val="none" w:sz="0" w:space="0" w:color="auto"/>
        <w:bottom w:val="none" w:sz="0" w:space="0" w:color="auto"/>
        <w:right w:val="none" w:sz="0" w:space="0" w:color="auto"/>
      </w:divBdr>
    </w:div>
    <w:div w:id="1216350612">
      <w:bodyDiv w:val="1"/>
      <w:marLeft w:val="0"/>
      <w:marRight w:val="0"/>
      <w:marTop w:val="0"/>
      <w:marBottom w:val="0"/>
      <w:divBdr>
        <w:top w:val="none" w:sz="0" w:space="0" w:color="auto"/>
        <w:left w:val="none" w:sz="0" w:space="0" w:color="auto"/>
        <w:bottom w:val="none" w:sz="0" w:space="0" w:color="auto"/>
        <w:right w:val="none" w:sz="0" w:space="0" w:color="auto"/>
      </w:divBdr>
      <w:divsChild>
        <w:div w:id="1871264911">
          <w:marLeft w:val="0"/>
          <w:marRight w:val="0"/>
          <w:marTop w:val="0"/>
          <w:marBottom w:val="0"/>
          <w:divBdr>
            <w:top w:val="none" w:sz="0" w:space="0" w:color="auto"/>
            <w:left w:val="none" w:sz="0" w:space="0" w:color="auto"/>
            <w:bottom w:val="none" w:sz="0" w:space="0" w:color="auto"/>
            <w:right w:val="none" w:sz="0" w:space="0" w:color="auto"/>
          </w:divBdr>
          <w:divsChild>
            <w:div w:id="1638562073">
              <w:marLeft w:val="150"/>
              <w:marRight w:val="0"/>
              <w:marTop w:val="0"/>
              <w:marBottom w:val="0"/>
              <w:divBdr>
                <w:top w:val="none" w:sz="0" w:space="0" w:color="auto"/>
                <w:left w:val="none" w:sz="0" w:space="0" w:color="auto"/>
                <w:bottom w:val="none" w:sz="0" w:space="0" w:color="auto"/>
                <w:right w:val="none" w:sz="0" w:space="0" w:color="auto"/>
              </w:divBdr>
              <w:divsChild>
                <w:div w:id="1070426469">
                  <w:marLeft w:val="0"/>
                  <w:marRight w:val="0"/>
                  <w:marTop w:val="0"/>
                  <w:marBottom w:val="60"/>
                  <w:divBdr>
                    <w:top w:val="none" w:sz="0" w:space="0" w:color="auto"/>
                    <w:left w:val="none" w:sz="0" w:space="0" w:color="auto"/>
                    <w:bottom w:val="none" w:sz="0" w:space="0" w:color="auto"/>
                    <w:right w:val="none" w:sz="0" w:space="0" w:color="auto"/>
                  </w:divBdr>
                  <w:divsChild>
                    <w:div w:id="1596861865">
                      <w:marLeft w:val="0"/>
                      <w:marRight w:val="0"/>
                      <w:marTop w:val="0"/>
                      <w:marBottom w:val="0"/>
                      <w:divBdr>
                        <w:top w:val="none" w:sz="0" w:space="0" w:color="auto"/>
                        <w:left w:val="none" w:sz="0" w:space="0" w:color="auto"/>
                        <w:bottom w:val="none" w:sz="0" w:space="0" w:color="auto"/>
                        <w:right w:val="none" w:sz="0" w:space="0" w:color="auto"/>
                      </w:divBdr>
                      <w:divsChild>
                        <w:div w:id="99688926">
                          <w:marLeft w:val="0"/>
                          <w:marRight w:val="0"/>
                          <w:marTop w:val="0"/>
                          <w:marBottom w:val="0"/>
                          <w:divBdr>
                            <w:top w:val="none" w:sz="0" w:space="0" w:color="auto"/>
                            <w:left w:val="none" w:sz="0" w:space="0" w:color="auto"/>
                            <w:bottom w:val="none" w:sz="0" w:space="0" w:color="auto"/>
                            <w:right w:val="none" w:sz="0" w:space="0" w:color="auto"/>
                          </w:divBdr>
                          <w:divsChild>
                            <w:div w:id="1177427246">
                              <w:marLeft w:val="0"/>
                              <w:marRight w:val="0"/>
                              <w:marTop w:val="0"/>
                              <w:marBottom w:val="0"/>
                              <w:divBdr>
                                <w:top w:val="none" w:sz="0" w:space="0" w:color="auto"/>
                                <w:left w:val="none" w:sz="0" w:space="0" w:color="auto"/>
                                <w:bottom w:val="none" w:sz="0" w:space="0" w:color="auto"/>
                                <w:right w:val="none" w:sz="0" w:space="0" w:color="auto"/>
                              </w:divBdr>
                              <w:divsChild>
                                <w:div w:id="1315446421">
                                  <w:marLeft w:val="0"/>
                                  <w:marRight w:val="0"/>
                                  <w:marTop w:val="0"/>
                                  <w:marBottom w:val="0"/>
                                  <w:divBdr>
                                    <w:top w:val="none" w:sz="0" w:space="0" w:color="auto"/>
                                    <w:left w:val="none" w:sz="0" w:space="0" w:color="auto"/>
                                    <w:bottom w:val="none" w:sz="0" w:space="0" w:color="auto"/>
                                    <w:right w:val="none" w:sz="0" w:space="0" w:color="auto"/>
                                  </w:divBdr>
                                  <w:divsChild>
                                    <w:div w:id="1758087155">
                                      <w:marLeft w:val="0"/>
                                      <w:marRight w:val="0"/>
                                      <w:marTop w:val="0"/>
                                      <w:marBottom w:val="0"/>
                                      <w:divBdr>
                                        <w:top w:val="none" w:sz="0" w:space="0" w:color="auto"/>
                                        <w:left w:val="none" w:sz="0" w:space="0" w:color="auto"/>
                                        <w:bottom w:val="none" w:sz="0" w:space="0" w:color="auto"/>
                                        <w:right w:val="none" w:sz="0" w:space="0" w:color="auto"/>
                                      </w:divBdr>
                                      <w:divsChild>
                                        <w:div w:id="1121530516">
                                          <w:marLeft w:val="0"/>
                                          <w:marRight w:val="0"/>
                                          <w:marTop w:val="0"/>
                                          <w:marBottom w:val="0"/>
                                          <w:divBdr>
                                            <w:top w:val="none" w:sz="0" w:space="0" w:color="auto"/>
                                            <w:left w:val="none" w:sz="0" w:space="0" w:color="auto"/>
                                            <w:bottom w:val="none" w:sz="0" w:space="0" w:color="auto"/>
                                            <w:right w:val="none" w:sz="0" w:space="0" w:color="auto"/>
                                          </w:divBdr>
                                          <w:divsChild>
                                            <w:div w:id="1691493697">
                                              <w:marLeft w:val="0"/>
                                              <w:marRight w:val="0"/>
                                              <w:marTop w:val="0"/>
                                              <w:marBottom w:val="0"/>
                                              <w:divBdr>
                                                <w:top w:val="none" w:sz="0" w:space="0" w:color="auto"/>
                                                <w:left w:val="none" w:sz="0" w:space="0" w:color="auto"/>
                                                <w:bottom w:val="none" w:sz="0" w:space="0" w:color="auto"/>
                                                <w:right w:val="none" w:sz="0" w:space="0" w:color="auto"/>
                                              </w:divBdr>
                                              <w:divsChild>
                                                <w:div w:id="1076323698">
                                                  <w:marLeft w:val="0"/>
                                                  <w:marRight w:val="0"/>
                                                  <w:marTop w:val="0"/>
                                                  <w:marBottom w:val="0"/>
                                                  <w:divBdr>
                                                    <w:top w:val="none" w:sz="0" w:space="0" w:color="auto"/>
                                                    <w:left w:val="none" w:sz="0" w:space="0" w:color="auto"/>
                                                    <w:bottom w:val="none" w:sz="0" w:space="0" w:color="auto"/>
                                                    <w:right w:val="none" w:sz="0" w:space="0" w:color="auto"/>
                                                  </w:divBdr>
                                                  <w:divsChild>
                                                    <w:div w:id="44455009">
                                                      <w:marLeft w:val="0"/>
                                                      <w:marRight w:val="75"/>
                                                      <w:marTop w:val="0"/>
                                                      <w:marBottom w:val="75"/>
                                                      <w:divBdr>
                                                        <w:top w:val="none" w:sz="0" w:space="0" w:color="auto"/>
                                                        <w:left w:val="none" w:sz="0" w:space="0" w:color="auto"/>
                                                        <w:bottom w:val="none" w:sz="0" w:space="0" w:color="auto"/>
                                                        <w:right w:val="none" w:sz="0" w:space="0" w:color="auto"/>
                                                      </w:divBdr>
                                                      <w:divsChild>
                                                        <w:div w:id="277220563">
                                                          <w:marLeft w:val="0"/>
                                                          <w:marRight w:val="0"/>
                                                          <w:marTop w:val="0"/>
                                                          <w:marBottom w:val="0"/>
                                                          <w:divBdr>
                                                            <w:top w:val="none" w:sz="0" w:space="0" w:color="auto"/>
                                                            <w:left w:val="none" w:sz="0" w:space="0" w:color="auto"/>
                                                            <w:bottom w:val="none" w:sz="0" w:space="0" w:color="auto"/>
                                                            <w:right w:val="none" w:sz="0" w:space="0" w:color="auto"/>
                                                          </w:divBdr>
                                                          <w:divsChild>
                                                            <w:div w:id="1813861639">
                                                              <w:marLeft w:val="0"/>
                                                              <w:marRight w:val="0"/>
                                                              <w:marTop w:val="0"/>
                                                              <w:marBottom w:val="0"/>
                                                              <w:divBdr>
                                                                <w:top w:val="none" w:sz="0" w:space="0" w:color="auto"/>
                                                                <w:left w:val="none" w:sz="0" w:space="0" w:color="auto"/>
                                                                <w:bottom w:val="none" w:sz="0" w:space="0" w:color="auto"/>
                                                                <w:right w:val="none" w:sz="0" w:space="0" w:color="auto"/>
                                                              </w:divBdr>
                                                              <w:divsChild>
                                                                <w:div w:id="1182624074">
                                                                  <w:marLeft w:val="0"/>
                                                                  <w:marRight w:val="0"/>
                                                                  <w:marTop w:val="0"/>
                                                                  <w:marBottom w:val="0"/>
                                                                  <w:divBdr>
                                                                    <w:top w:val="none" w:sz="0" w:space="0" w:color="auto"/>
                                                                    <w:left w:val="none" w:sz="0" w:space="0" w:color="auto"/>
                                                                    <w:bottom w:val="none" w:sz="0" w:space="0" w:color="auto"/>
                                                                    <w:right w:val="none" w:sz="0" w:space="0" w:color="auto"/>
                                                                  </w:divBdr>
                                                                  <w:divsChild>
                                                                    <w:div w:id="77681074">
                                                                      <w:marLeft w:val="0"/>
                                                                      <w:marRight w:val="0"/>
                                                                      <w:marTop w:val="0"/>
                                                                      <w:marBottom w:val="0"/>
                                                                      <w:divBdr>
                                                                        <w:top w:val="none" w:sz="0" w:space="0" w:color="auto"/>
                                                                        <w:left w:val="none" w:sz="0" w:space="0" w:color="auto"/>
                                                                        <w:bottom w:val="none" w:sz="0" w:space="0" w:color="auto"/>
                                                                        <w:right w:val="none" w:sz="0" w:space="0" w:color="auto"/>
                                                                      </w:divBdr>
                                                                      <w:divsChild>
                                                                        <w:div w:id="95788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5293133">
      <w:bodyDiv w:val="1"/>
      <w:marLeft w:val="0"/>
      <w:marRight w:val="0"/>
      <w:marTop w:val="0"/>
      <w:marBottom w:val="0"/>
      <w:divBdr>
        <w:top w:val="none" w:sz="0" w:space="0" w:color="auto"/>
        <w:left w:val="none" w:sz="0" w:space="0" w:color="auto"/>
        <w:bottom w:val="none" w:sz="0" w:space="0" w:color="auto"/>
        <w:right w:val="none" w:sz="0" w:space="0" w:color="auto"/>
      </w:divBdr>
    </w:div>
    <w:div w:id="1232305073">
      <w:bodyDiv w:val="1"/>
      <w:marLeft w:val="0"/>
      <w:marRight w:val="0"/>
      <w:marTop w:val="0"/>
      <w:marBottom w:val="0"/>
      <w:divBdr>
        <w:top w:val="none" w:sz="0" w:space="0" w:color="auto"/>
        <w:left w:val="none" w:sz="0" w:space="0" w:color="auto"/>
        <w:bottom w:val="none" w:sz="0" w:space="0" w:color="auto"/>
        <w:right w:val="none" w:sz="0" w:space="0" w:color="auto"/>
      </w:divBdr>
    </w:div>
    <w:div w:id="1305961580">
      <w:bodyDiv w:val="1"/>
      <w:marLeft w:val="0"/>
      <w:marRight w:val="0"/>
      <w:marTop w:val="0"/>
      <w:marBottom w:val="0"/>
      <w:divBdr>
        <w:top w:val="none" w:sz="0" w:space="0" w:color="auto"/>
        <w:left w:val="none" w:sz="0" w:space="0" w:color="auto"/>
        <w:bottom w:val="none" w:sz="0" w:space="0" w:color="auto"/>
        <w:right w:val="none" w:sz="0" w:space="0" w:color="auto"/>
      </w:divBdr>
    </w:div>
    <w:div w:id="1428235403">
      <w:bodyDiv w:val="1"/>
      <w:marLeft w:val="0"/>
      <w:marRight w:val="0"/>
      <w:marTop w:val="0"/>
      <w:marBottom w:val="0"/>
      <w:divBdr>
        <w:top w:val="none" w:sz="0" w:space="0" w:color="auto"/>
        <w:left w:val="none" w:sz="0" w:space="0" w:color="auto"/>
        <w:bottom w:val="none" w:sz="0" w:space="0" w:color="auto"/>
        <w:right w:val="none" w:sz="0" w:space="0" w:color="auto"/>
      </w:divBdr>
    </w:div>
    <w:div w:id="1570847310">
      <w:bodyDiv w:val="1"/>
      <w:marLeft w:val="0"/>
      <w:marRight w:val="0"/>
      <w:marTop w:val="0"/>
      <w:marBottom w:val="0"/>
      <w:divBdr>
        <w:top w:val="none" w:sz="0" w:space="0" w:color="auto"/>
        <w:left w:val="none" w:sz="0" w:space="0" w:color="auto"/>
        <w:bottom w:val="none" w:sz="0" w:space="0" w:color="auto"/>
        <w:right w:val="none" w:sz="0" w:space="0" w:color="auto"/>
      </w:divBdr>
    </w:div>
    <w:div w:id="1635675358">
      <w:bodyDiv w:val="1"/>
      <w:marLeft w:val="0"/>
      <w:marRight w:val="0"/>
      <w:marTop w:val="0"/>
      <w:marBottom w:val="0"/>
      <w:divBdr>
        <w:top w:val="none" w:sz="0" w:space="0" w:color="auto"/>
        <w:left w:val="none" w:sz="0" w:space="0" w:color="auto"/>
        <w:bottom w:val="none" w:sz="0" w:space="0" w:color="auto"/>
        <w:right w:val="none" w:sz="0" w:space="0" w:color="auto"/>
      </w:divBdr>
    </w:div>
    <w:div w:id="1656183618">
      <w:bodyDiv w:val="1"/>
      <w:marLeft w:val="0"/>
      <w:marRight w:val="0"/>
      <w:marTop w:val="0"/>
      <w:marBottom w:val="0"/>
      <w:divBdr>
        <w:top w:val="none" w:sz="0" w:space="0" w:color="auto"/>
        <w:left w:val="none" w:sz="0" w:space="0" w:color="auto"/>
        <w:bottom w:val="none" w:sz="0" w:space="0" w:color="auto"/>
        <w:right w:val="none" w:sz="0" w:space="0" w:color="auto"/>
      </w:divBdr>
    </w:div>
    <w:div w:id="1749501924">
      <w:bodyDiv w:val="1"/>
      <w:marLeft w:val="0"/>
      <w:marRight w:val="0"/>
      <w:marTop w:val="0"/>
      <w:marBottom w:val="0"/>
      <w:divBdr>
        <w:top w:val="none" w:sz="0" w:space="0" w:color="auto"/>
        <w:left w:val="none" w:sz="0" w:space="0" w:color="auto"/>
        <w:bottom w:val="none" w:sz="0" w:space="0" w:color="auto"/>
        <w:right w:val="none" w:sz="0" w:space="0" w:color="auto"/>
      </w:divBdr>
    </w:div>
    <w:div w:id="1815754070">
      <w:bodyDiv w:val="1"/>
      <w:marLeft w:val="0"/>
      <w:marRight w:val="0"/>
      <w:marTop w:val="0"/>
      <w:marBottom w:val="0"/>
      <w:divBdr>
        <w:top w:val="none" w:sz="0" w:space="0" w:color="auto"/>
        <w:left w:val="none" w:sz="0" w:space="0" w:color="auto"/>
        <w:bottom w:val="none" w:sz="0" w:space="0" w:color="auto"/>
        <w:right w:val="none" w:sz="0" w:space="0" w:color="auto"/>
      </w:divBdr>
    </w:div>
    <w:div w:id="1939555273">
      <w:bodyDiv w:val="1"/>
      <w:marLeft w:val="0"/>
      <w:marRight w:val="0"/>
      <w:marTop w:val="0"/>
      <w:marBottom w:val="0"/>
      <w:divBdr>
        <w:top w:val="none" w:sz="0" w:space="0" w:color="auto"/>
        <w:left w:val="none" w:sz="0" w:space="0" w:color="auto"/>
        <w:bottom w:val="none" w:sz="0" w:space="0" w:color="auto"/>
        <w:right w:val="none" w:sz="0" w:space="0" w:color="auto"/>
      </w:divBdr>
    </w:div>
    <w:div w:id="1972634260">
      <w:bodyDiv w:val="1"/>
      <w:marLeft w:val="0"/>
      <w:marRight w:val="0"/>
      <w:marTop w:val="0"/>
      <w:marBottom w:val="0"/>
      <w:divBdr>
        <w:top w:val="none" w:sz="0" w:space="0" w:color="auto"/>
        <w:left w:val="none" w:sz="0" w:space="0" w:color="auto"/>
        <w:bottom w:val="none" w:sz="0" w:space="0" w:color="auto"/>
        <w:right w:val="none" w:sz="0" w:space="0" w:color="auto"/>
      </w:divBdr>
    </w:div>
    <w:div w:id="2005356624">
      <w:bodyDiv w:val="1"/>
      <w:marLeft w:val="0"/>
      <w:marRight w:val="0"/>
      <w:marTop w:val="0"/>
      <w:marBottom w:val="0"/>
      <w:divBdr>
        <w:top w:val="none" w:sz="0" w:space="0" w:color="auto"/>
        <w:left w:val="none" w:sz="0" w:space="0" w:color="auto"/>
        <w:bottom w:val="none" w:sz="0" w:space="0" w:color="auto"/>
        <w:right w:val="none" w:sz="0" w:space="0" w:color="auto"/>
      </w:divBdr>
    </w:div>
    <w:div w:id="2061592933">
      <w:bodyDiv w:val="1"/>
      <w:marLeft w:val="0"/>
      <w:marRight w:val="0"/>
      <w:marTop w:val="0"/>
      <w:marBottom w:val="0"/>
      <w:divBdr>
        <w:top w:val="none" w:sz="0" w:space="0" w:color="auto"/>
        <w:left w:val="none" w:sz="0" w:space="0" w:color="auto"/>
        <w:bottom w:val="none" w:sz="0" w:space="0" w:color="auto"/>
        <w:right w:val="none" w:sz="0" w:space="0" w:color="auto"/>
      </w:divBdr>
    </w:div>
    <w:div w:id="2107265828">
      <w:bodyDiv w:val="1"/>
      <w:marLeft w:val="0"/>
      <w:marRight w:val="0"/>
      <w:marTop w:val="0"/>
      <w:marBottom w:val="0"/>
      <w:divBdr>
        <w:top w:val="none" w:sz="0" w:space="0" w:color="auto"/>
        <w:left w:val="none" w:sz="0" w:space="0" w:color="auto"/>
        <w:bottom w:val="none" w:sz="0" w:space="0" w:color="auto"/>
        <w:right w:val="none" w:sz="0" w:space="0" w:color="auto"/>
      </w:divBdr>
    </w:div>
    <w:div w:id="2127890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0E505AFA88A147B6C551BCC66AF5DD" ma:contentTypeVersion="13" ma:contentTypeDescription="Create a new document." ma:contentTypeScope="" ma:versionID="ba540db850be1923172407385ee4835c">
  <xsd:schema xmlns:xsd="http://www.w3.org/2001/XMLSchema" xmlns:xs="http://www.w3.org/2001/XMLSchema" xmlns:p="http://schemas.microsoft.com/office/2006/metadata/properties" xmlns:ns3="2eb04b2c-b032-4b43-aec3-06798a38c6e4" xmlns:ns4="a4a16947-413e-4bac-afc5-1badd2b4e844" targetNamespace="http://schemas.microsoft.com/office/2006/metadata/properties" ma:root="true" ma:fieldsID="8fbc096930402ab29930196a4ba7d1ff" ns3:_="" ns4:_="">
    <xsd:import namespace="2eb04b2c-b032-4b43-aec3-06798a38c6e4"/>
    <xsd:import namespace="a4a16947-413e-4bac-afc5-1badd2b4e844"/>
    <xsd:element name="properties">
      <xsd:complexType>
        <xsd:sequence>
          <xsd:element name="documentManagement">
            <xsd:complexType>
              <xsd:all>
                <xsd:element ref="ns3:SharedWithUsers" minOccurs="0"/>
                <xsd:element ref="ns3:SharingHintHash" minOccurs="0"/>
                <xsd:element ref="ns3:SharedWithDetails"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b04b2c-b032-4b43-aec3-06798a38c6e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a16947-413e-4bac-afc5-1badd2b4e84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6DE6F-1909-4220-947C-1A1CA18845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b04b2c-b032-4b43-aec3-06798a38c6e4"/>
    <ds:schemaRef ds:uri="a4a16947-413e-4bac-afc5-1badd2b4e8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11352F-8187-485C-AB00-EC76B3525BD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EE7FAC4-4F8C-4C85-9844-D5022A5DC09F}">
  <ds:schemaRefs>
    <ds:schemaRef ds:uri="http://schemas.microsoft.com/sharepoint/v3/contenttype/forms"/>
  </ds:schemaRefs>
</ds:datastoreItem>
</file>

<file path=customXml/itemProps4.xml><?xml version="1.0" encoding="utf-8"?>
<ds:datastoreItem xmlns:ds="http://schemas.openxmlformats.org/officeDocument/2006/customXml" ds:itemID="{43CBFFEE-92DD-46DA-8B9C-8217E7101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2</Pages>
  <Words>438</Words>
  <Characters>2266</Characters>
  <Application>Microsoft Office Word</Application>
  <DocSecurity>0</DocSecurity>
  <Lines>78</Lines>
  <Paragraphs>49</Paragraphs>
  <ScaleCrop>false</ScaleCrop>
  <HeadingPairs>
    <vt:vector size="2" baseType="variant">
      <vt:variant>
        <vt:lpstr>Title</vt:lpstr>
      </vt:variant>
      <vt:variant>
        <vt:i4>1</vt:i4>
      </vt:variant>
    </vt:vector>
  </HeadingPairs>
  <TitlesOfParts>
    <vt:vector size="1" baseType="lpstr">
      <vt:lpstr>DAISY MOUNTAIN FIRE DISTRICT</vt:lpstr>
    </vt:vector>
  </TitlesOfParts>
  <Company>Daisy Mountain Fire District</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DAISY MOUNTAIN FIRE DISTRICT</dc:title>
  <dc:subject/>
  <dc:creator>Jennifer Johnson</dc:creator>
  <cp:keywords/>
  <dc:description/>
  <cp:lastModifiedBy>Tiffany Marik</cp:lastModifiedBy>
  <cp:revision>8</cp:revision>
  <cp:lastPrinted>2026-07-23T16:48:00Z</cp:lastPrinted>
  <dcterms:created xsi:type="dcterms:W3CDTF">2026-07-16T21:46:00Z</dcterms:created>
  <dcterms:modified xsi:type="dcterms:W3CDTF">2026-07-23T16:52:00Z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0x010100360E505AFA88A147B6C551BCC66AF5DD</vt:lpwstr>
  </property>
</Properties>
</file>